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385" w:rsidRPr="00514E6A" w:rsidRDefault="00A91385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988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881"/>
      </w:tblGrid>
      <w:tr w:rsidR="00A91385" w:rsidRPr="00514E6A" w:rsidTr="00514E6A">
        <w:tc>
          <w:tcPr>
            <w:tcW w:w="9881" w:type="dxa"/>
          </w:tcPr>
          <w:p w:rsidR="00A91385" w:rsidRPr="00514E6A" w:rsidRDefault="00514E6A">
            <w:pPr>
              <w:pStyle w:val="normal"/>
              <w:tabs>
                <w:tab w:val="left" w:pos="281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gjdgxs" w:colFirst="0" w:colLast="0"/>
            <w:bookmarkEnd w:id="0"/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 мероприятий май 2025</w:t>
            </w:r>
          </w:p>
        </w:tc>
      </w:tr>
    </w:tbl>
    <w:p w:rsidR="00A91385" w:rsidRPr="00514E6A" w:rsidRDefault="00A91385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988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660"/>
        <w:gridCol w:w="8221"/>
      </w:tblGrid>
      <w:tr w:rsidR="00A91385" w:rsidRPr="00514E6A" w:rsidTr="00514E6A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385" w:rsidRPr="00514E6A" w:rsidRDefault="00514E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 мая</w:t>
            </w:r>
          </w:p>
          <w:p w:rsidR="00A91385" w:rsidRPr="00514E6A" w:rsidRDefault="00514E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Вторник </w:t>
            </w:r>
          </w:p>
          <w:p w:rsidR="00A91385" w:rsidRPr="00514E6A" w:rsidRDefault="00514E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  <w:p w:rsidR="00A91385" w:rsidRPr="00514E6A" w:rsidRDefault="00A913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1385" w:rsidRPr="00514E6A" w:rsidRDefault="00A913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1385" w:rsidRPr="00514E6A" w:rsidRDefault="00A913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385" w:rsidRPr="00514E6A" w:rsidRDefault="00514E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Программа поддержки для производителей отдельных видов товаров для детей</w:t>
            </w:r>
          </w:p>
          <w:p w:rsidR="00A91385" w:rsidRPr="00514E6A" w:rsidRDefault="00A913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14E6A" w:rsidRDefault="00514E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  <w:p w:rsidR="00A91385" w:rsidRPr="00514E6A" w:rsidRDefault="00514E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Алексей Родин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- </w:t>
            </w:r>
            <w:r w:rsidRPr="00514E6A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  <w:t>Руководитель направления  товарной группы «Игрушки»</w:t>
            </w:r>
          </w:p>
          <w:p w:rsidR="00A91385" w:rsidRPr="00514E6A" w:rsidRDefault="00A913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91385" w:rsidRPr="00514E6A" w:rsidRDefault="00A913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6">
              <w:r w:rsidR="00514E6A" w:rsidRPr="00514E6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="00514E6A" w:rsidRPr="00514E6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="00514E6A" w:rsidRPr="00514E6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="00514E6A" w:rsidRPr="00514E6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="00514E6A" w:rsidRPr="00514E6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/?ELEMENT_ID=459882</w:t>
              </w:r>
            </w:hyperlink>
          </w:p>
        </w:tc>
      </w:tr>
      <w:tr w:rsidR="00A91385" w:rsidRPr="00514E6A" w:rsidTr="00514E6A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385" w:rsidRPr="00514E6A" w:rsidRDefault="00514E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 мая</w:t>
            </w:r>
          </w:p>
          <w:p w:rsidR="00A91385" w:rsidRPr="00514E6A" w:rsidRDefault="00514E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:rsidR="00A91385" w:rsidRPr="00514E6A" w:rsidRDefault="00514E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  <w:p w:rsidR="00A91385" w:rsidRPr="00514E6A" w:rsidRDefault="00A913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1385" w:rsidRPr="00514E6A" w:rsidRDefault="00A913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1385" w:rsidRPr="00514E6A" w:rsidRDefault="00A913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1385" w:rsidRPr="00514E6A" w:rsidRDefault="00A913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385" w:rsidRPr="00514E6A" w:rsidRDefault="00514E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ТГ Морепродукты: Маркировка икры.</w:t>
            </w:r>
          </w:p>
          <w:p w:rsidR="00A91385" w:rsidRPr="00514E6A" w:rsidRDefault="00514E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Особенности взаимодействия ГИС МТ и</w:t>
            </w:r>
          </w:p>
          <w:p w:rsidR="00A91385" w:rsidRPr="00514E6A" w:rsidRDefault="00514E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ФГИС </w:t>
            </w:r>
            <w:proofErr w:type="spellStart"/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ВетИС</w:t>
            </w:r>
            <w:proofErr w:type="spellEnd"/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при маркировке морепродуктов</w:t>
            </w:r>
          </w:p>
          <w:p w:rsidR="00A91385" w:rsidRPr="00514E6A" w:rsidRDefault="00A913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91385" w:rsidRPr="00514E6A" w:rsidRDefault="00514E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:rsidR="00A91385" w:rsidRPr="00514E6A" w:rsidRDefault="00514E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Александра </w:t>
            </w:r>
            <w:proofErr w:type="spellStart"/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Комкова</w:t>
            </w:r>
            <w:proofErr w:type="spellEnd"/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- </w:t>
            </w:r>
            <w:r w:rsidRPr="00514E6A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  <w:t>Бизнес-аналитик «ТГ Морепродукты»</w:t>
            </w:r>
          </w:p>
          <w:p w:rsidR="00A91385" w:rsidRPr="00514E6A" w:rsidRDefault="00A913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91385" w:rsidRPr="00514E6A" w:rsidRDefault="00A913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7">
              <w:r w:rsidR="00514E6A" w:rsidRPr="00514E6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</w:t>
              </w:r>
              <w:r w:rsidR="00514E6A" w:rsidRPr="00514E6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j1c8b.xn--p1ai/</w:t>
              </w:r>
              <w:proofErr w:type="spellStart"/>
              <w:r w:rsidR="00514E6A" w:rsidRPr="00514E6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="00514E6A" w:rsidRPr="00514E6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="00514E6A" w:rsidRPr="00514E6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="00514E6A" w:rsidRPr="00514E6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/?ELEMENT_ID=459742</w:t>
              </w:r>
            </w:hyperlink>
          </w:p>
        </w:tc>
      </w:tr>
      <w:tr w:rsidR="00A91385" w:rsidRPr="00514E6A" w:rsidTr="00514E6A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385" w:rsidRPr="00514E6A" w:rsidRDefault="00514E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 мая</w:t>
            </w:r>
          </w:p>
          <w:p w:rsidR="00A91385" w:rsidRPr="00514E6A" w:rsidRDefault="00514E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Среда </w:t>
            </w:r>
          </w:p>
          <w:p w:rsidR="00A91385" w:rsidRPr="00514E6A" w:rsidRDefault="00514E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  <w:p w:rsidR="00A91385" w:rsidRPr="00514E6A" w:rsidRDefault="00A913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1385" w:rsidRPr="00514E6A" w:rsidRDefault="00A913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1385" w:rsidRPr="00514E6A" w:rsidRDefault="00A913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1385" w:rsidRPr="00514E6A" w:rsidRDefault="00A913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385" w:rsidRPr="00514E6A" w:rsidRDefault="00514E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июня 2025 г. - старт разрешительного режима ОНЛАЙН для лекарственных препаратов</w:t>
            </w:r>
          </w:p>
          <w:p w:rsidR="00A91385" w:rsidRPr="00514E6A" w:rsidRDefault="00A913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91385" w:rsidRPr="00514E6A" w:rsidRDefault="00514E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</w:t>
            </w:r>
          </w:p>
          <w:p w:rsidR="00A91385" w:rsidRPr="00514E6A" w:rsidRDefault="00514E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Игорь </w:t>
            </w:r>
            <w:proofErr w:type="spellStart"/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Визгин</w:t>
            </w:r>
            <w:proofErr w:type="spellEnd"/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- </w:t>
            </w:r>
            <w:r w:rsidRPr="00514E6A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  <w:t>Руководитель проектов оператор ЦРПТ</w:t>
            </w:r>
          </w:p>
          <w:p w:rsidR="00A91385" w:rsidRPr="00514E6A" w:rsidRDefault="00514E6A" w:rsidP="00514E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</w:pPr>
            <w:proofErr w:type="spellStart"/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АлександраТихонова</w:t>
            </w:r>
            <w:proofErr w:type="spellEnd"/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- </w:t>
            </w:r>
            <w:r w:rsidRPr="00514E6A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  <w:t>Руководитель проектов оператор ЦРПТ</w:t>
            </w:r>
          </w:p>
          <w:p w:rsidR="00A91385" w:rsidRPr="00514E6A" w:rsidRDefault="00A91385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</w:pPr>
          </w:p>
          <w:p w:rsidR="00A91385" w:rsidRPr="00514E6A" w:rsidRDefault="00A913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8">
              <w:r w:rsidR="00514E6A" w:rsidRPr="00514E6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="00514E6A" w:rsidRPr="00514E6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="00514E6A" w:rsidRPr="00514E6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="00514E6A" w:rsidRPr="00514E6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="00514E6A" w:rsidRPr="00514E6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/?ELEMENT_ID=460116</w:t>
              </w:r>
            </w:hyperlink>
          </w:p>
          <w:p w:rsidR="00A91385" w:rsidRPr="00514E6A" w:rsidRDefault="00A913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1385" w:rsidRPr="00514E6A" w:rsidTr="00514E6A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385" w:rsidRPr="00514E6A" w:rsidRDefault="00514E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 мая</w:t>
            </w:r>
          </w:p>
          <w:p w:rsidR="00A91385" w:rsidRPr="00514E6A" w:rsidRDefault="00514E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  <w:p w:rsidR="00A91385" w:rsidRPr="00514E6A" w:rsidRDefault="00514E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sz w:val="24"/>
                <w:szCs w:val="24"/>
              </w:rPr>
              <w:t>12:00</w:t>
            </w:r>
          </w:p>
          <w:p w:rsidR="00A91385" w:rsidRPr="00514E6A" w:rsidRDefault="00A913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1385" w:rsidRPr="00514E6A" w:rsidRDefault="00A913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1385" w:rsidRPr="00514E6A" w:rsidRDefault="00A913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1385" w:rsidRPr="00514E6A" w:rsidRDefault="00A913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385" w:rsidRPr="00514E6A" w:rsidRDefault="00514E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марта 2025 г. - старт разрешительного режима ОФЛАЙН по 13 товарным группам</w:t>
            </w:r>
            <w:r w:rsidRPr="00514E6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91385" w:rsidRPr="00514E6A" w:rsidRDefault="00A913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1385" w:rsidRPr="00514E6A" w:rsidRDefault="00514E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</w:t>
            </w:r>
          </w:p>
          <w:p w:rsidR="00A91385" w:rsidRPr="00514E6A" w:rsidRDefault="00514E6A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Игорь </w:t>
            </w:r>
            <w:proofErr w:type="spellStart"/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Визгин</w:t>
            </w:r>
            <w:proofErr w:type="spellEnd"/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- </w:t>
            </w:r>
            <w:r w:rsidRPr="00514E6A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  <w:t>Руководитель проектов оператор ЦРПТ</w:t>
            </w:r>
          </w:p>
          <w:p w:rsidR="00A91385" w:rsidRPr="00514E6A" w:rsidRDefault="00A913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91385" w:rsidRPr="00514E6A" w:rsidRDefault="00A913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9">
              <w:r w:rsidR="00514E6A" w:rsidRPr="00514E6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="00514E6A" w:rsidRPr="00514E6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="00514E6A" w:rsidRPr="00514E6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="00514E6A" w:rsidRPr="00514E6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="00514E6A" w:rsidRPr="00514E6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/?ELEMENT_ID=459727</w:t>
              </w:r>
            </w:hyperlink>
          </w:p>
        </w:tc>
      </w:tr>
      <w:tr w:rsidR="00A91385" w:rsidRPr="00514E6A" w:rsidTr="00514E6A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385" w:rsidRPr="00514E6A" w:rsidRDefault="00514E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 мая</w:t>
            </w:r>
          </w:p>
          <w:p w:rsidR="00A91385" w:rsidRPr="00514E6A" w:rsidRDefault="00514E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  <w:p w:rsidR="00A91385" w:rsidRPr="00514E6A" w:rsidRDefault="00514E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  <w:p w:rsidR="00A91385" w:rsidRPr="00514E6A" w:rsidRDefault="00A913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1385" w:rsidRPr="00514E6A" w:rsidRDefault="00A913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1385" w:rsidRPr="00514E6A" w:rsidRDefault="00A913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1385" w:rsidRPr="00514E6A" w:rsidRDefault="00A913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385" w:rsidRPr="00514E6A" w:rsidRDefault="00514E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Сладости: Типографский метод нанесения</w:t>
            </w:r>
          </w:p>
          <w:p w:rsidR="00A91385" w:rsidRPr="00514E6A" w:rsidRDefault="00A913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91385" w:rsidRPr="00514E6A" w:rsidRDefault="00514E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</w:t>
            </w:r>
          </w:p>
          <w:p w:rsidR="00A91385" w:rsidRPr="00514E6A" w:rsidRDefault="00514E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Ирина Ларина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- </w:t>
            </w:r>
            <w:r w:rsidRPr="00514E6A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  <w:t>Руководитель «ТГ Сладости»</w:t>
            </w:r>
          </w:p>
          <w:p w:rsidR="00A91385" w:rsidRPr="00514E6A" w:rsidRDefault="00514E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Варвара Михайлова</w:t>
            </w:r>
            <w:r w:rsidRPr="00514E6A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val="ru-RU"/>
              </w:rPr>
              <w:t xml:space="preserve"> - </w:t>
            </w:r>
            <w:r w:rsidRPr="00514E6A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  <w:t xml:space="preserve">Руководитель управления товаров народного потребления </w:t>
            </w:r>
          </w:p>
          <w:p w:rsidR="00A91385" w:rsidRPr="00514E6A" w:rsidRDefault="00A913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91385" w:rsidRPr="00514E6A" w:rsidRDefault="00A913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10">
              <w:r w:rsidR="00514E6A" w:rsidRPr="00514E6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="00514E6A" w:rsidRPr="00514E6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="00514E6A" w:rsidRPr="00514E6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="00514E6A" w:rsidRPr="00514E6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="00514E6A" w:rsidRPr="00514E6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/?ELEMENT_ID=460006</w:t>
              </w:r>
            </w:hyperlink>
          </w:p>
        </w:tc>
      </w:tr>
      <w:tr w:rsidR="00A91385" w:rsidRPr="00514E6A" w:rsidTr="00514E6A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385" w:rsidRPr="00514E6A" w:rsidRDefault="00514E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16 мая</w:t>
            </w:r>
          </w:p>
          <w:p w:rsidR="00A91385" w:rsidRPr="00514E6A" w:rsidRDefault="00514E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A91385" w:rsidRPr="00514E6A" w:rsidRDefault="00514E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  <w:p w:rsidR="00A91385" w:rsidRPr="00514E6A" w:rsidRDefault="00A913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1385" w:rsidRPr="00514E6A" w:rsidRDefault="00A913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1385" w:rsidRPr="00514E6A" w:rsidRDefault="00A913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1385" w:rsidRPr="00514E6A" w:rsidRDefault="00A913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385" w:rsidRPr="00514E6A" w:rsidRDefault="00514E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Партнерский </w:t>
            </w:r>
            <w:proofErr w:type="spellStart"/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вебинар</w:t>
            </w:r>
            <w:proofErr w:type="spellEnd"/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СКБ Контур</w:t>
            </w:r>
          </w:p>
          <w:p w:rsidR="00A91385" w:rsidRPr="00514E6A" w:rsidRDefault="00A913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91385" w:rsidRPr="00514E6A" w:rsidRDefault="00514E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</w:t>
            </w:r>
          </w:p>
          <w:p w:rsidR="00A91385" w:rsidRPr="00514E6A" w:rsidRDefault="00514E6A">
            <w:pPr>
              <w:pStyle w:val="normal"/>
              <w:widowControl w:val="0"/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Яна </w:t>
            </w:r>
            <w:proofErr w:type="spellStart"/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Турчина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- </w:t>
            </w:r>
            <w:r w:rsidRPr="00514E6A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  <w:t>Менеджер проектов развития АО СКБ Контур</w:t>
            </w:r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Алена Лифанова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- </w:t>
            </w:r>
            <w:r w:rsidRPr="00514E6A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  <w:t>Руководитель проекта товарной группы «Игрушки»</w:t>
            </w:r>
          </w:p>
          <w:p w:rsidR="00A91385" w:rsidRPr="00514E6A" w:rsidRDefault="00A913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11">
              <w:r w:rsidR="00514E6A" w:rsidRPr="00514E6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https://честныйзнак.рф/lectures/vebinary/?ELEMENT_ID=460211</w:t>
              </w:r>
            </w:hyperlink>
          </w:p>
        </w:tc>
      </w:tr>
      <w:tr w:rsidR="00A91385" w:rsidRPr="00514E6A" w:rsidTr="00514E6A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385" w:rsidRPr="00514E6A" w:rsidRDefault="00514E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 мая</w:t>
            </w:r>
          </w:p>
          <w:p w:rsidR="00A91385" w:rsidRPr="00514E6A" w:rsidRDefault="00514E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A91385" w:rsidRPr="00514E6A" w:rsidRDefault="00514E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  <w:p w:rsidR="00A91385" w:rsidRPr="00514E6A" w:rsidRDefault="00A913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1385" w:rsidRPr="00514E6A" w:rsidRDefault="00A913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1385" w:rsidRPr="00514E6A" w:rsidRDefault="00A913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1385" w:rsidRPr="00514E6A" w:rsidRDefault="00A913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385" w:rsidRPr="00514E6A" w:rsidRDefault="00514E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Агрегация кормов для животных</w:t>
            </w:r>
          </w:p>
          <w:p w:rsidR="00A91385" w:rsidRPr="00514E6A" w:rsidRDefault="00A913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91385" w:rsidRPr="00514E6A" w:rsidRDefault="00514E6A">
            <w:pPr>
              <w:pStyle w:val="normal"/>
              <w:widowControl w:val="0"/>
              <w:spacing w:after="240" w:line="280" w:lineRule="auto"/>
              <w:rPr>
                <w:rFonts w:ascii="Times New Roman" w:hAnsi="Times New Roman" w:cs="Times New Roman"/>
                <w:b/>
                <w:color w:val="898987"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 xml:space="preserve">Наталия </w:t>
            </w:r>
            <w:proofErr w:type="spellStart"/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Челышева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- </w:t>
            </w:r>
            <w:r w:rsidRPr="00514E6A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  <w:t>Руководитель проектов товарной группы «Корма для животных»</w:t>
            </w:r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Иван Дворников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-  </w:t>
            </w:r>
            <w:r w:rsidRPr="00514E6A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  <w:t>Руководитель проектов департамента производственных решений</w:t>
            </w:r>
          </w:p>
          <w:p w:rsidR="00A91385" w:rsidRPr="00514E6A" w:rsidRDefault="00A913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12">
              <w:r w:rsidR="00514E6A" w:rsidRPr="00514E6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="00514E6A" w:rsidRPr="00514E6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="00514E6A" w:rsidRPr="00514E6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="00514E6A" w:rsidRPr="00514E6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="00514E6A" w:rsidRPr="00514E6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/?ELEMENT_ID=460125</w:t>
              </w:r>
            </w:hyperlink>
          </w:p>
          <w:p w:rsidR="00A91385" w:rsidRPr="00514E6A" w:rsidRDefault="00A913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1385" w:rsidRPr="00514E6A" w:rsidTr="00514E6A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385" w:rsidRPr="00514E6A" w:rsidRDefault="00514E6A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 мая</w:t>
            </w:r>
          </w:p>
          <w:p w:rsidR="00A91385" w:rsidRPr="00514E6A" w:rsidRDefault="00514E6A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Понедельник </w:t>
            </w:r>
          </w:p>
          <w:p w:rsidR="00A91385" w:rsidRPr="00514E6A" w:rsidRDefault="00514E6A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2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385" w:rsidRPr="00514E6A" w:rsidRDefault="00514E6A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Контрактное производство</w:t>
            </w:r>
          </w:p>
          <w:p w:rsidR="00A91385" w:rsidRPr="00514E6A" w:rsidRDefault="00A91385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91385" w:rsidRPr="00514E6A" w:rsidRDefault="00514E6A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</w:t>
            </w:r>
          </w:p>
          <w:p w:rsidR="00A91385" w:rsidRPr="00514E6A" w:rsidRDefault="00514E6A" w:rsidP="00514E6A">
            <w:pPr>
              <w:pStyle w:val="normal"/>
              <w:widowControl w:val="0"/>
              <w:spacing w:after="60" w:line="288" w:lineRule="auto"/>
              <w:rPr>
                <w:rFonts w:ascii="Times New Roman" w:hAnsi="Times New Roman" w:cs="Times New Roman"/>
                <w:b/>
                <w:color w:val="898987"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Вячеслав Василенко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-  </w:t>
            </w:r>
            <w:r w:rsidRPr="00514E6A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  <w:t>Руководитель проектов</w:t>
            </w:r>
          </w:p>
          <w:p w:rsidR="00A91385" w:rsidRPr="00514E6A" w:rsidRDefault="00A91385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91385" w:rsidRPr="00514E6A" w:rsidRDefault="00A91385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13">
              <w:r w:rsidR="00514E6A" w:rsidRPr="00514E6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="00514E6A" w:rsidRPr="00514E6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="00514E6A" w:rsidRPr="00514E6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="00514E6A" w:rsidRPr="00514E6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="00514E6A" w:rsidRPr="00514E6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/?ELEMENT_ID=460398</w:t>
              </w:r>
            </w:hyperlink>
          </w:p>
        </w:tc>
      </w:tr>
      <w:tr w:rsidR="00A91385" w:rsidRPr="00514E6A" w:rsidTr="00514E6A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385" w:rsidRPr="00514E6A" w:rsidRDefault="00514E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 мая</w:t>
            </w:r>
          </w:p>
          <w:p w:rsidR="00A91385" w:rsidRPr="00514E6A" w:rsidRDefault="00514E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Понедельник </w:t>
            </w:r>
          </w:p>
          <w:p w:rsidR="00A91385" w:rsidRPr="00514E6A" w:rsidRDefault="00514E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sz w:val="24"/>
                <w:szCs w:val="24"/>
              </w:rPr>
              <w:t>13:00</w:t>
            </w:r>
          </w:p>
          <w:p w:rsidR="00A91385" w:rsidRPr="00514E6A" w:rsidRDefault="00A913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1385" w:rsidRPr="00514E6A" w:rsidRDefault="00A913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1385" w:rsidRPr="00514E6A" w:rsidRDefault="00A913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1385" w:rsidRPr="00514E6A" w:rsidRDefault="00A913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385" w:rsidRPr="00514E6A" w:rsidRDefault="00514E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Технические решения для маркировки</w:t>
            </w:r>
          </w:p>
          <w:p w:rsidR="00A91385" w:rsidRPr="00514E6A" w:rsidRDefault="00A913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91385" w:rsidRPr="00514E6A" w:rsidRDefault="00514E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</w:t>
            </w:r>
          </w:p>
          <w:p w:rsidR="00A91385" w:rsidRPr="00514E6A" w:rsidRDefault="00514E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Игорь Горелов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-  </w:t>
            </w:r>
            <w:r w:rsidRPr="00514E6A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  <w:t xml:space="preserve">Руководитель направления товарной группы </w:t>
            </w:r>
          </w:p>
          <w:p w:rsidR="00A91385" w:rsidRPr="00514E6A" w:rsidRDefault="00A913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91385" w:rsidRPr="00514E6A" w:rsidRDefault="00A913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14">
              <w:r w:rsidR="00514E6A" w:rsidRPr="00514E6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="00514E6A" w:rsidRPr="00514E6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="00514E6A" w:rsidRPr="00514E6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="00514E6A" w:rsidRPr="00514E6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="00514E6A" w:rsidRPr="00514E6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/?ELEMENT_ID=459912</w:t>
              </w:r>
            </w:hyperlink>
          </w:p>
        </w:tc>
      </w:tr>
      <w:tr w:rsidR="00A91385" w:rsidRPr="00514E6A" w:rsidTr="00514E6A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385" w:rsidRPr="00514E6A" w:rsidRDefault="00514E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 мая</w:t>
            </w:r>
          </w:p>
          <w:p w:rsidR="00A91385" w:rsidRPr="00514E6A" w:rsidRDefault="00514E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Вторник </w:t>
            </w:r>
          </w:p>
          <w:p w:rsidR="00A91385" w:rsidRPr="00514E6A" w:rsidRDefault="00514E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  <w:p w:rsidR="00A91385" w:rsidRPr="00514E6A" w:rsidRDefault="00A913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1385" w:rsidRPr="00514E6A" w:rsidRDefault="00A913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1385" w:rsidRPr="00514E6A" w:rsidRDefault="00A913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1385" w:rsidRPr="00514E6A" w:rsidRDefault="00A913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385" w:rsidRPr="00514E6A" w:rsidRDefault="00514E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Маркировка товарных остатков</w:t>
            </w:r>
          </w:p>
          <w:p w:rsidR="00A91385" w:rsidRPr="00514E6A" w:rsidRDefault="00A913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91385" w:rsidRPr="00514E6A" w:rsidRDefault="00514E6A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</w:t>
            </w:r>
          </w:p>
          <w:p w:rsidR="00A91385" w:rsidRPr="00514E6A" w:rsidRDefault="00514E6A">
            <w:pPr>
              <w:pStyle w:val="normal"/>
              <w:widowControl w:val="0"/>
              <w:spacing w:after="300" w:line="288" w:lineRule="auto"/>
              <w:rPr>
                <w:rFonts w:ascii="Times New Roman" w:hAnsi="Times New Roman" w:cs="Times New Roman"/>
                <w:b/>
                <w:color w:val="898987"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Алексей Родин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-  </w:t>
            </w:r>
            <w:r w:rsidRPr="00514E6A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  <w:t>Руководитель направления товарной группы «Игрушки»</w:t>
            </w:r>
          </w:p>
          <w:p w:rsidR="00A91385" w:rsidRPr="00514E6A" w:rsidRDefault="00A913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15">
              <w:r w:rsidR="00514E6A" w:rsidRPr="00514E6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="00514E6A" w:rsidRPr="00514E6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="00514E6A" w:rsidRPr="00514E6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="00514E6A" w:rsidRPr="00514E6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="00514E6A" w:rsidRPr="00514E6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/?ELEMENT_ID=459886</w:t>
              </w:r>
            </w:hyperlink>
          </w:p>
        </w:tc>
      </w:tr>
      <w:tr w:rsidR="00A91385" w:rsidRPr="00514E6A" w:rsidTr="00514E6A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385" w:rsidRPr="00514E6A" w:rsidRDefault="00514E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 мая</w:t>
            </w:r>
          </w:p>
          <w:p w:rsidR="00A91385" w:rsidRPr="00514E6A" w:rsidRDefault="00514E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Вторник </w:t>
            </w:r>
          </w:p>
          <w:p w:rsidR="00A91385" w:rsidRPr="00514E6A" w:rsidRDefault="00514E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  <w:p w:rsidR="00A91385" w:rsidRPr="00514E6A" w:rsidRDefault="00A913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1385" w:rsidRPr="00514E6A" w:rsidRDefault="00A913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1385" w:rsidRPr="00514E6A" w:rsidRDefault="00A913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1385" w:rsidRPr="00514E6A" w:rsidRDefault="00A913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385" w:rsidRPr="00514E6A" w:rsidRDefault="00514E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Оборот маркированной продукции: кассы</w:t>
            </w:r>
            <w:r w:rsidRPr="00514E6A">
              <w:rPr>
                <w:rFonts w:ascii="Times New Roman" w:hAnsi="Times New Roman" w:cs="Times New Roman"/>
                <w:b/>
                <w:color w:val="363634"/>
                <w:sz w:val="24"/>
                <w:szCs w:val="24"/>
              </w:rPr>
              <w:br/>
            </w:r>
          </w:p>
          <w:p w:rsidR="00A91385" w:rsidRPr="00514E6A" w:rsidRDefault="00514E6A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</w:t>
            </w:r>
          </w:p>
          <w:p w:rsidR="00A91385" w:rsidRPr="00514E6A" w:rsidRDefault="00514E6A">
            <w:pPr>
              <w:pStyle w:val="normal"/>
              <w:widowControl w:val="0"/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Наталия </w:t>
            </w:r>
            <w:proofErr w:type="spellStart"/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Челышева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-  </w:t>
            </w:r>
            <w:r w:rsidRPr="00514E6A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  <w:t>Руководитель проектов товарной группы «Корма для животных»</w:t>
            </w:r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Игорь Комаров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-  </w:t>
            </w:r>
            <w:proofErr w:type="spellStart"/>
            <w:r w:rsidRPr="00514E6A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  <w:t>Аккаунт-менеджер</w:t>
            </w:r>
            <w:proofErr w:type="spellEnd"/>
            <w:r w:rsidRPr="00514E6A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  <w:t xml:space="preserve"> Департамента по работе с </w:t>
            </w:r>
            <w:r w:rsidRPr="00514E6A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  <w:lastRenderedPageBreak/>
              <w:t>партнерами</w:t>
            </w:r>
          </w:p>
          <w:p w:rsidR="00A91385" w:rsidRPr="00514E6A" w:rsidRDefault="00A913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16">
              <w:r w:rsidR="00514E6A" w:rsidRPr="00514E6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https://честныйзнак.рф/lectures/vebinary/?ELEMENT_ID=460202</w:t>
              </w:r>
            </w:hyperlink>
          </w:p>
        </w:tc>
      </w:tr>
      <w:tr w:rsidR="00A91385" w:rsidRPr="00514E6A" w:rsidTr="00514E6A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385" w:rsidRPr="00514E6A" w:rsidRDefault="00514E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20 мая</w:t>
            </w:r>
          </w:p>
          <w:p w:rsidR="00A91385" w:rsidRPr="00514E6A" w:rsidRDefault="00514E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Вторник </w:t>
            </w:r>
          </w:p>
          <w:p w:rsidR="00A91385" w:rsidRPr="00514E6A" w:rsidRDefault="00514E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  <w:p w:rsidR="00A91385" w:rsidRPr="00514E6A" w:rsidRDefault="00A913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1385" w:rsidRPr="00514E6A" w:rsidRDefault="00A913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1385" w:rsidRPr="00514E6A" w:rsidRDefault="00A913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1385" w:rsidRPr="00514E6A" w:rsidRDefault="00A913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385" w:rsidRPr="00514E6A" w:rsidRDefault="00514E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Партнёрский</w:t>
            </w:r>
            <w:proofErr w:type="gramEnd"/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вебинар</w:t>
            </w:r>
            <w:proofErr w:type="spellEnd"/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маркировке и  ведению учета лекарственных препаратов для ветерин</w:t>
            </w:r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арного применения</w:t>
            </w:r>
          </w:p>
          <w:p w:rsidR="00A91385" w:rsidRPr="00514E6A" w:rsidRDefault="00A913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91385" w:rsidRPr="00514E6A" w:rsidRDefault="00514E6A">
            <w:pPr>
              <w:pStyle w:val="normal"/>
              <w:widowControl w:val="0"/>
              <w:spacing w:after="300" w:line="288" w:lineRule="auto"/>
              <w:rPr>
                <w:rFonts w:ascii="Times New Roman" w:hAnsi="Times New Roman" w:cs="Times New Roman"/>
                <w:b/>
                <w:color w:val="898987"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</w:t>
            </w:r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 xml:space="preserve">Дмитрий </w:t>
            </w:r>
            <w:proofErr w:type="spellStart"/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Голубов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-  </w:t>
            </w:r>
            <w:r w:rsidRPr="00514E6A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  <w:t>Руководитель проектов Департамента производственных решений</w:t>
            </w:r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Михаил Денисенко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-  </w:t>
            </w:r>
            <w:r w:rsidRPr="00514E6A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  <w:t>Бизнес-аналитик по мобильной автоматизации, «</w:t>
            </w:r>
            <w:proofErr w:type="spellStart"/>
            <w:r w:rsidRPr="00514E6A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  <w:t>Клеверенс</w:t>
            </w:r>
            <w:proofErr w:type="spellEnd"/>
            <w:r w:rsidRPr="00514E6A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  <w:t>»</w:t>
            </w:r>
          </w:p>
          <w:p w:rsidR="00A91385" w:rsidRPr="00514E6A" w:rsidRDefault="00A913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17">
              <w:r w:rsidR="00514E6A" w:rsidRPr="00514E6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="00514E6A" w:rsidRPr="00514E6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="00514E6A" w:rsidRPr="00514E6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="00514E6A" w:rsidRPr="00514E6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="00514E6A" w:rsidRPr="00514E6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/?ELEMENT_ID=460202</w:t>
              </w:r>
            </w:hyperlink>
          </w:p>
        </w:tc>
      </w:tr>
      <w:tr w:rsidR="00A91385" w:rsidRPr="00514E6A" w:rsidTr="00514E6A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385" w:rsidRPr="00514E6A" w:rsidRDefault="00514E6A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 мая</w:t>
            </w:r>
          </w:p>
          <w:p w:rsidR="00A91385" w:rsidRPr="00514E6A" w:rsidRDefault="00514E6A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Вторник </w:t>
            </w:r>
          </w:p>
          <w:p w:rsidR="00A91385" w:rsidRPr="00514E6A" w:rsidRDefault="00514E6A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82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385" w:rsidRPr="00514E6A" w:rsidRDefault="00514E6A">
            <w:pPr>
              <w:pStyle w:val="normal"/>
              <w:widowControl w:val="0"/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Маркировка остатков товаров легкой промышленности</w:t>
            </w:r>
            <w:r w:rsidRPr="00514E6A">
              <w:rPr>
                <w:rFonts w:ascii="Times New Roman" w:hAnsi="Times New Roman" w:cs="Times New Roman"/>
                <w:b/>
                <w:color w:val="363634"/>
                <w:sz w:val="24"/>
                <w:szCs w:val="24"/>
              </w:rPr>
              <w:br/>
            </w:r>
            <w:r w:rsidRPr="00514E6A">
              <w:rPr>
                <w:rFonts w:ascii="Times New Roman" w:hAnsi="Times New Roman" w:cs="Times New Roman"/>
                <w:b/>
                <w:color w:val="363634"/>
                <w:sz w:val="24"/>
                <w:szCs w:val="24"/>
              </w:rPr>
              <w:br/>
            </w:r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</w:t>
            </w:r>
          </w:p>
          <w:p w:rsidR="00A91385" w:rsidRPr="00514E6A" w:rsidRDefault="00514E6A" w:rsidP="00514E6A">
            <w:pPr>
              <w:pStyle w:val="normal"/>
              <w:widowControl w:val="0"/>
              <w:spacing w:after="60" w:line="288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Валерий </w:t>
            </w:r>
            <w:proofErr w:type="spellStart"/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Гостюшев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-  </w:t>
            </w:r>
            <w:r w:rsidRPr="00514E6A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  <w:t>Менеджер проектов товарной группы «</w:t>
            </w:r>
            <w:proofErr w:type="spellStart"/>
            <w:r w:rsidRPr="00514E6A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  <w:t>Легпром</w:t>
            </w:r>
            <w:proofErr w:type="spellEnd"/>
            <w:r w:rsidRPr="00514E6A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  <w:t xml:space="preserve"> и Обувь»</w:t>
            </w:r>
          </w:p>
          <w:p w:rsidR="00A91385" w:rsidRPr="00514E6A" w:rsidRDefault="00A91385">
            <w:pPr>
              <w:pStyle w:val="normal"/>
              <w:widowControl w:val="0"/>
              <w:spacing w:line="313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</w:pPr>
          </w:p>
          <w:p w:rsidR="00A91385" w:rsidRPr="00514E6A" w:rsidRDefault="00A91385">
            <w:pPr>
              <w:pStyle w:val="normal"/>
              <w:widowControl w:val="0"/>
              <w:spacing w:line="313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</w:pPr>
            <w:hyperlink r:id="rId18">
              <w:r w:rsidR="00514E6A" w:rsidRPr="00514E6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="00514E6A" w:rsidRPr="00514E6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="00514E6A" w:rsidRPr="00514E6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="00514E6A" w:rsidRPr="00514E6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="00514E6A" w:rsidRPr="00514E6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/?ELEMENT_ID=460202</w:t>
              </w:r>
            </w:hyperlink>
          </w:p>
        </w:tc>
      </w:tr>
      <w:tr w:rsidR="00A91385" w:rsidRPr="00514E6A" w:rsidTr="00514E6A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385" w:rsidRPr="00514E6A" w:rsidRDefault="00514E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 мая</w:t>
            </w:r>
          </w:p>
          <w:p w:rsidR="00A91385" w:rsidRPr="00514E6A" w:rsidRDefault="00514E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Среда </w:t>
            </w:r>
          </w:p>
          <w:p w:rsidR="00A91385" w:rsidRPr="00514E6A" w:rsidRDefault="00514E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sz w:val="24"/>
                <w:szCs w:val="24"/>
              </w:rPr>
              <w:t>11:0</w:t>
            </w:r>
            <w:r w:rsidRPr="00514E6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A91385" w:rsidRPr="00514E6A" w:rsidRDefault="00A913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1385" w:rsidRPr="00514E6A" w:rsidRDefault="00A913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1385" w:rsidRPr="00514E6A" w:rsidRDefault="00A913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1385" w:rsidRPr="00514E6A" w:rsidRDefault="00A913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385" w:rsidRPr="00514E6A" w:rsidRDefault="00514E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июня 2025 г. - старт разрешительного режима ОНЛАЙН</w:t>
            </w:r>
          </w:p>
          <w:p w:rsidR="00A91385" w:rsidRPr="00514E6A" w:rsidRDefault="00A913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91385" w:rsidRPr="00514E6A" w:rsidRDefault="00514E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</w:t>
            </w:r>
          </w:p>
          <w:p w:rsidR="00A91385" w:rsidRPr="00514E6A" w:rsidRDefault="00514E6A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Игорь </w:t>
            </w:r>
            <w:proofErr w:type="spellStart"/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Визгин</w:t>
            </w:r>
            <w:proofErr w:type="spellEnd"/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-  </w:t>
            </w:r>
            <w:r w:rsidRPr="00514E6A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  <w:t>Руководитель проектов оператор ЦРПТ</w:t>
            </w:r>
          </w:p>
          <w:p w:rsidR="00A91385" w:rsidRPr="00514E6A" w:rsidRDefault="00A91385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91385" w:rsidRPr="00514E6A" w:rsidRDefault="00514E6A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Елена Андрианова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-  </w:t>
            </w:r>
            <w:r w:rsidRPr="00514E6A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  <w:t>Руководитель проектов оператор ЦРПТ</w:t>
            </w:r>
          </w:p>
          <w:p w:rsidR="00A91385" w:rsidRPr="00514E6A" w:rsidRDefault="00A913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91385" w:rsidRPr="00514E6A" w:rsidRDefault="00A913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19">
              <w:r w:rsidR="00514E6A" w:rsidRPr="00514E6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="00514E6A" w:rsidRPr="00514E6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="00514E6A" w:rsidRPr="00514E6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="00514E6A" w:rsidRPr="00514E6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="00514E6A" w:rsidRPr="00514E6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/?ELEMENT_ID=460120</w:t>
              </w:r>
            </w:hyperlink>
          </w:p>
        </w:tc>
      </w:tr>
      <w:tr w:rsidR="00A91385" w:rsidRPr="00514E6A" w:rsidTr="00514E6A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385" w:rsidRPr="00514E6A" w:rsidRDefault="00514E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 мая</w:t>
            </w:r>
          </w:p>
          <w:p w:rsidR="00A91385" w:rsidRPr="00514E6A" w:rsidRDefault="00514E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  <w:p w:rsidR="00A91385" w:rsidRPr="00514E6A" w:rsidRDefault="00514E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  <w:p w:rsidR="00A91385" w:rsidRPr="00514E6A" w:rsidRDefault="00A913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1385" w:rsidRPr="00514E6A" w:rsidRDefault="00A913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1385" w:rsidRPr="00514E6A" w:rsidRDefault="00A913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1385" w:rsidRPr="00514E6A" w:rsidRDefault="00A913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385" w:rsidRPr="00514E6A" w:rsidRDefault="00514E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Типографское нанесение как метод маркировки</w:t>
            </w:r>
          </w:p>
          <w:p w:rsidR="00A91385" w:rsidRPr="00514E6A" w:rsidRDefault="00A913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91385" w:rsidRPr="00514E6A" w:rsidRDefault="00514E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  <w:color w:val="363634"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:rsidR="00A91385" w:rsidRPr="00514E6A" w:rsidRDefault="00514E6A">
            <w:pPr>
              <w:pStyle w:val="normal"/>
              <w:widowControl w:val="0"/>
              <w:spacing w:after="300" w:line="288" w:lineRule="auto"/>
              <w:rPr>
                <w:rFonts w:ascii="Times New Roman" w:hAnsi="Times New Roman" w:cs="Times New Roman"/>
                <w:b/>
                <w:color w:val="898987"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Яна Яровая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-  </w:t>
            </w:r>
            <w:r w:rsidRPr="00514E6A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  <w:t>Руководитель проектов товарной группы «Автозапчасти»</w:t>
            </w:r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Варвара Михайлова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-  </w:t>
            </w:r>
            <w:r w:rsidRPr="00514E6A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  <w:t>Руководитель управления товаров народного потребления</w:t>
            </w:r>
          </w:p>
          <w:p w:rsidR="00A91385" w:rsidRPr="00514E6A" w:rsidRDefault="00A913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20">
              <w:r w:rsidR="00514E6A" w:rsidRPr="00514E6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="00514E6A" w:rsidRPr="00514E6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</w:t>
              </w:r>
              <w:r w:rsidR="00514E6A" w:rsidRPr="00514E6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ectures</w:t>
              </w:r>
              <w:proofErr w:type="spellEnd"/>
              <w:r w:rsidR="00514E6A" w:rsidRPr="00514E6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="00514E6A" w:rsidRPr="00514E6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="00514E6A" w:rsidRPr="00514E6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/?ELEMENT_ID=459674</w:t>
              </w:r>
            </w:hyperlink>
          </w:p>
        </w:tc>
      </w:tr>
      <w:tr w:rsidR="00A91385" w:rsidRPr="00514E6A" w:rsidTr="00514E6A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385" w:rsidRPr="00514E6A" w:rsidRDefault="00514E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 мая</w:t>
            </w:r>
          </w:p>
          <w:p w:rsidR="00A91385" w:rsidRPr="00514E6A" w:rsidRDefault="00514E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  <w:p w:rsidR="00A91385" w:rsidRPr="00514E6A" w:rsidRDefault="00514E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  <w:p w:rsidR="00A91385" w:rsidRPr="00514E6A" w:rsidRDefault="00A913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1385" w:rsidRPr="00514E6A" w:rsidRDefault="00A913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1385" w:rsidRPr="00514E6A" w:rsidRDefault="00A913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1385" w:rsidRPr="00514E6A" w:rsidRDefault="00A913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385" w:rsidRPr="00514E6A" w:rsidRDefault="00514E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 марта 2025 г. - старт разрешительного режима ОФЛАЙН по 13 товарным группам</w:t>
            </w:r>
          </w:p>
          <w:p w:rsidR="00A91385" w:rsidRPr="00514E6A" w:rsidRDefault="00A913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1385" w:rsidRPr="00514E6A" w:rsidRDefault="00514E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</w:t>
            </w:r>
          </w:p>
          <w:p w:rsidR="00A91385" w:rsidRPr="00514E6A" w:rsidRDefault="00514E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Игорь </w:t>
            </w:r>
            <w:proofErr w:type="spellStart"/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Визгин</w:t>
            </w:r>
            <w:proofErr w:type="spellEnd"/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-  </w:t>
            </w:r>
            <w:r w:rsidRPr="00514E6A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  <w:t>Руководитель проектов оператор ЦРПТ</w:t>
            </w:r>
          </w:p>
          <w:p w:rsidR="00A91385" w:rsidRPr="00514E6A" w:rsidRDefault="00A913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91385" w:rsidRPr="00514E6A" w:rsidRDefault="00A913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21">
              <w:r w:rsidR="00514E6A" w:rsidRPr="00514E6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="00514E6A" w:rsidRPr="00514E6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="00514E6A" w:rsidRPr="00514E6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="00514E6A" w:rsidRPr="00514E6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="00514E6A" w:rsidRPr="00514E6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/?ELEMENT_ID=459731</w:t>
              </w:r>
            </w:hyperlink>
          </w:p>
        </w:tc>
      </w:tr>
      <w:tr w:rsidR="00A91385" w:rsidRPr="00514E6A" w:rsidTr="00514E6A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385" w:rsidRPr="00514E6A" w:rsidRDefault="00514E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23 мая</w:t>
            </w:r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514E6A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  <w:p w:rsidR="00A91385" w:rsidRPr="00514E6A" w:rsidRDefault="00514E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sz w:val="24"/>
                <w:szCs w:val="24"/>
              </w:rPr>
              <w:t>13:00-14:00</w:t>
            </w:r>
          </w:p>
          <w:p w:rsidR="00A91385" w:rsidRPr="00514E6A" w:rsidRDefault="00A913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1385" w:rsidRPr="00514E6A" w:rsidRDefault="00A913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1385" w:rsidRPr="00514E6A" w:rsidRDefault="00A913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1385" w:rsidRPr="00514E6A" w:rsidRDefault="00A913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385" w:rsidRPr="00514E6A" w:rsidRDefault="00514E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Эксперимент по маркировке печатной продукции</w:t>
            </w:r>
          </w:p>
          <w:p w:rsidR="00A91385" w:rsidRPr="00514E6A" w:rsidRDefault="00A913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91385" w:rsidRPr="00514E6A" w:rsidRDefault="00514E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:rsidR="00A91385" w:rsidRPr="00514E6A" w:rsidRDefault="00514E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Игорь Горелов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-  </w:t>
            </w:r>
            <w:r w:rsidRPr="00514E6A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  <w:t>Руководитель направления товарной группы «печатная продукция»</w:t>
            </w:r>
          </w:p>
          <w:p w:rsidR="00A91385" w:rsidRPr="00514E6A" w:rsidRDefault="00A913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</w:pPr>
          </w:p>
          <w:p w:rsidR="00A91385" w:rsidRPr="00514E6A" w:rsidRDefault="00A913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22">
              <w:r w:rsidR="00514E6A" w:rsidRPr="00514E6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="00514E6A" w:rsidRPr="00514E6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="00514E6A" w:rsidRPr="00514E6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="00514E6A" w:rsidRPr="00514E6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="00514E6A" w:rsidRPr="00514E6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/?ELEMENT_ID=459916</w:t>
              </w:r>
            </w:hyperlink>
          </w:p>
        </w:tc>
      </w:tr>
      <w:tr w:rsidR="00A91385" w:rsidRPr="00514E6A" w:rsidTr="00514E6A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385" w:rsidRPr="00514E6A" w:rsidRDefault="00514E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 мая</w:t>
            </w:r>
          </w:p>
          <w:p w:rsidR="00A91385" w:rsidRPr="00514E6A" w:rsidRDefault="00514E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Понедельник </w:t>
            </w:r>
          </w:p>
          <w:p w:rsidR="00A91385" w:rsidRPr="00514E6A" w:rsidRDefault="00514E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  <w:p w:rsidR="00A91385" w:rsidRPr="00514E6A" w:rsidRDefault="00A913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1385" w:rsidRPr="00514E6A" w:rsidRDefault="00A913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1385" w:rsidRPr="00514E6A" w:rsidRDefault="00A913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1385" w:rsidRPr="00514E6A" w:rsidRDefault="00A913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385" w:rsidRPr="00514E6A" w:rsidRDefault="00514E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Первый шаг к системе маркировки: обзор </w:t>
            </w:r>
            <w:proofErr w:type="gramStart"/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личного</w:t>
            </w:r>
            <w:proofErr w:type="gramEnd"/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кабинете</w:t>
            </w:r>
          </w:p>
          <w:p w:rsidR="00A91385" w:rsidRPr="00514E6A" w:rsidRDefault="00A913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91385" w:rsidRPr="00514E6A" w:rsidRDefault="00514E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:rsidR="00A91385" w:rsidRPr="00514E6A" w:rsidRDefault="00514E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Яна Яровая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-  </w:t>
            </w:r>
            <w:r w:rsidRPr="00514E6A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  <w:t>Руководитель проектов товарной группы «Автозапчасти»</w:t>
            </w:r>
          </w:p>
          <w:p w:rsidR="00A91385" w:rsidRPr="00514E6A" w:rsidRDefault="00514E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Алина Белова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-  </w:t>
            </w:r>
            <w:r w:rsidRPr="00514E6A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  <w:t>Старший бизнес-аналитик управления промышленными товарами</w:t>
            </w:r>
          </w:p>
          <w:p w:rsidR="00A91385" w:rsidRPr="00514E6A" w:rsidRDefault="00A913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</w:pPr>
          </w:p>
          <w:p w:rsidR="00A91385" w:rsidRPr="00514E6A" w:rsidRDefault="00A913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23">
              <w:r w:rsidR="00514E6A" w:rsidRPr="00514E6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="00514E6A" w:rsidRPr="00514E6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="00514E6A" w:rsidRPr="00514E6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="00514E6A" w:rsidRPr="00514E6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="00514E6A" w:rsidRPr="00514E6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/?ELEMENT_ID=459701</w:t>
              </w:r>
            </w:hyperlink>
          </w:p>
        </w:tc>
      </w:tr>
      <w:tr w:rsidR="00A91385" w:rsidRPr="00514E6A" w:rsidTr="00514E6A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385" w:rsidRPr="00514E6A" w:rsidRDefault="00514E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 мая</w:t>
            </w:r>
          </w:p>
          <w:p w:rsidR="00A91385" w:rsidRPr="00514E6A" w:rsidRDefault="00514E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:rsidR="00A91385" w:rsidRPr="00514E6A" w:rsidRDefault="00514E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  <w:p w:rsidR="00A91385" w:rsidRPr="00514E6A" w:rsidRDefault="00A913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1385" w:rsidRPr="00514E6A" w:rsidRDefault="00A913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1385" w:rsidRPr="00514E6A" w:rsidRDefault="00A913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1385" w:rsidRPr="00514E6A" w:rsidRDefault="00A913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385" w:rsidRPr="00514E6A" w:rsidRDefault="00514E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Первый шаг к системе маркировки: процесс регистрации</w:t>
            </w:r>
          </w:p>
          <w:p w:rsidR="00A91385" w:rsidRPr="00514E6A" w:rsidRDefault="00A913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91385" w:rsidRPr="00514E6A" w:rsidRDefault="00514E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:rsidR="00A91385" w:rsidRPr="00514E6A" w:rsidRDefault="00514E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Светлана </w:t>
            </w:r>
            <w:proofErr w:type="spellStart"/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Крафт</w:t>
            </w:r>
            <w:proofErr w:type="spellEnd"/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-  </w:t>
            </w:r>
            <w:r w:rsidRPr="00514E6A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  <w:t>Старший бизнес-аналитик</w:t>
            </w:r>
          </w:p>
          <w:p w:rsidR="00A91385" w:rsidRPr="00514E6A" w:rsidRDefault="00A913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91385" w:rsidRPr="00514E6A" w:rsidRDefault="00A913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24">
              <w:r w:rsidR="00514E6A" w:rsidRPr="00514E6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="00514E6A" w:rsidRPr="00514E6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="00514E6A" w:rsidRPr="00514E6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="00514E6A" w:rsidRPr="00514E6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="00514E6A" w:rsidRPr="00514E6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/?ELEMENT_ID=459890</w:t>
              </w:r>
            </w:hyperlink>
          </w:p>
        </w:tc>
      </w:tr>
      <w:tr w:rsidR="00A91385" w:rsidRPr="00514E6A" w:rsidTr="00514E6A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385" w:rsidRPr="00514E6A" w:rsidRDefault="00514E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 мая</w:t>
            </w:r>
          </w:p>
          <w:p w:rsidR="00A91385" w:rsidRPr="00514E6A" w:rsidRDefault="00514E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:rsidR="00A91385" w:rsidRPr="00514E6A" w:rsidRDefault="00514E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  <w:p w:rsidR="00A91385" w:rsidRPr="00514E6A" w:rsidRDefault="00A913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1385" w:rsidRPr="00514E6A" w:rsidRDefault="00A913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1385" w:rsidRPr="00514E6A" w:rsidRDefault="00A913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1385" w:rsidRPr="00514E6A" w:rsidRDefault="00A913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385" w:rsidRPr="00514E6A" w:rsidRDefault="00514E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Маркировка товаров легкой промышленности, заведение карточек товаров в Национальном каталоге</w:t>
            </w:r>
          </w:p>
          <w:p w:rsidR="00A91385" w:rsidRPr="00514E6A" w:rsidRDefault="00A913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91385" w:rsidRPr="00514E6A" w:rsidRDefault="00514E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:rsidR="00A91385" w:rsidRPr="00514E6A" w:rsidRDefault="00514E6A" w:rsidP="00514E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Валерий </w:t>
            </w:r>
            <w:proofErr w:type="spellStart"/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Гостюшев</w:t>
            </w:r>
            <w:proofErr w:type="spellEnd"/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- </w:t>
            </w:r>
            <w:r w:rsidRPr="00514E6A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  <w:t>Менеджер проектов товарной группы «</w:t>
            </w:r>
            <w:proofErr w:type="spellStart"/>
            <w:r w:rsidRPr="00514E6A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  <w:t>Легпром</w:t>
            </w:r>
            <w:proofErr w:type="spellEnd"/>
            <w:r w:rsidRPr="00514E6A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  <w:t xml:space="preserve"> и Обувь»</w:t>
            </w:r>
          </w:p>
          <w:p w:rsidR="00A91385" w:rsidRPr="00514E6A" w:rsidRDefault="00A913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91385" w:rsidRPr="00514E6A" w:rsidRDefault="00A913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25">
              <w:r w:rsidR="00514E6A" w:rsidRPr="00514E6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https://честныйзнак.рф/lectures/vebinary/?ELEMENT_ID=460207</w:t>
              </w:r>
            </w:hyperlink>
          </w:p>
          <w:p w:rsidR="00A91385" w:rsidRPr="00514E6A" w:rsidRDefault="00A913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1385" w:rsidRPr="00514E6A" w:rsidTr="00514E6A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385" w:rsidRPr="00514E6A" w:rsidRDefault="00514E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 мая</w:t>
            </w:r>
          </w:p>
          <w:p w:rsidR="00A91385" w:rsidRPr="00514E6A" w:rsidRDefault="00514E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  <w:p w:rsidR="00A91385" w:rsidRPr="00514E6A" w:rsidRDefault="00514E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sz w:val="24"/>
                <w:szCs w:val="24"/>
              </w:rPr>
              <w:t>12:00</w:t>
            </w:r>
          </w:p>
          <w:p w:rsidR="00A91385" w:rsidRPr="00514E6A" w:rsidRDefault="00A913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1385" w:rsidRPr="00514E6A" w:rsidRDefault="00A913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1385" w:rsidRPr="00514E6A" w:rsidRDefault="00A913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1385" w:rsidRPr="00514E6A" w:rsidRDefault="00A913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385" w:rsidRPr="00514E6A" w:rsidRDefault="00514E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марта 2025 г. - старт разрешительного режима ОФЛАЙН по 13 товарным группам.</w:t>
            </w:r>
          </w:p>
          <w:p w:rsidR="00A91385" w:rsidRPr="00514E6A" w:rsidRDefault="00A913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91385" w:rsidRPr="00514E6A" w:rsidRDefault="00514E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</w:t>
            </w:r>
          </w:p>
          <w:p w:rsidR="00A91385" w:rsidRPr="00514E6A" w:rsidRDefault="00514E6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Игорь </w:t>
            </w:r>
            <w:proofErr w:type="spellStart"/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Вигзин</w:t>
            </w:r>
            <w:proofErr w:type="spellEnd"/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- </w:t>
            </w:r>
            <w:r w:rsidRPr="00514E6A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  <w:t>Руководитель проектов Оператор ЦРПТ</w:t>
            </w:r>
          </w:p>
          <w:p w:rsidR="00A91385" w:rsidRPr="00514E6A" w:rsidRDefault="00A913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91385" w:rsidRPr="00514E6A" w:rsidRDefault="00A913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26">
              <w:r w:rsidR="00514E6A" w:rsidRPr="00514E6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="00514E6A" w:rsidRPr="00514E6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="00514E6A" w:rsidRPr="00514E6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="00514E6A" w:rsidRPr="00514E6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="00514E6A" w:rsidRPr="00514E6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/?ELEMENT_ID=459735</w:t>
              </w:r>
            </w:hyperlink>
          </w:p>
          <w:p w:rsidR="00A91385" w:rsidRPr="00514E6A" w:rsidRDefault="00A913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91385" w:rsidRPr="00514E6A" w:rsidRDefault="00514E6A" w:rsidP="00514E6A">
      <w:pPr>
        <w:pStyle w:val="normal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</w:t>
      </w:r>
    </w:p>
    <w:sectPr w:rsidR="00A91385" w:rsidRPr="00514E6A" w:rsidSect="00514E6A">
      <w:headerReference w:type="default" r:id="rId27"/>
      <w:pgSz w:w="11909" w:h="16834"/>
      <w:pgMar w:top="993" w:right="1440" w:bottom="851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1385" w:rsidRDefault="00A91385" w:rsidP="00A91385">
      <w:pPr>
        <w:spacing w:line="240" w:lineRule="auto"/>
      </w:pPr>
      <w:r>
        <w:separator/>
      </w:r>
    </w:p>
  </w:endnote>
  <w:endnote w:type="continuationSeparator" w:id="0">
    <w:p w:rsidR="00A91385" w:rsidRDefault="00A91385" w:rsidP="00A9138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1385" w:rsidRDefault="00A91385" w:rsidP="00A91385">
      <w:pPr>
        <w:spacing w:line="240" w:lineRule="auto"/>
      </w:pPr>
      <w:r>
        <w:separator/>
      </w:r>
    </w:p>
  </w:footnote>
  <w:footnote w:type="continuationSeparator" w:id="0">
    <w:p w:rsidR="00A91385" w:rsidRDefault="00A91385" w:rsidP="00A9138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385" w:rsidRDefault="00A91385">
    <w:pPr>
      <w:pStyle w:val="normal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1385"/>
    <w:rsid w:val="00514E6A"/>
    <w:rsid w:val="00A91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A9138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A9138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A9138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A9138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A91385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A9138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A91385"/>
  </w:style>
  <w:style w:type="table" w:customStyle="1" w:styleId="TableNormal">
    <w:name w:val="Table Normal"/>
    <w:rsid w:val="00A9138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A91385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A91385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A9138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A9138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60116" TargetMode="External"/><Relationship Id="rId13" Type="http://schemas.openxmlformats.org/officeDocument/2006/relationships/hyperlink" Target="https://xn--80ajghhoc2aj1c8b.xn--p1ai/lectures/vebinary/?ELEMENT_ID=460398" TargetMode="External"/><Relationship Id="rId18" Type="http://schemas.openxmlformats.org/officeDocument/2006/relationships/hyperlink" Target="https://xn--80ajghhoc2aj1c8b.xn--p1ai/lectures/vebinary/?ELEMENT_ID=460202" TargetMode="External"/><Relationship Id="rId26" Type="http://schemas.openxmlformats.org/officeDocument/2006/relationships/hyperlink" Target="https://xn--80ajghhoc2aj1c8b.xn--p1ai/lectures/vebinary/?ELEMENT_ID=45973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xn--80ajghhoc2aj1c8b.xn--p1ai/lectures/vebinary/?ELEMENT_ID=459731" TargetMode="External"/><Relationship Id="rId7" Type="http://schemas.openxmlformats.org/officeDocument/2006/relationships/hyperlink" Target="https://xn--80ajghhoc2aj1c8b.xn--p1ai/lectures/vebinary/?ELEMENT_ID=459742" TargetMode="External"/><Relationship Id="rId12" Type="http://schemas.openxmlformats.org/officeDocument/2006/relationships/hyperlink" Target="https://xn--80ajghhoc2aj1c8b.xn--p1ai/lectures/vebinary/?ELEMENT_ID=460125" TargetMode="External"/><Relationship Id="rId17" Type="http://schemas.openxmlformats.org/officeDocument/2006/relationships/hyperlink" Target="https://xn--80ajghhoc2aj1c8b.xn--p1ai/lectures/vebinary/?ELEMENT_ID=460202" TargetMode="External"/><Relationship Id="rId25" Type="http://schemas.openxmlformats.org/officeDocument/2006/relationships/hyperlink" Target="about:blank" TargetMode="External"/><Relationship Id="rId2" Type="http://schemas.openxmlformats.org/officeDocument/2006/relationships/settings" Target="settings.xml"/><Relationship Id="rId16" Type="http://schemas.openxmlformats.org/officeDocument/2006/relationships/hyperlink" Target="about:blank" TargetMode="External"/><Relationship Id="rId20" Type="http://schemas.openxmlformats.org/officeDocument/2006/relationships/hyperlink" Target="https://xn--80ajghhoc2aj1c8b.xn--p1ai/lectures/vebinary/?ELEMENT_ID=459674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xn--80ajghhoc2aj1c8b.xn--p1ai/lectures/vebinary/?ELEMENT_ID=459882" TargetMode="External"/><Relationship Id="rId11" Type="http://schemas.openxmlformats.org/officeDocument/2006/relationships/hyperlink" Target="about:blank" TargetMode="External"/><Relationship Id="rId24" Type="http://schemas.openxmlformats.org/officeDocument/2006/relationships/hyperlink" Target="https://xn--80ajghhoc2aj1c8b.xn--p1ai/lectures/vebinary/?ELEMENT_ID=459890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xn--80ajghhoc2aj1c8b.xn--p1ai/lectures/vebinary/?ELEMENT_ID=459886" TargetMode="External"/><Relationship Id="rId23" Type="http://schemas.openxmlformats.org/officeDocument/2006/relationships/hyperlink" Target="https://xn--80ajghhoc2aj1c8b.xn--p1ai/lectures/vebinary/?ELEMENT_ID=459701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xn--80ajghhoc2aj1c8b.xn--p1ai/lectures/vebinary/?ELEMENT_ID=460006" TargetMode="External"/><Relationship Id="rId19" Type="http://schemas.openxmlformats.org/officeDocument/2006/relationships/hyperlink" Target="https://xn--80ajghhoc2aj1c8b.xn--p1ai/lectures/vebinary/?ELEMENT_ID=46012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xn--80ajghhoc2aj1c8b.xn--p1ai/lectures/vebinary/?ELEMENT_ID=459727" TargetMode="External"/><Relationship Id="rId14" Type="http://schemas.openxmlformats.org/officeDocument/2006/relationships/hyperlink" Target="https://xn--80ajghhoc2aj1c8b.xn--p1ai/lectures/vebinary/?ELEMENT_ID=459912" TargetMode="External"/><Relationship Id="rId22" Type="http://schemas.openxmlformats.org/officeDocument/2006/relationships/hyperlink" Target="https://xn--80ajghhoc2aj1c8b.xn--p1ai/lectures/vebinary/?ELEMENT_ID=459916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1083</Words>
  <Characters>6179</Characters>
  <Application>Microsoft Office Word</Application>
  <DocSecurity>0</DocSecurity>
  <Lines>51</Lines>
  <Paragraphs>14</Paragraphs>
  <ScaleCrop>false</ScaleCrop>
  <Company/>
  <LinksUpToDate>false</LinksUpToDate>
  <CharactersWithSpaces>7248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Е. В. Агалакова</dc:creator>
  <cp:lastModifiedBy>user</cp:lastModifiedBy>
  <cp:revision>2</cp:revision>
  <dcterms:created xsi:type="dcterms:W3CDTF">2025-05-05T12:41:00Z</dcterms:created>
  <dcterms:modified xsi:type="dcterms:W3CDTF">2025-05-05T12:41:00Z</dcterms:modified>
</cp:coreProperties>
</file>