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10632"/>
      </w:tblGrid>
      <w:tr w:rsidR="0076621C" w:rsidRPr="0076621C" w:rsidTr="0076621C">
        <w:tc>
          <w:tcPr>
            <w:tcW w:w="10632" w:type="dxa"/>
            <w:shd w:val="clear" w:color="auto" w:fill="auto"/>
          </w:tcPr>
          <w:p w:rsidR="0076621C" w:rsidRPr="0076621C" w:rsidRDefault="0076621C" w:rsidP="0076621C">
            <w:pPr>
              <w:widowControl w:val="0"/>
              <w:tabs>
                <w:tab w:val="left" w:pos="687"/>
              </w:tabs>
              <w:adjustRightInd w:val="0"/>
              <w:spacing w:before="240"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instrText xml:space="preserve"> FORMTEXT </w:instrText>
            </w: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fldChar w:fldCharType="separate"/>
            </w: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АДМИНИСТРАЦИЯ ПОДОСИНОВСКОГО РАЙОНА</w:t>
            </w: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fldChar w:fldCharType="end"/>
            </w:r>
            <w:bookmarkEnd w:id="0"/>
          </w:p>
          <w:p w:rsidR="0076621C" w:rsidRPr="0076621C" w:rsidRDefault="0076621C" w:rsidP="0076621C">
            <w:pPr>
              <w:widowControl w:val="0"/>
              <w:adjustRightInd w:val="0"/>
              <w:spacing w:after="16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instrText xml:space="preserve"> FORMTEXT </w:instrText>
            </w: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fldChar w:fldCharType="separate"/>
            </w: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КИРОВСКОЙ ОБЛАСТИ</w:t>
            </w: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fldChar w:fldCharType="end"/>
            </w:r>
            <w:bookmarkEnd w:id="1"/>
          </w:p>
          <w:p w:rsidR="0076621C" w:rsidRPr="0076621C" w:rsidRDefault="0076621C" w:rsidP="0076621C">
            <w:pPr>
              <w:widowControl w:val="0"/>
              <w:adjustRightInd w:val="0"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РАСПОРЯЖЕНИЕ</w:t>
            </w:r>
          </w:p>
          <w:p w:rsidR="0076621C" w:rsidRPr="0076621C" w:rsidRDefault="0076621C" w:rsidP="0076621C">
            <w:pPr>
              <w:widowControl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6621C" w:rsidRPr="0076621C" w:rsidRDefault="0076621C" w:rsidP="0076621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76621C" w:rsidRPr="0076621C" w:rsidTr="00734AF4">
        <w:tc>
          <w:tcPr>
            <w:tcW w:w="1985" w:type="dxa"/>
            <w:tcBorders>
              <w:bottom w:val="single" w:sz="4" w:space="0" w:color="auto"/>
            </w:tcBorders>
          </w:tcPr>
          <w:p w:rsidR="0076621C" w:rsidRPr="0076621C" w:rsidRDefault="0076621C" w:rsidP="0076621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76621C" w:rsidRPr="0076621C" w:rsidRDefault="0076621C" w:rsidP="0076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76621C" w:rsidRPr="0076621C" w:rsidRDefault="0076621C" w:rsidP="0076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1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76621C" w:rsidRPr="0076621C" w:rsidRDefault="0076621C" w:rsidP="0076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1C" w:rsidRPr="0076621C" w:rsidTr="00734AF4">
        <w:tc>
          <w:tcPr>
            <w:tcW w:w="9180" w:type="dxa"/>
            <w:gridSpan w:val="4"/>
          </w:tcPr>
          <w:p w:rsidR="0076621C" w:rsidRPr="0076621C" w:rsidRDefault="0076621C" w:rsidP="0076621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766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Подосиновец </w:t>
            </w:r>
          </w:p>
        </w:tc>
      </w:tr>
    </w:tbl>
    <w:p w:rsidR="0076621C" w:rsidRPr="0076621C" w:rsidRDefault="0076621C" w:rsidP="00766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100"/>
      </w:tblGrid>
      <w:tr w:rsidR="0076621C" w:rsidRPr="0076621C" w:rsidTr="00734AF4">
        <w:tc>
          <w:tcPr>
            <w:tcW w:w="8100" w:type="dxa"/>
            <w:shd w:val="clear" w:color="auto" w:fill="auto"/>
          </w:tcPr>
          <w:p w:rsidR="0076621C" w:rsidRPr="0076621C" w:rsidRDefault="0076621C" w:rsidP="00766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21C" w:rsidRPr="0076621C" w:rsidRDefault="0076621C" w:rsidP="0076621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прогнозе социально-экономического развития </w:t>
            </w:r>
            <w:proofErr w:type="spellStart"/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Кировской области на 2025 год</w:t>
            </w:r>
          </w:p>
          <w:p w:rsidR="0076621C" w:rsidRPr="0076621C" w:rsidRDefault="0076621C" w:rsidP="0076621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на плановый период 2026 - 2027 годов</w:t>
            </w:r>
          </w:p>
        </w:tc>
      </w:tr>
    </w:tbl>
    <w:p w:rsidR="0076621C" w:rsidRPr="0076621C" w:rsidRDefault="0076621C" w:rsidP="00766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21C" w:rsidRPr="0076621C" w:rsidRDefault="0076621C" w:rsidP="007662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7662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173</w:t>
        </w:r>
      </w:hyperlink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Администрации </w:t>
      </w:r>
      <w:proofErr w:type="spellStart"/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29.09.2015 № 295 «О порядке разработки прогнозов социально-экономического развития </w:t>
      </w:r>
      <w:proofErr w:type="spellStart"/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на долгосрочный и среднесрочный периоды», решением коллегии при главе </w:t>
      </w:r>
      <w:proofErr w:type="spellStart"/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</w:p>
    <w:p w:rsidR="0076621C" w:rsidRPr="0076621C" w:rsidRDefault="0076621C" w:rsidP="007662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</w:t>
      </w:r>
      <w:hyperlink r:id="rId9" w:history="1">
        <w:r w:rsidRPr="007662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прогноз</w:t>
        </w:r>
      </w:hyperlink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на 2025 год и на плановый период 2026 - 2027 годов согласно приложению.</w:t>
      </w:r>
    </w:p>
    <w:p w:rsidR="0076621C" w:rsidRPr="0076621C" w:rsidRDefault="0076621C" w:rsidP="0076621C">
      <w:pPr>
        <w:tabs>
          <w:tab w:val="left" w:pos="993"/>
          <w:tab w:val="num" w:pos="1980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распоряжение разместить на официальном сайте </w:t>
      </w:r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6621C" w:rsidRPr="0076621C" w:rsidRDefault="0076621C" w:rsidP="0076621C">
      <w:pPr>
        <w:tabs>
          <w:tab w:val="left" w:pos="993"/>
          <w:tab w:val="num" w:pos="19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1C" w:rsidRPr="0076621C" w:rsidRDefault="0076621C" w:rsidP="00766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62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</w:t>
      </w:r>
      <w:proofErr w:type="spellStart"/>
      <w:r w:rsidRPr="007662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Подосиновского</w:t>
      </w:r>
      <w:proofErr w:type="spellEnd"/>
      <w:r w:rsidRPr="007662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662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Д.В. Копосов</w:t>
      </w:r>
    </w:p>
    <w:p w:rsidR="0076621C" w:rsidRDefault="0076621C" w:rsidP="00CA288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_GoBack"/>
      <w:bookmarkEnd w:id="2"/>
    </w:p>
    <w:p w:rsidR="00734AF4" w:rsidRDefault="00734AF4" w:rsidP="00CA288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34AF4" w:rsidRDefault="00734AF4" w:rsidP="00CA288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734AF4" w:rsidSect="0076621C">
          <w:headerReference w:type="default" r:id="rId10"/>
          <w:pgSz w:w="11906" w:h="16838"/>
          <w:pgMar w:top="1134" w:right="1133" w:bottom="1134" w:left="1134" w:header="680" w:footer="709" w:gutter="0"/>
          <w:cols w:space="708"/>
          <w:titlePg/>
          <w:docGrid w:linePitch="360"/>
        </w:sectPr>
      </w:pPr>
    </w:p>
    <w:tbl>
      <w:tblPr>
        <w:tblStyle w:val="a9"/>
        <w:tblW w:w="15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134"/>
        <w:gridCol w:w="1261"/>
        <w:gridCol w:w="1007"/>
        <w:gridCol w:w="127"/>
        <w:gridCol w:w="1134"/>
        <w:gridCol w:w="14"/>
        <w:gridCol w:w="1106"/>
        <w:gridCol w:w="14"/>
        <w:gridCol w:w="1148"/>
        <w:gridCol w:w="1106"/>
        <w:gridCol w:w="14"/>
        <w:gridCol w:w="1120"/>
        <w:gridCol w:w="14"/>
        <w:gridCol w:w="1120"/>
        <w:gridCol w:w="14"/>
      </w:tblGrid>
      <w:tr w:rsidR="00CA288B" w:rsidRPr="008649BC" w:rsidTr="00995016">
        <w:trPr>
          <w:trHeight w:val="300"/>
        </w:trPr>
        <w:tc>
          <w:tcPr>
            <w:tcW w:w="15437" w:type="dxa"/>
            <w:gridSpan w:val="17"/>
            <w:noWrap/>
            <w:hideMark/>
          </w:tcPr>
          <w:p w:rsidR="00CA288B" w:rsidRPr="008649BC" w:rsidRDefault="00CA288B" w:rsidP="00CA28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I. Население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3ABD" w:rsidRPr="008649BC" w:rsidTr="009D2BFC">
        <w:trPr>
          <w:trHeight w:val="240"/>
        </w:trPr>
        <w:tc>
          <w:tcPr>
            <w:tcW w:w="3261" w:type="dxa"/>
            <w:vMerge w:val="restart"/>
            <w:hideMark/>
          </w:tcPr>
          <w:p w:rsidR="000C3ABD" w:rsidRPr="008649BC" w:rsidRDefault="000C3ABD" w:rsidP="000C3AB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11649,0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11343,0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11055,0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10759,0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10772,0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10453,0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10490,0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10161,0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10220,0</w:t>
            </w:r>
          </w:p>
        </w:tc>
      </w:tr>
      <w:tr w:rsidR="000C3ABD" w:rsidRPr="008649BC" w:rsidTr="009D2BFC">
        <w:trPr>
          <w:trHeight w:val="240"/>
        </w:trPr>
        <w:tc>
          <w:tcPr>
            <w:tcW w:w="3261" w:type="dxa"/>
            <w:vMerge/>
            <w:hideMark/>
          </w:tcPr>
          <w:p w:rsidR="000C3ABD" w:rsidRPr="008649BC" w:rsidRDefault="000C3ABD" w:rsidP="000C3AB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C3ABD" w:rsidRPr="008649BC" w:rsidTr="009D2BFC">
        <w:trPr>
          <w:trHeight w:val="225"/>
        </w:trPr>
        <w:tc>
          <w:tcPr>
            <w:tcW w:w="3261" w:type="dxa"/>
            <w:vMerge w:val="restart"/>
            <w:hideMark/>
          </w:tcPr>
          <w:p w:rsidR="000C3ABD" w:rsidRPr="008649BC" w:rsidRDefault="000C3ABD" w:rsidP="008649BC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9031,0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8854,0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8619,0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8390,0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8392,0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8164,0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8170,0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7946,0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7955,0</w:t>
            </w:r>
          </w:p>
        </w:tc>
      </w:tr>
      <w:tr w:rsidR="000C3ABD" w:rsidRPr="008649BC" w:rsidTr="009D2BFC">
        <w:trPr>
          <w:trHeight w:val="225"/>
        </w:trPr>
        <w:tc>
          <w:tcPr>
            <w:tcW w:w="3261" w:type="dxa"/>
            <w:vMerge/>
            <w:hideMark/>
          </w:tcPr>
          <w:p w:rsidR="000C3ABD" w:rsidRPr="008649BC" w:rsidRDefault="000C3ABD" w:rsidP="000C3A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C3ABD" w:rsidRPr="008649BC" w:rsidTr="009D2BFC">
        <w:trPr>
          <w:trHeight w:val="270"/>
        </w:trPr>
        <w:tc>
          <w:tcPr>
            <w:tcW w:w="3261" w:type="dxa"/>
            <w:vMerge w:val="restart"/>
            <w:hideMark/>
          </w:tcPr>
          <w:p w:rsidR="000C3ABD" w:rsidRPr="008649BC" w:rsidRDefault="000C3ABD" w:rsidP="008649BC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2489,0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2436,0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2369,0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2380,0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2289,0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2265,0</w:t>
            </w:r>
          </w:p>
        </w:tc>
      </w:tr>
      <w:tr w:rsidR="000C3ABD" w:rsidRPr="008649BC" w:rsidTr="009D2BFC">
        <w:trPr>
          <w:trHeight w:val="270"/>
        </w:trPr>
        <w:tc>
          <w:tcPr>
            <w:tcW w:w="3261" w:type="dxa"/>
            <w:vMerge/>
            <w:hideMark/>
          </w:tcPr>
          <w:p w:rsidR="000C3ABD" w:rsidRPr="008649BC" w:rsidRDefault="000C3ABD" w:rsidP="000C3A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C3ABD" w:rsidRPr="008649BC" w:rsidTr="009D2BFC">
        <w:trPr>
          <w:trHeight w:val="225"/>
        </w:trPr>
        <w:tc>
          <w:tcPr>
            <w:tcW w:w="3261" w:type="dxa"/>
            <w:vMerge w:val="restart"/>
            <w:hideMark/>
          </w:tcPr>
          <w:p w:rsidR="000C3ABD" w:rsidRPr="008649BC" w:rsidRDefault="000C3ABD" w:rsidP="000C3A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на конец года</w:t>
            </w:r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11490,0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11195,0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10914,0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10604,0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10630,0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10301,0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10021,0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10090,0</w:t>
            </w:r>
          </w:p>
        </w:tc>
      </w:tr>
      <w:tr w:rsidR="000C3ABD" w:rsidRPr="008649BC" w:rsidTr="009D2BFC">
        <w:trPr>
          <w:trHeight w:val="225"/>
        </w:trPr>
        <w:tc>
          <w:tcPr>
            <w:tcW w:w="3261" w:type="dxa"/>
            <w:vMerge/>
            <w:hideMark/>
          </w:tcPr>
          <w:p w:rsidR="000C3ABD" w:rsidRPr="008649BC" w:rsidRDefault="000C3ABD" w:rsidP="000C3A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0C3ABD" w:rsidRPr="008649BC" w:rsidTr="009D2BFC">
        <w:trPr>
          <w:trHeight w:val="360"/>
        </w:trPr>
        <w:tc>
          <w:tcPr>
            <w:tcW w:w="3261" w:type="dxa"/>
            <w:hideMark/>
          </w:tcPr>
          <w:p w:rsidR="000C3ABD" w:rsidRPr="008649BC" w:rsidRDefault="000C3ABD" w:rsidP="000C3A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естественного прироста населения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1000 человек населения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-17,2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-13,2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-13,3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-12,9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-13,5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-13,2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-12,2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-11,9</w:t>
            </w:r>
          </w:p>
        </w:tc>
      </w:tr>
      <w:tr w:rsidR="000C3ABD" w:rsidRPr="008649BC" w:rsidTr="009D2BFC">
        <w:trPr>
          <w:trHeight w:val="360"/>
        </w:trPr>
        <w:tc>
          <w:tcPr>
            <w:tcW w:w="3261" w:type="dxa"/>
            <w:hideMark/>
          </w:tcPr>
          <w:p w:rsidR="000C3ABD" w:rsidRPr="008649BC" w:rsidRDefault="000C3ABD" w:rsidP="000C3A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миграционного прироста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10000 человек населения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-101,3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-128,7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-122,1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-155,2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-134,6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-154,9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-135,4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-153,5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-135,0</w:t>
            </w:r>
          </w:p>
        </w:tc>
      </w:tr>
      <w:tr w:rsidR="000C3ABD" w:rsidRPr="008649BC" w:rsidTr="009D2BFC">
        <w:trPr>
          <w:trHeight w:val="360"/>
        </w:trPr>
        <w:tc>
          <w:tcPr>
            <w:tcW w:w="3261" w:type="dxa"/>
            <w:hideMark/>
          </w:tcPr>
          <w:p w:rsidR="000C3ABD" w:rsidRPr="008649BC" w:rsidRDefault="000C3ABD" w:rsidP="000C3A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 возрасте 0-17 лет включительно на конец года</w:t>
            </w:r>
          </w:p>
        </w:tc>
        <w:tc>
          <w:tcPr>
            <w:tcW w:w="1843" w:type="dxa"/>
            <w:hideMark/>
          </w:tcPr>
          <w:p w:rsidR="000C3ABD" w:rsidRPr="008649BC" w:rsidRDefault="000C3ABD" w:rsidP="000C3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1830,0</w:t>
            </w:r>
          </w:p>
        </w:tc>
        <w:tc>
          <w:tcPr>
            <w:tcW w:w="1261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1724,0</w:t>
            </w:r>
          </w:p>
        </w:tc>
        <w:tc>
          <w:tcPr>
            <w:tcW w:w="1134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1671,0</w:t>
            </w:r>
          </w:p>
        </w:tc>
        <w:tc>
          <w:tcPr>
            <w:tcW w:w="1134" w:type="dxa"/>
            <w:gridSpan w:val="3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1672,0</w:t>
            </w:r>
          </w:p>
        </w:tc>
        <w:tc>
          <w:tcPr>
            <w:tcW w:w="1148" w:type="dxa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1621,0</w:t>
            </w:r>
          </w:p>
        </w:tc>
        <w:tc>
          <w:tcPr>
            <w:tcW w:w="1120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1578,0</w:t>
            </w:r>
          </w:p>
        </w:tc>
        <w:tc>
          <w:tcPr>
            <w:tcW w:w="1134" w:type="dxa"/>
            <w:gridSpan w:val="2"/>
            <w:noWrap/>
            <w:hideMark/>
          </w:tcPr>
          <w:p w:rsidR="000C3ABD" w:rsidRPr="008649BC" w:rsidRDefault="000C3AB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1581,0</w:t>
            </w:r>
          </w:p>
        </w:tc>
      </w:tr>
      <w:tr w:rsidR="001F4DF6" w:rsidRPr="008649BC" w:rsidTr="00995016">
        <w:trPr>
          <w:gridAfter w:val="1"/>
          <w:wAfter w:w="14" w:type="dxa"/>
          <w:trHeight w:val="300"/>
        </w:trPr>
        <w:tc>
          <w:tcPr>
            <w:tcW w:w="15423" w:type="dxa"/>
            <w:gridSpan w:val="16"/>
            <w:noWrap/>
            <w:hideMark/>
          </w:tcPr>
          <w:p w:rsidR="001F4DF6" w:rsidRPr="008649BC" w:rsidRDefault="001F4DF6" w:rsidP="001F4DF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Общеэкономические показатели</w:t>
            </w:r>
          </w:p>
        </w:tc>
      </w:tr>
      <w:tr w:rsidR="00FD3705" w:rsidRPr="008649BC" w:rsidTr="009D2BFC">
        <w:trPr>
          <w:gridAfter w:val="1"/>
          <w:wAfter w:w="14" w:type="dxa"/>
          <w:trHeight w:val="630"/>
        </w:trPr>
        <w:tc>
          <w:tcPr>
            <w:tcW w:w="3261" w:type="dxa"/>
            <w:hideMark/>
          </w:tcPr>
          <w:p w:rsidR="001F4DF6" w:rsidRPr="008649BC" w:rsidRDefault="001F4DF6" w:rsidP="001F4DF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организаций, зарегистрированных на территории муниципального образования, полный круг, на конец года</w:t>
            </w:r>
          </w:p>
        </w:tc>
        <w:tc>
          <w:tcPr>
            <w:tcW w:w="1843" w:type="dxa"/>
            <w:hideMark/>
          </w:tcPr>
          <w:p w:rsidR="001F4DF6" w:rsidRPr="008649BC" w:rsidRDefault="001F4DF6" w:rsidP="001F4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61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0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62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06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FD3705" w:rsidRPr="008649BC" w:rsidTr="009D2BFC">
        <w:trPr>
          <w:gridAfter w:val="1"/>
          <w:wAfter w:w="14" w:type="dxa"/>
          <w:trHeight w:val="300"/>
        </w:trPr>
        <w:tc>
          <w:tcPr>
            <w:tcW w:w="3261" w:type="dxa"/>
            <w:hideMark/>
          </w:tcPr>
          <w:p w:rsidR="001F4DF6" w:rsidRPr="008649BC" w:rsidRDefault="001F4DF6" w:rsidP="001F4D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крупных и средних организаций</w:t>
            </w:r>
          </w:p>
        </w:tc>
        <w:tc>
          <w:tcPr>
            <w:tcW w:w="1843" w:type="dxa"/>
            <w:hideMark/>
          </w:tcPr>
          <w:p w:rsidR="001F4DF6" w:rsidRPr="008649BC" w:rsidRDefault="001F4DF6" w:rsidP="001F4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1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2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6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FD3705" w:rsidRPr="008649BC" w:rsidTr="009D2BFC">
        <w:trPr>
          <w:gridAfter w:val="1"/>
          <w:wAfter w:w="14" w:type="dxa"/>
          <w:trHeight w:val="420"/>
        </w:trPr>
        <w:tc>
          <w:tcPr>
            <w:tcW w:w="3261" w:type="dxa"/>
            <w:vMerge w:val="restart"/>
            <w:hideMark/>
          </w:tcPr>
          <w:p w:rsidR="001F4DF6" w:rsidRPr="008649BC" w:rsidRDefault="001F4DF6" w:rsidP="001F4DF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Оборот организаций по всем видам деятельности по полному кругу</w:t>
            </w:r>
          </w:p>
        </w:tc>
        <w:tc>
          <w:tcPr>
            <w:tcW w:w="1843" w:type="dxa"/>
            <w:hideMark/>
          </w:tcPr>
          <w:p w:rsidR="001F4DF6" w:rsidRPr="008649BC" w:rsidRDefault="001F4DF6" w:rsidP="001F4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2964554</w:t>
            </w:r>
          </w:p>
        </w:tc>
        <w:tc>
          <w:tcPr>
            <w:tcW w:w="1261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3302377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3520160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3570640</w:t>
            </w:r>
          </w:p>
        </w:tc>
        <w:tc>
          <w:tcPr>
            <w:tcW w:w="1120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3600870</w:t>
            </w:r>
          </w:p>
        </w:tc>
        <w:tc>
          <w:tcPr>
            <w:tcW w:w="1162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3620340</w:t>
            </w:r>
          </w:p>
        </w:tc>
        <w:tc>
          <w:tcPr>
            <w:tcW w:w="1106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3750940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3780890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3970170</w:t>
            </w:r>
          </w:p>
        </w:tc>
      </w:tr>
      <w:tr w:rsidR="001F4DF6" w:rsidRPr="008649BC" w:rsidTr="009D2BFC">
        <w:trPr>
          <w:gridAfter w:val="1"/>
          <w:wAfter w:w="14" w:type="dxa"/>
          <w:trHeight w:val="225"/>
        </w:trPr>
        <w:tc>
          <w:tcPr>
            <w:tcW w:w="3261" w:type="dxa"/>
            <w:vMerge/>
            <w:hideMark/>
          </w:tcPr>
          <w:p w:rsidR="001F4DF6" w:rsidRPr="008649BC" w:rsidRDefault="001F4DF6" w:rsidP="001F4DF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1F4DF6" w:rsidRPr="008649BC" w:rsidRDefault="001F4DF6" w:rsidP="001F4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61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111,4 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106,6 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101,4 </w:t>
            </w:r>
          </w:p>
        </w:tc>
        <w:tc>
          <w:tcPr>
            <w:tcW w:w="1120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102,3 </w:t>
            </w:r>
          </w:p>
        </w:tc>
        <w:tc>
          <w:tcPr>
            <w:tcW w:w="1162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101,4 </w:t>
            </w:r>
          </w:p>
        </w:tc>
        <w:tc>
          <w:tcPr>
            <w:tcW w:w="1106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104,2 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104,4 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105,8 </w:t>
            </w:r>
          </w:p>
        </w:tc>
      </w:tr>
      <w:tr w:rsidR="00FD3705" w:rsidRPr="008649BC" w:rsidTr="009D2BFC">
        <w:trPr>
          <w:gridAfter w:val="1"/>
          <w:wAfter w:w="14" w:type="dxa"/>
          <w:trHeight w:val="375"/>
        </w:trPr>
        <w:tc>
          <w:tcPr>
            <w:tcW w:w="3261" w:type="dxa"/>
            <w:vMerge w:val="restart"/>
            <w:hideMark/>
          </w:tcPr>
          <w:p w:rsidR="001F4DF6" w:rsidRPr="008649BC" w:rsidRDefault="001F4DF6" w:rsidP="001F4D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по крупным и средним организациям</w:t>
            </w:r>
          </w:p>
        </w:tc>
        <w:tc>
          <w:tcPr>
            <w:tcW w:w="1843" w:type="dxa"/>
            <w:hideMark/>
          </w:tcPr>
          <w:p w:rsidR="001F4DF6" w:rsidRPr="008649BC" w:rsidRDefault="001F4DF6" w:rsidP="001F4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соответствующих лет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1696239</w:t>
            </w:r>
          </w:p>
        </w:tc>
        <w:tc>
          <w:tcPr>
            <w:tcW w:w="1261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1852037 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1944650 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1945920 </w:t>
            </w:r>
          </w:p>
        </w:tc>
        <w:tc>
          <w:tcPr>
            <w:tcW w:w="1120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1950310 </w:t>
            </w:r>
          </w:p>
        </w:tc>
        <w:tc>
          <w:tcPr>
            <w:tcW w:w="1162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1952670 </w:t>
            </w:r>
          </w:p>
        </w:tc>
        <w:tc>
          <w:tcPr>
            <w:tcW w:w="1106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2017290 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2015310 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2110270 </w:t>
            </w:r>
          </w:p>
        </w:tc>
      </w:tr>
      <w:tr w:rsidR="001F4DF6" w:rsidRPr="008649BC" w:rsidTr="009D2BFC">
        <w:trPr>
          <w:gridAfter w:val="1"/>
          <w:wAfter w:w="14" w:type="dxa"/>
          <w:trHeight w:val="375"/>
        </w:trPr>
        <w:tc>
          <w:tcPr>
            <w:tcW w:w="3261" w:type="dxa"/>
            <w:vMerge/>
            <w:hideMark/>
          </w:tcPr>
          <w:p w:rsidR="001F4DF6" w:rsidRPr="008649BC" w:rsidRDefault="001F4DF6" w:rsidP="001F4D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1F4DF6" w:rsidRPr="008649BC" w:rsidRDefault="001F4DF6" w:rsidP="001F4D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</w:t>
            </w:r>
          </w:p>
        </w:tc>
        <w:tc>
          <w:tcPr>
            <w:tcW w:w="1261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109,2 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105,0 </w:t>
            </w:r>
          </w:p>
        </w:tc>
        <w:tc>
          <w:tcPr>
            <w:tcW w:w="1134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100,1 </w:t>
            </w:r>
          </w:p>
        </w:tc>
        <w:tc>
          <w:tcPr>
            <w:tcW w:w="1120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100,3 </w:t>
            </w:r>
          </w:p>
        </w:tc>
        <w:tc>
          <w:tcPr>
            <w:tcW w:w="1162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100,3 </w:t>
            </w:r>
          </w:p>
        </w:tc>
        <w:tc>
          <w:tcPr>
            <w:tcW w:w="1106" w:type="dxa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103,4 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103,2 </w:t>
            </w:r>
          </w:p>
        </w:tc>
        <w:tc>
          <w:tcPr>
            <w:tcW w:w="1134" w:type="dxa"/>
            <w:gridSpan w:val="2"/>
            <w:noWrap/>
            <w:hideMark/>
          </w:tcPr>
          <w:p w:rsidR="001F4DF6" w:rsidRPr="008649BC" w:rsidRDefault="001F4DF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104,6 </w:t>
            </w:r>
          </w:p>
        </w:tc>
      </w:tr>
      <w:tr w:rsidR="00834446" w:rsidRPr="008649BC" w:rsidTr="00995016">
        <w:trPr>
          <w:trHeight w:val="300"/>
        </w:trPr>
        <w:tc>
          <w:tcPr>
            <w:tcW w:w="15437" w:type="dxa"/>
            <w:gridSpan w:val="17"/>
            <w:noWrap/>
            <w:hideMark/>
          </w:tcPr>
          <w:p w:rsidR="00834446" w:rsidRPr="008649BC" w:rsidRDefault="00834446" w:rsidP="008344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Промышленность (B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+С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+D+E) </w:t>
            </w: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834446" w:rsidRPr="008649BC" w:rsidRDefault="0083444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3705" w:rsidRPr="008649BC" w:rsidTr="009D2BFC">
        <w:trPr>
          <w:trHeight w:val="90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выполненных работ и услуг собственными силами по видам экономической деятельности по полному кругу организаций всего (B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+С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+D+E) 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1692816,0</w:t>
            </w:r>
          </w:p>
        </w:tc>
        <w:tc>
          <w:tcPr>
            <w:tcW w:w="1261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1743621,9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1796970,2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1865633,8</w:t>
            </w:r>
          </w:p>
        </w:tc>
        <w:tc>
          <w:tcPr>
            <w:tcW w:w="1134" w:type="dxa"/>
            <w:gridSpan w:val="3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1869316,6</w:t>
            </w:r>
          </w:p>
        </w:tc>
        <w:tc>
          <w:tcPr>
            <w:tcW w:w="1148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1952391,9</w:t>
            </w:r>
          </w:p>
        </w:tc>
        <w:tc>
          <w:tcPr>
            <w:tcW w:w="1120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1961209,2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2033081,5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2052857,8</w:t>
            </w:r>
          </w:p>
        </w:tc>
      </w:tr>
      <w:tr w:rsidR="00FD3705" w:rsidRPr="008649BC" w:rsidTr="009D2BFC">
        <w:trPr>
          <w:trHeight w:val="36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61" w:type="dxa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4" w:type="dxa"/>
            <w:gridSpan w:val="2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134" w:type="dxa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48" w:type="dxa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20" w:type="dxa"/>
            <w:gridSpan w:val="2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34" w:type="dxa"/>
            <w:gridSpan w:val="2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134" w:type="dxa"/>
            <w:gridSpan w:val="2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101,1</w:t>
            </w:r>
          </w:p>
        </w:tc>
      </w:tr>
      <w:tr w:rsidR="00FD3705" w:rsidRPr="008649BC" w:rsidTr="009D2BFC">
        <w:trPr>
          <w:trHeight w:val="27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деятельности: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705" w:rsidRPr="008649BC" w:rsidTr="009D2BFC">
        <w:trPr>
          <w:trHeight w:val="72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B: Добыча полезных ископаемых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1129,0</w:t>
            </w:r>
          </w:p>
        </w:tc>
        <w:tc>
          <w:tcPr>
            <w:tcW w:w="1261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1134" w:type="dxa"/>
            <w:gridSpan w:val="3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148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1120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346,2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362,3</w:t>
            </w:r>
          </w:p>
        </w:tc>
      </w:tr>
      <w:tr w:rsidR="00FD3705" w:rsidRPr="008649BC" w:rsidTr="009D2BFC">
        <w:trPr>
          <w:trHeight w:val="36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61" w:type="dxa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gridSpan w:val="2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gridSpan w:val="3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48" w:type="dxa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120" w:type="dxa"/>
            <w:gridSpan w:val="2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2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2"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102,0</w:t>
            </w:r>
          </w:p>
        </w:tc>
      </w:tr>
      <w:tr w:rsidR="00FD3705" w:rsidRPr="008649BC" w:rsidTr="009D2BFC">
        <w:trPr>
          <w:trHeight w:val="108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РАЗДЕЛ C: Обрабатывающие производства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1428542,0</w:t>
            </w:r>
          </w:p>
        </w:tc>
        <w:tc>
          <w:tcPr>
            <w:tcW w:w="1261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1465881,9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1507102,3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1562593,2</w:t>
            </w:r>
          </w:p>
        </w:tc>
        <w:tc>
          <w:tcPr>
            <w:tcW w:w="1134" w:type="dxa"/>
            <w:gridSpan w:val="3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1564765,5</w:t>
            </w:r>
          </w:p>
        </w:tc>
        <w:tc>
          <w:tcPr>
            <w:tcW w:w="1148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1635615,1</w:t>
            </w:r>
          </w:p>
        </w:tc>
        <w:tc>
          <w:tcPr>
            <w:tcW w:w="1120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1639960,2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1700674,0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1710709,2</w:t>
            </w:r>
          </w:p>
        </w:tc>
      </w:tr>
      <w:tr w:rsidR="00FD3705" w:rsidRPr="008649BC" w:rsidTr="009D2BFC">
        <w:trPr>
          <w:trHeight w:val="36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138,9</w:t>
            </w:r>
          </w:p>
        </w:tc>
        <w:tc>
          <w:tcPr>
            <w:tcW w:w="1261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gridSpan w:val="3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80008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80008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48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20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80008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80008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80008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800080"/>
                <w:sz w:val="20"/>
                <w:szCs w:val="20"/>
                <w:lang w:eastAsia="ru-RU"/>
              </w:rPr>
              <w:t>100,9</w:t>
            </w:r>
          </w:p>
        </w:tc>
      </w:tr>
      <w:tr w:rsidR="00FD3705" w:rsidRPr="008649BC" w:rsidTr="009D2BFC">
        <w:trPr>
          <w:trHeight w:val="90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РАЗДЕЛ D: Обеспечение электрической энергией, газом и паром; кондиционирование воздуха 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146935,0</w:t>
            </w:r>
          </w:p>
        </w:tc>
        <w:tc>
          <w:tcPr>
            <w:tcW w:w="1261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156612,7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163667,2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171039,4</w:t>
            </w:r>
          </w:p>
        </w:tc>
        <w:tc>
          <w:tcPr>
            <w:tcW w:w="1134" w:type="dxa"/>
            <w:gridSpan w:val="3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172411,9</w:t>
            </w:r>
          </w:p>
        </w:tc>
        <w:tc>
          <w:tcPr>
            <w:tcW w:w="1148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179100,8</w:t>
            </w:r>
          </w:p>
        </w:tc>
        <w:tc>
          <w:tcPr>
            <w:tcW w:w="1120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183422,2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188670,2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197815,3</w:t>
            </w:r>
          </w:p>
        </w:tc>
      </w:tr>
      <w:tr w:rsidR="00FD3705" w:rsidRPr="008649BC" w:rsidTr="009D2BFC">
        <w:trPr>
          <w:trHeight w:val="36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61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gridSpan w:val="3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48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20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103,5</w:t>
            </w:r>
          </w:p>
        </w:tc>
      </w:tr>
      <w:tr w:rsidR="00FD3705" w:rsidRPr="008649BC" w:rsidTr="009D2BFC">
        <w:trPr>
          <w:trHeight w:val="108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116210,0</w:t>
            </w:r>
          </w:p>
        </w:tc>
        <w:tc>
          <w:tcPr>
            <w:tcW w:w="1261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120832,3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125885,0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131669,8</w:t>
            </w:r>
          </w:p>
        </w:tc>
        <w:tc>
          <w:tcPr>
            <w:tcW w:w="1134" w:type="dxa"/>
            <w:gridSpan w:val="3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131807,4</w:t>
            </w:r>
          </w:p>
        </w:tc>
        <w:tc>
          <w:tcPr>
            <w:tcW w:w="1148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137331,6</w:t>
            </w:r>
          </w:p>
        </w:tc>
        <w:tc>
          <w:tcPr>
            <w:tcW w:w="1120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137480,6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143380,1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143971,1</w:t>
            </w:r>
          </w:p>
        </w:tc>
      </w:tr>
      <w:tr w:rsidR="00FD3705" w:rsidRPr="008649BC" w:rsidTr="009D2BFC">
        <w:trPr>
          <w:trHeight w:val="360"/>
        </w:trPr>
        <w:tc>
          <w:tcPr>
            <w:tcW w:w="3261" w:type="dxa"/>
            <w:hideMark/>
          </w:tcPr>
          <w:p w:rsidR="00962A06" w:rsidRPr="008649BC" w:rsidRDefault="00962A06" w:rsidP="00962A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843" w:type="dxa"/>
            <w:hideMark/>
          </w:tcPr>
          <w:p w:rsidR="00962A06" w:rsidRPr="008649BC" w:rsidRDefault="00962A06" w:rsidP="00962A0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61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34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gridSpan w:val="3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48" w:type="dxa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gridSpan w:val="2"/>
            <w:noWrap/>
            <w:hideMark/>
          </w:tcPr>
          <w:p w:rsidR="00962A06" w:rsidRPr="008649BC" w:rsidRDefault="00962A0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834446" w:rsidRPr="008649BC" w:rsidTr="00995016">
        <w:trPr>
          <w:trHeight w:val="300"/>
        </w:trPr>
        <w:tc>
          <w:tcPr>
            <w:tcW w:w="15437" w:type="dxa"/>
            <w:gridSpan w:val="17"/>
            <w:noWrap/>
            <w:hideMark/>
          </w:tcPr>
          <w:p w:rsidR="00834446" w:rsidRPr="008649BC" w:rsidRDefault="00834446" w:rsidP="00834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Сельское хозяйство</w:t>
            </w:r>
          </w:p>
          <w:p w:rsidR="00834446" w:rsidRPr="008649BC" w:rsidRDefault="0083444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705" w:rsidRPr="008649BC" w:rsidTr="009D2BFC">
        <w:trPr>
          <w:trHeight w:val="52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произведенной продукции сельского хозяйства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360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 категории хозяйств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239 046,1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218 447,5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222 589,0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234 695,8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235 478,2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245 218,6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247 206,9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257 408,9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261 409,9</w:t>
            </w:r>
          </w:p>
        </w:tc>
      </w:tr>
      <w:tr w:rsidR="00C2528F" w:rsidRPr="008649BC" w:rsidTr="009D2BFC">
        <w:trPr>
          <w:trHeight w:val="360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101,9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Индекс дефлятор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103,8</w:t>
            </w:r>
          </w:p>
        </w:tc>
      </w:tr>
      <w:tr w:rsidR="00C2528F" w:rsidRPr="008649BC" w:rsidTr="009D2BFC">
        <w:trPr>
          <w:trHeight w:val="360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Сельскохозяйственные предприятия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75 994,5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72 652,4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73 525,9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77 718,4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78 257,9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81 465,2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82 688,0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86 232,5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88 671,8</w:t>
            </w:r>
          </w:p>
        </w:tc>
      </w:tr>
      <w:tr w:rsidR="00C2528F" w:rsidRPr="008649BC" w:rsidTr="009D2BFC">
        <w:trPr>
          <w:trHeight w:val="390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дефлятор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C2528F" w:rsidRPr="008649BC" w:rsidTr="009D2BFC">
        <w:trPr>
          <w:trHeight w:val="360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Личные подсобные хозяйства населения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145 789,3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127 068,9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129 852,5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136 772,0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137 009,2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142 667,9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143 328,6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149 117,6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150 507,6</w:t>
            </w:r>
          </w:p>
        </w:tc>
      </w:tr>
      <w:tr w:rsidR="00C2528F" w:rsidRPr="008649BC" w:rsidTr="009D2BFC">
        <w:trPr>
          <w:trHeight w:val="390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дефлятор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C2528F" w:rsidRPr="008649BC" w:rsidTr="009D2BFC">
        <w:trPr>
          <w:trHeight w:val="360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17 262,3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18 726,1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19 210,7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20 205,3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20 211,1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21 085,5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21 190,3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22 058,7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22 230,4</w:t>
            </w:r>
          </w:p>
        </w:tc>
      </w:tr>
      <w:tr w:rsidR="00C2528F" w:rsidRPr="008649BC" w:rsidTr="009D2BFC">
        <w:trPr>
          <w:trHeight w:val="390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C2528F" w:rsidRPr="008649BC" w:rsidTr="009D2BFC">
        <w:trPr>
          <w:trHeight w:val="270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дефлятор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C2528F" w:rsidRPr="008649BC" w:rsidTr="009D2BFC">
        <w:trPr>
          <w:trHeight w:val="70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предприятий, занятых производством сельскохозяйственной продукции, состоящих на самостоятельном балансе </w:t>
            </w:r>
            <w:r w:rsidR="001A6375"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705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акционерные общества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705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хозяйственные товарищества, партнерства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705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общества с ограниченной ответственностью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705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сельскохозяйственные производственные кооперативы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D3705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государственные и муниципальные унитарные предприятия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705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1A6375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рочие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3705" w:rsidRPr="008649BC" w:rsidTr="009D2BFC">
        <w:trPr>
          <w:trHeight w:val="360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Количество крестьянских (фермерских) хозяйств и индивидуальных предпринимателей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D3705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личных подсобных хозяйств населения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1 782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1 786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1 786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1 790</w:t>
            </w:r>
          </w:p>
        </w:tc>
      </w:tr>
      <w:tr w:rsidR="00FD3705" w:rsidRPr="008649BC" w:rsidTr="009D2BFC">
        <w:trPr>
          <w:trHeight w:val="40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того, количество подсобных хозяй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омышленных предприятий и учреждений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705" w:rsidRPr="008649BC" w:rsidTr="009D2BFC">
        <w:trPr>
          <w:trHeight w:val="43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Среднегодовая численность работников в сельхозпредприятиях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FD3705" w:rsidRPr="008649BC" w:rsidTr="009D2BFC">
        <w:trPr>
          <w:trHeight w:val="270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сельхозпроизводстве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FD3705" w:rsidRPr="008649BC" w:rsidTr="009D2BFC">
        <w:trPr>
          <w:trHeight w:val="360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Выручка в сельхозпредприятиях, всего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91 318,0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62 773,0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64 073,0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67 610,3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68 056,9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70 887,1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71 751,6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74 825,8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76 257,6</w:t>
            </w:r>
          </w:p>
        </w:tc>
      </w:tr>
      <w:tr w:rsidR="00C2528F" w:rsidRPr="008649BC" w:rsidTr="009D2BFC">
        <w:trPr>
          <w:trHeight w:val="270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выручка от реализации сельхозпродукции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29 858,0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29 451,0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30 071,0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31 731,1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31 940,7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33 269,0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33 674,7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35 117,6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35 789,5</w:t>
            </w:r>
          </w:p>
        </w:tc>
      </w:tr>
      <w:tr w:rsidR="00FD3705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Посевные площади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 категории хозяйств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посевная площадь, всего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3 847,9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3 806,9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3 870,5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3 886,7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3 889,0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3 908,3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3 908,8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3 932,0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в том числе зерновые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983,6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969,4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865,5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867,5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870,6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875,9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880,8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906,1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Сельскохозяйственные предприятия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посевная площадь, всего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3 484,0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3 396,0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3 410,0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3 421,0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3 423,0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3 436,0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3 436,0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3 451,0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 зерновые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Личные подсобные хозяйства населения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посевная площадь, всего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 зерновые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C2528F" w:rsidRPr="008649BC" w:rsidTr="009D2BFC">
        <w:trPr>
          <w:trHeight w:val="360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посевная площадь, всего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318,0</w:t>
            </w:r>
          </w:p>
        </w:tc>
      </w:tr>
      <w:tr w:rsidR="00C2528F" w:rsidRPr="008649BC" w:rsidTr="009D2BFC">
        <w:trPr>
          <w:trHeight w:val="270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 зерновые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D3705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Поголовье скота и птицы на конец года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 категории хозяйств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крупный рогатый скот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1 285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 том числе коровы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C2528F"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виньи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C2528F"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тица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3 811  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3 585  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2 284  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2 290  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2 300  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2 310  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2 325  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2 330  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2 350  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Сельскохозяйственные предприятия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крупный рогатый скот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коровы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виньи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тица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Личные подсобные хозяйства населения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крупный рогатый скот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коровы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виньи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тица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3 811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2 284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</w:t>
            </w:r>
          </w:p>
        </w:tc>
      </w:tr>
      <w:tr w:rsidR="00C2528F" w:rsidRPr="008649BC" w:rsidTr="009D2BFC">
        <w:trPr>
          <w:trHeight w:val="360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крупный рогатый скот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коровы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виньи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528F" w:rsidRPr="008649BC" w:rsidTr="009D2BFC">
        <w:trPr>
          <w:trHeight w:val="270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тица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705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Производство основных видов продукции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 категории хозяйств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зерно (после доработки)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1 917,2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1 853,3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1 658,2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1 662,0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1 676,6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1 676,6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1 703,8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1 713,6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1 789,8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C2528F"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артофель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545,6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535,7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553,7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C2528F"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вощи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810,3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709,1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721,0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скот и птица (реализация в живом весе)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C2528F"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олоко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1 443,0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1 407,0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1 441,0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1 450,7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1 457,6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1 459,1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1 472,5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1 493,2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C2528F"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йца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.ш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тук</w:t>
            </w:r>
            <w:proofErr w:type="spellEnd"/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309,5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Сельскохозяйственные </w:t>
            </w: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предприятия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зерно (после доработки)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1 860,6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1 651,2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1 655,0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1 669,5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1 669,5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1 782,0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артофель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вощи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 и птица (реализация в живом весе)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олоко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744,6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744,6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770,2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йца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</w:t>
            </w:r>
            <w:proofErr w:type="spellEnd"/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Личные подсобные хозяйства населения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 (после доработки)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артофель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вощи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 и птица (реализация в живом весе)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олоко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330,5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йца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</w:t>
            </w:r>
            <w:proofErr w:type="spellEnd"/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309,50</w:t>
            </w:r>
          </w:p>
        </w:tc>
      </w:tr>
      <w:tr w:rsidR="00C2528F" w:rsidRPr="008649BC" w:rsidTr="009D2BFC">
        <w:trPr>
          <w:trHeight w:val="360"/>
        </w:trPr>
        <w:tc>
          <w:tcPr>
            <w:tcW w:w="3261" w:type="dxa"/>
            <w:hideMark/>
          </w:tcPr>
          <w:p w:rsidR="00C2528F" w:rsidRPr="008649BC" w:rsidRDefault="00C2528F" w:rsidP="00C252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 (после доработки)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артофель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вощи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C2528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 и птица (реализация в живом весе)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олоко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388,0</w:t>
            </w:r>
          </w:p>
        </w:tc>
      </w:tr>
      <w:tr w:rsidR="00C2528F" w:rsidRPr="008649BC" w:rsidTr="009D2BFC">
        <w:trPr>
          <w:trHeight w:val="255"/>
        </w:trPr>
        <w:tc>
          <w:tcPr>
            <w:tcW w:w="3261" w:type="dxa"/>
            <w:hideMark/>
          </w:tcPr>
          <w:p w:rsidR="00C2528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C2528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йца</w:t>
            </w:r>
          </w:p>
        </w:tc>
        <w:tc>
          <w:tcPr>
            <w:tcW w:w="1843" w:type="dxa"/>
            <w:hideMark/>
          </w:tcPr>
          <w:p w:rsidR="00C2528F" w:rsidRPr="008649BC" w:rsidRDefault="00C2528F" w:rsidP="00C25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</w:t>
            </w:r>
            <w:proofErr w:type="spellEnd"/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1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48" w:type="dxa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:rsidR="00C2528F" w:rsidRPr="008649BC" w:rsidRDefault="00C2528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34446" w:rsidRPr="008649BC" w:rsidTr="00995016">
        <w:trPr>
          <w:trHeight w:val="327"/>
        </w:trPr>
        <w:tc>
          <w:tcPr>
            <w:tcW w:w="15437" w:type="dxa"/>
            <w:gridSpan w:val="17"/>
            <w:noWrap/>
            <w:hideMark/>
          </w:tcPr>
          <w:p w:rsidR="00834446" w:rsidRPr="008649BC" w:rsidRDefault="00834446" w:rsidP="008344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Малое предпринимательство</w:t>
            </w:r>
          </w:p>
          <w:p w:rsidR="00834446" w:rsidRPr="008649BC" w:rsidRDefault="0083444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3705" w:rsidRPr="008649BC" w:rsidTr="009D2BFC">
        <w:trPr>
          <w:trHeight w:val="52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субъектов малого предпринимательства - всего 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381</w:t>
            </w:r>
          </w:p>
        </w:tc>
      </w:tr>
      <w:tr w:rsidR="00FD3705" w:rsidRPr="008649BC" w:rsidTr="009D2BFC">
        <w:trPr>
          <w:trHeight w:val="36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705" w:rsidRPr="008649BC" w:rsidTr="009D2BFC">
        <w:trPr>
          <w:trHeight w:val="85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1. Малые предприятия (с учетом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без учета количества крестьянских (фермерских) хозяйств и потребительских кооперативов)  -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всего,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FD3705" w:rsidRPr="008649BC" w:rsidTr="009D2BFC">
        <w:trPr>
          <w:trHeight w:val="3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том числе в разрезе видов экономической деятельности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705" w:rsidRPr="008649BC" w:rsidTr="009D2BFC">
        <w:trPr>
          <w:trHeight w:val="3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FD3705" w:rsidRPr="008649BC" w:rsidTr="009D2BFC">
        <w:trPr>
          <w:trHeight w:val="3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Обрабатывающие производства, в том числе: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FD3705" w:rsidRPr="008649BC" w:rsidTr="009D2BFC">
        <w:trPr>
          <w:trHeight w:val="43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 Производство пищевых продуктов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3705" w:rsidRPr="008649BC" w:rsidTr="009D2BFC">
        <w:trPr>
          <w:trHeight w:val="94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16 Обработка древесины и производство изделий из дерева и пробки, кроме мебели, производство изделий из соломки и материалов для плетения изделий из дерева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D3705" w:rsidRPr="008649BC" w:rsidTr="009D2BFC">
        <w:trPr>
          <w:trHeight w:val="34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F Строительство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D3705" w:rsidRPr="008649BC" w:rsidTr="009D2BFC">
        <w:trPr>
          <w:trHeight w:val="52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G Торговля оптовая и розничная; ремонт автотранспортных средств и мотоциклов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D3705" w:rsidRPr="008649BC" w:rsidTr="009D2BFC">
        <w:trPr>
          <w:trHeight w:val="52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H Транспортировка и хранение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D3705" w:rsidRPr="008649BC" w:rsidTr="009D2BFC">
        <w:trPr>
          <w:trHeight w:val="34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прочие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FD3705" w:rsidRPr="008649BC" w:rsidTr="009D2BFC">
        <w:trPr>
          <w:trHeight w:val="51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 Индивидуальные предприниматели - всего,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FD3705" w:rsidRPr="008649BC" w:rsidTr="009D2BFC">
        <w:trPr>
          <w:trHeight w:val="33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в том числе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705" w:rsidRPr="008649BC" w:rsidTr="009D2BFC">
        <w:trPr>
          <w:trHeight w:val="60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индивидуальные предприниматели -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плательщики налога на профессиональный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доход ("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самозанятые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705" w:rsidRPr="008649BC" w:rsidTr="009D2BFC">
        <w:trPr>
          <w:trHeight w:val="3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в разрезе видов экономической деятельности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705" w:rsidRPr="008649BC" w:rsidTr="009D2BFC">
        <w:trPr>
          <w:trHeight w:val="46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FD3705" w:rsidRPr="008649BC" w:rsidTr="009D2BFC">
        <w:trPr>
          <w:trHeight w:val="3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Обрабатывающие производства, в том числе: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705" w:rsidRPr="008649BC" w:rsidTr="009D2BFC">
        <w:trPr>
          <w:trHeight w:val="48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 Производство пищевых продуктов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D3705" w:rsidRPr="008649BC" w:rsidTr="009D2BFC">
        <w:trPr>
          <w:trHeight w:val="34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13 Производство текстильных изделий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D3705" w:rsidRPr="008649BC" w:rsidTr="009D2BFC">
        <w:trPr>
          <w:trHeight w:val="90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16 Обработка древесины и производство изделий из дерева и пробки, кроме мебели, производство изделий из соломки и материалов для плетения изделий из дерева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FD3705" w:rsidRPr="008649BC" w:rsidTr="009D2BFC">
        <w:trPr>
          <w:trHeight w:val="34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F Строительство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D3705" w:rsidRPr="008649BC" w:rsidTr="009D2BFC">
        <w:trPr>
          <w:trHeight w:val="46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G Торговля оптовая и розничная; ремонт автотранспортных средств и мотоциклов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FD3705" w:rsidRPr="008649BC" w:rsidTr="009D2BFC">
        <w:trPr>
          <w:trHeight w:val="34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H Транспортировка и хранение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FD3705" w:rsidRPr="008649BC" w:rsidTr="009D2BFC">
        <w:trPr>
          <w:trHeight w:val="43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Раздел J Деятельность в области информации и связи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3705" w:rsidRPr="008649BC" w:rsidTr="009D2BFC">
        <w:trPr>
          <w:trHeight w:val="34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прочие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FD3705" w:rsidRPr="008649BC" w:rsidTr="009D2BFC">
        <w:trPr>
          <w:trHeight w:val="51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 Крестьянские (фермерские) хозяйства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705" w:rsidRPr="008649BC" w:rsidTr="009D2BFC">
        <w:trPr>
          <w:trHeight w:val="51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 Потребительские кооперативы, в том числе кредитные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D3705" w:rsidRPr="008649BC" w:rsidTr="009D2BFC">
        <w:trPr>
          <w:trHeight w:val="584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физических лиц - плательщиков налога на профессиональный доход ("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самозанятые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граждане")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177,0</w:t>
            </w:r>
          </w:p>
        </w:tc>
      </w:tr>
      <w:tr w:rsidR="00FD3705" w:rsidRPr="008649BC" w:rsidTr="009D2BFC">
        <w:trPr>
          <w:trHeight w:val="48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занятых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сфере малого предпринимательства – всего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1 498  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1 561  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1 557  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1 532  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1 544  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1 529  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1 542  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1 531  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1 545  </w:t>
            </w:r>
          </w:p>
        </w:tc>
      </w:tr>
      <w:tr w:rsidR="00FD3705" w:rsidRPr="008649BC" w:rsidTr="009D2BFC">
        <w:trPr>
          <w:trHeight w:val="81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1. Работников малых предприятий (с учетом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без учета работников крестьянских (фермерских) хозяйств и потребительских кооперативов)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</w:tr>
      <w:tr w:rsidR="00FD3705" w:rsidRPr="008649BC" w:rsidTr="009D2BFC">
        <w:trPr>
          <w:trHeight w:val="58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2. Индивидуальных предпринимателей (с учетом ИП, глав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К(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Ф)Х и плательщиков налога на профессиональный доход ("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"))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FD3705" w:rsidRPr="008649BC" w:rsidTr="009D2BFC">
        <w:trPr>
          <w:trHeight w:val="49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 Лиц, занятых трудом по найму у индивидуальных предпринимателей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FD3705" w:rsidRPr="008649BC" w:rsidTr="009D2BFC">
        <w:trPr>
          <w:trHeight w:val="42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 Работников потребительских кооперативов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D3705" w:rsidRPr="008649BC" w:rsidTr="009D2BFC">
        <w:trPr>
          <w:trHeight w:val="6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малого предпринимательства по отношению к численности  занятых в экономике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FD3705" w:rsidRPr="008649BC" w:rsidTr="009D2BFC">
        <w:trPr>
          <w:trHeight w:val="108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 крупных предприятий и некоммерческих организаций (без субъектов малого предпринимательства) городского округа (муниципального района)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2 172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2 042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2 030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2 035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2 030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2 020</w:t>
            </w:r>
          </w:p>
        </w:tc>
      </w:tr>
      <w:tr w:rsidR="00FD3705" w:rsidRPr="008649BC" w:rsidTr="009D2BFC">
        <w:trPr>
          <w:trHeight w:val="97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всех предприятий и организаций (без учета индивидуальных предпринимателей и лиц, занятых у них трудом по найму)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3825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3 757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3 685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3 605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3 611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3 533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3 539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3 464</w:t>
            </w:r>
          </w:p>
        </w:tc>
      </w:tr>
      <w:tr w:rsidR="00FD3705" w:rsidRPr="008649BC" w:rsidTr="009D2BFC">
        <w:trPr>
          <w:trHeight w:val="58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работников (без внешних совместителей) малых предприятий (с учетом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648</w:t>
            </w:r>
          </w:p>
        </w:tc>
      </w:tr>
      <w:tr w:rsidR="00FD3705" w:rsidRPr="008649BC" w:rsidTr="009D2BFC">
        <w:trPr>
          <w:trHeight w:val="46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субъектов малого предпринимательства в расчете на 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10 000 человек населения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346,3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349,2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366,1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</w:t>
            </w:r>
          </w:p>
        </w:tc>
      </w:tr>
      <w:tr w:rsidR="00FD3705" w:rsidRPr="008649BC" w:rsidTr="009D2BFC">
        <w:trPr>
          <w:trHeight w:val="49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Оборот субъектов малого предпринимательства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1 675 513,0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1 898 389,0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2 053 538,0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2 117 682,0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2 151 365,0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2 173 658,0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2 259 655,0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2 301 270,0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2 424 197,0</w:t>
            </w:r>
          </w:p>
        </w:tc>
      </w:tr>
      <w:tr w:rsidR="00FD3705" w:rsidRPr="008649BC" w:rsidTr="009D2BFC">
        <w:trPr>
          <w:trHeight w:val="85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1. Оборот малых предприятий (с учетом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без учета оборота крестьянских (фермерских) хозяйств и потребительских кооперативов) - всего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1253979,0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1420357,0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1531510,0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1579620,0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1604987,0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1621610,0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1685422,0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1716472,0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1807672,0</w:t>
            </w:r>
          </w:p>
        </w:tc>
      </w:tr>
      <w:tr w:rsidR="00FD3705" w:rsidRPr="008649BC" w:rsidTr="009D2BFC">
        <w:trPr>
          <w:trHeight w:val="3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в разрезе видов экономической деятельности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05" w:rsidRPr="008649BC" w:rsidTr="009D2BFC">
        <w:trPr>
          <w:trHeight w:val="43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175 706,0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198 400,0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225 300,0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232 337,0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236 033,0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238 480,0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247 916,0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252 482,0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265 970,0</w:t>
            </w:r>
          </w:p>
        </w:tc>
      </w:tr>
      <w:tr w:rsidR="00FD3705" w:rsidRPr="008649BC" w:rsidTr="009D2BFC">
        <w:trPr>
          <w:trHeight w:val="42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 Производство пищевых продуктов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21 113,0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20 895,0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21 140,0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22 075,0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22 670,0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23 450,0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24 670,0</w:t>
            </w:r>
          </w:p>
        </w:tc>
      </w:tr>
      <w:tr w:rsidR="00FD3705" w:rsidRPr="008649BC" w:rsidTr="009D2BFC">
        <w:trPr>
          <w:trHeight w:val="93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16 Обработка древесины и производство изделий из дерева и пробки, кроме мебели, производство изделий из соломки и материалов для плетения изделий из дерева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253 540,0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311 020,0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332 090,0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342 463,0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347 910,0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351 517,0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365 424,0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372 154,0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392 035,0</w:t>
            </w:r>
          </w:p>
        </w:tc>
      </w:tr>
      <w:tr w:rsidR="00FD3705" w:rsidRPr="008649BC" w:rsidTr="009D2BFC">
        <w:trPr>
          <w:trHeight w:val="43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G Торговля оптовая и розничная; ремонт автотранспортных средств и мотоциклов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753 290,0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815 915,0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845 780,0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872 197,0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886 068,0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895 253,0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930 673,0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947 814,0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998 447,0</w:t>
            </w:r>
          </w:p>
        </w:tc>
      </w:tr>
      <w:tr w:rsidR="00FD3705" w:rsidRPr="008649BC" w:rsidTr="009D2BFC">
        <w:trPr>
          <w:trHeight w:val="36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H Транспортировка и хранение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25 240,0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35 960,0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42 530,0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43 858,0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44 555,0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45 017,0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46 798,0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47 660,0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50 206,0</w:t>
            </w:r>
          </w:p>
        </w:tc>
      </w:tr>
      <w:tr w:rsidR="00FD3705" w:rsidRPr="008649BC" w:rsidTr="009D2BFC">
        <w:trPr>
          <w:trHeight w:val="36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прочие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25 090,0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38 167,0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64 670,0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66 690,0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67 751,0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68 453,0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71 161,0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72 472,0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76 344,0</w:t>
            </w:r>
          </w:p>
        </w:tc>
      </w:tr>
      <w:tr w:rsidR="00FD3705" w:rsidRPr="008649BC" w:rsidTr="009D2BFC">
        <w:trPr>
          <w:trHeight w:val="45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 Оборот индивидуальных предпринимателей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386455,0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440049,0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478028,0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492962,0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500805,0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505988,0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526005,0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535690,0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564297,0</w:t>
            </w:r>
          </w:p>
        </w:tc>
      </w:tr>
      <w:tr w:rsidR="00FD3705" w:rsidRPr="008649BC" w:rsidTr="009D2BFC">
        <w:trPr>
          <w:trHeight w:val="33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05" w:rsidRPr="008649BC" w:rsidTr="009D2BFC">
        <w:trPr>
          <w:trHeight w:val="58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Оборот индивидуальных предпринимателей -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плательщиков налога на профессиональный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доход ("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3705" w:rsidRPr="008649BC" w:rsidTr="009D2BFC">
        <w:trPr>
          <w:trHeight w:val="46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78 780,0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89 415,0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97 130,0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100 164,0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101 757,0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102 810,0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106 877,0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108 845,0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114 660,0</w:t>
            </w:r>
          </w:p>
        </w:tc>
      </w:tr>
      <w:tr w:rsidR="00FD3705" w:rsidRPr="008649BC" w:rsidTr="009D2BFC">
        <w:trPr>
          <w:trHeight w:val="3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Обрабатывающие производства, в том числе: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705" w:rsidRPr="008649BC" w:rsidTr="009D2BFC">
        <w:trPr>
          <w:trHeight w:val="40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 Производство пищевых продуктов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9 135,0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11 323,0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11 503,0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12 302,0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12 960,0</w:t>
            </w:r>
          </w:p>
        </w:tc>
      </w:tr>
      <w:tr w:rsidR="00FD3705" w:rsidRPr="008649BC" w:rsidTr="009D2BFC">
        <w:trPr>
          <w:trHeight w:val="88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16 Обработка древесины и производство изделий из дерева и пробки, кроме мебели, производство изделий из соломки и материалов для плетения изделий из дерева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74 780,0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84 880,0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92 205,0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95 085,0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96 597,0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97 600,0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101 460,0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103 330,0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108 850,0</w:t>
            </w:r>
          </w:p>
        </w:tc>
      </w:tr>
      <w:tr w:rsidR="00FD3705" w:rsidRPr="008649BC" w:rsidTr="009D2BFC">
        <w:trPr>
          <w:trHeight w:val="34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F Строительство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1 737,0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1 960,0</w:t>
            </w:r>
          </w:p>
        </w:tc>
      </w:tr>
      <w:tr w:rsidR="00FD3705" w:rsidRPr="008649BC" w:rsidTr="009D2BFC">
        <w:trPr>
          <w:trHeight w:val="48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G Торговля оптовая и розничная; ремонт автотранспортных средств и мотоциклов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163 135,0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185 158,0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201 138,0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207 420,0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210 720,0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212 900,0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221 323,0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225 400,0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237 440,0</w:t>
            </w:r>
          </w:p>
        </w:tc>
      </w:tr>
      <w:tr w:rsidR="00FD3705" w:rsidRPr="008649BC" w:rsidTr="009D2BFC">
        <w:trPr>
          <w:trHeight w:val="34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Раздел H Транспортировка и хранение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32 410,0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35 207,0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36 310,0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38 745,0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39 460,0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41 568,0</w:t>
            </w:r>
          </w:p>
        </w:tc>
      </w:tr>
      <w:tr w:rsidR="00FD3705" w:rsidRPr="008649BC" w:rsidTr="009D2BFC">
        <w:trPr>
          <w:trHeight w:val="55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Раздел J Деятельность в области информации и связи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856,0</w:t>
            </w:r>
          </w:p>
        </w:tc>
      </w:tr>
      <w:tr w:rsidR="00FD3705" w:rsidRPr="008649BC" w:rsidTr="009D2BFC">
        <w:trPr>
          <w:trHeight w:val="34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прочие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31 240,0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35 870,0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38 970,0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40 187,0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40 826,0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42 882,0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43 670,0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46 003,0</w:t>
            </w:r>
          </w:p>
        </w:tc>
      </w:tr>
      <w:tr w:rsidR="00FD3705" w:rsidRPr="008649BC" w:rsidTr="009D2BFC">
        <w:trPr>
          <w:trHeight w:val="45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 Оборот крестьянских (фермерских) хозяйств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3705" w:rsidRPr="008649BC" w:rsidTr="009D2BFC">
        <w:trPr>
          <w:trHeight w:val="45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 Оборот потребительских кооперативов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35 079,0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37 983,0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45 100,0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45 573,0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46 060,0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48 228,0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49 108,0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52 228,0</w:t>
            </w:r>
          </w:p>
        </w:tc>
      </w:tr>
      <w:tr w:rsidR="00FD3705" w:rsidRPr="008649BC" w:rsidTr="009D2BFC">
        <w:trPr>
          <w:trHeight w:val="3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физических лиц - плательщиков налога на профессиональный доход ("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граждан")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37 530,4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38 940,0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39 420,0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39 580,0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41 670,0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42 980,0</w:t>
            </w:r>
          </w:p>
        </w:tc>
      </w:tr>
      <w:tr w:rsidR="00FD3705" w:rsidRPr="008649BC" w:rsidTr="009D2BFC">
        <w:trPr>
          <w:trHeight w:val="57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субъектами малого  предпринимательства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759 088,0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897 316,0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1 006 620,0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1 038 065,0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1 054 577,0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1 065 505,0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1 107 659,0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1 128 056,0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1 188 310,0</w:t>
            </w:r>
          </w:p>
        </w:tc>
      </w:tr>
      <w:tr w:rsidR="00FD3705" w:rsidRPr="008649BC" w:rsidTr="009D2BFC">
        <w:trPr>
          <w:trHeight w:val="85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1. Малыми предприятиями (с учетом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без учета крестьянских (фермерских) хозяйств и потребительских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кооперативов)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500 689,0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604 442,0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685 730,0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707 423,0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718 919,0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726 357,0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754 749,0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768 658,0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809 225,0</w:t>
            </w:r>
          </w:p>
        </w:tc>
      </w:tr>
      <w:tr w:rsidR="00FD3705" w:rsidRPr="008649BC" w:rsidTr="009D2BFC">
        <w:trPr>
          <w:trHeight w:val="48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2. Индивидуальными предпринимателями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223 320,0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254 891,0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276 890,0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285 542,0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290 085,0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293 088,0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304 682,0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310 290,0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326 857,0</w:t>
            </w:r>
          </w:p>
        </w:tc>
      </w:tr>
      <w:tr w:rsidR="00FD3705" w:rsidRPr="008649BC" w:rsidTr="009D2BFC">
        <w:trPr>
          <w:trHeight w:val="22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05" w:rsidRPr="008649BC" w:rsidTr="009D2BFC">
        <w:trPr>
          <w:trHeight w:val="58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индивидуальными предпринимателями -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плательщиками налога на профессиональный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доход ("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3705" w:rsidRPr="008649BC" w:rsidTr="009D2BFC">
        <w:trPr>
          <w:trHeight w:val="45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3. Крестьянскими (фермерскими) хозяйствами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3705" w:rsidRPr="008649BC" w:rsidTr="009D2BFC">
        <w:trPr>
          <w:trHeight w:val="45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4. Потребительскими кооперативами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35 079,0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37 983,0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45 100,0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45 573,0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46 060,0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48 228,0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49 108,0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52 228,0</w:t>
            </w:r>
          </w:p>
        </w:tc>
      </w:tr>
      <w:tr w:rsidR="00FD3705" w:rsidRPr="008649BC" w:rsidTr="009D2BFC">
        <w:trPr>
          <w:trHeight w:val="60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Физическими лицами - плательщиками налога на профессиональный доход ("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гражданами")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37 530,4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38 940,0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39 420,0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39 580,0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41 670,0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42 980,0</w:t>
            </w:r>
          </w:p>
        </w:tc>
      </w:tr>
      <w:tr w:rsidR="00FD3705" w:rsidRPr="008649BC" w:rsidTr="009D2BFC">
        <w:trPr>
          <w:trHeight w:val="54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Инвестиции в основной капитал субъектов малого предпринимательства - всего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107 140,0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110 570,0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111 780,0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113 410,0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114 760,0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117 510,0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119 230,0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124 240,0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129 850,0</w:t>
            </w:r>
          </w:p>
        </w:tc>
      </w:tr>
      <w:tr w:rsidR="00FD3705" w:rsidRPr="008649BC" w:rsidTr="009D2BFC">
        <w:trPr>
          <w:trHeight w:val="30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05" w:rsidRPr="008649BC" w:rsidTr="009D2BFC">
        <w:trPr>
          <w:trHeight w:val="81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1. Малых предприятий (с учетом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без учета крестьянских (фермерских) хозяйств и потребительских кооперативов) 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64 750,0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65 890,0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66 130,0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67 240,0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67 980,0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70 140,0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70 360,0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73 450,0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75 890,0</w:t>
            </w:r>
          </w:p>
        </w:tc>
      </w:tr>
      <w:tr w:rsidR="00FD3705" w:rsidRPr="008649BC" w:rsidTr="009D2BFC">
        <w:trPr>
          <w:trHeight w:val="3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 Индивидуальных предпринимателей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42 390,0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44 680,0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45 650,0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46 170,0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46 780,0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47 370,0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50 790,0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53 960,0</w:t>
            </w:r>
          </w:p>
        </w:tc>
      </w:tr>
      <w:tr w:rsidR="00FD3705" w:rsidRPr="008649BC" w:rsidTr="009D2BFC">
        <w:trPr>
          <w:trHeight w:val="57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работников субъектов малого предпринимательства - всего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266 550,0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313 880,0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320 815,0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322 661,0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325 885,0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325 520,0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329 000,0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337 690,0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345 030,0</w:t>
            </w:r>
          </w:p>
        </w:tc>
      </w:tr>
      <w:tr w:rsidR="00FD3705" w:rsidRPr="008649BC" w:rsidTr="009D2BFC">
        <w:trPr>
          <w:trHeight w:val="30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05" w:rsidRPr="008649BC" w:rsidTr="009D2BFC">
        <w:trPr>
          <w:trHeight w:val="81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Работников малых предприятий (с учетом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без учета крестьянских (фермерских) хозяйств и потребительских кооперативов)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137 680,0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168 780,0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173 890,0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174 560,0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175 680,0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176 390,0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177 540,0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183 980,0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187 760,0</w:t>
            </w:r>
          </w:p>
        </w:tc>
      </w:tr>
      <w:tr w:rsidR="00FD3705" w:rsidRPr="008649BC" w:rsidTr="009D2BFC">
        <w:trPr>
          <w:trHeight w:val="51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Лиц, занятых трудом по найму у индивидуальных предпринимателей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127 640,0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143 870,0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145 670,0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146 840,0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148 630,0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147 820,0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149 850,0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152 360,0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155 620,0</w:t>
            </w:r>
          </w:p>
        </w:tc>
      </w:tr>
      <w:tr w:rsidR="00FD3705" w:rsidRPr="008649BC" w:rsidTr="009D2BFC">
        <w:trPr>
          <w:trHeight w:val="51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Работников крестьянских (фермерских) хозяйств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3705" w:rsidRPr="008649BC" w:rsidTr="009D2BFC">
        <w:trPr>
          <w:trHeight w:val="51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Работников потребительских кооперативов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</w:tr>
      <w:tr w:rsidR="00FD3705" w:rsidRPr="008649BC" w:rsidTr="009D2BFC">
        <w:trPr>
          <w:trHeight w:val="58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Среднемесячная заработная плата работников малых предприятий (с учетом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19 186,2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21150,4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21856,5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21940,7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22048,2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22137,3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22214,7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23055,1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23423,2</w:t>
            </w:r>
          </w:p>
        </w:tc>
      </w:tr>
      <w:tr w:rsidR="00FD3705" w:rsidRPr="008649BC" w:rsidTr="009D2BFC">
        <w:trPr>
          <w:trHeight w:val="58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 лиц, занятых  трудом по найму у индивидуальных предпринимателей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17 295,4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19654,4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20064,7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20917,4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20992,9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21238,5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21346,2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22081,2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22359,2</w:t>
            </w:r>
          </w:p>
        </w:tc>
      </w:tr>
      <w:tr w:rsidR="00FD3705" w:rsidRPr="008649BC" w:rsidTr="009D2BFC">
        <w:trPr>
          <w:trHeight w:val="58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 работников  крестьянских (фермерских) хозяйств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3705" w:rsidRPr="008649BC" w:rsidTr="009D2BFC">
        <w:trPr>
          <w:trHeight w:val="585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 работников потребительских кооперативов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17 083,3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20916,7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21016,7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21875,0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21833,3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22361,1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22916,7</w:t>
            </w:r>
          </w:p>
        </w:tc>
      </w:tr>
      <w:tr w:rsidR="00FD3705" w:rsidRPr="008649BC" w:rsidTr="009D2BFC">
        <w:trPr>
          <w:trHeight w:val="90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Поступление налоговых платежей от субъектов малого предпринимательства (СМП) в консолидированные бюджеты муниципальных районов и бюджеты городских  округов - всего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87 077,3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56 761,2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56 880,0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56 950,0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57 400,0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57 750,0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59 230,0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59 640,0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61 080,0</w:t>
            </w:r>
          </w:p>
        </w:tc>
      </w:tr>
      <w:tr w:rsidR="00FD3705" w:rsidRPr="008649BC" w:rsidTr="009D2BFC">
        <w:trPr>
          <w:trHeight w:val="27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05" w:rsidRPr="008649BC" w:rsidTr="009D2BFC">
        <w:trPr>
          <w:trHeight w:val="51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налогу, взимаемому в связи с применением упрощенной системы налогообложения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84 382,3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56 258,2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56 300,0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56 350,0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56 780,0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57 120,0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58 560,0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58 970,0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60 350,0</w:t>
            </w:r>
          </w:p>
        </w:tc>
      </w:tr>
      <w:tr w:rsidR="00FD3705" w:rsidRPr="008649BC" w:rsidTr="009D2BFC">
        <w:trPr>
          <w:trHeight w:val="45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-37,6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-61,1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3705" w:rsidRPr="008649BC" w:rsidTr="009D2BFC">
        <w:trPr>
          <w:trHeight w:val="986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 налогу на доходы физических лиц с доходов, полученных физическими лицами, зарегистрированными в качестве индивидуальных предпринимателей, частных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нотариусов и других лиц, занимающихся частной практикой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FD3705" w:rsidRPr="008649BC" w:rsidTr="009D2BFC">
        <w:trPr>
          <w:trHeight w:val="39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 налогу, взимаемому в связи с применением патентной системы налогообложения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2 583,4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365,3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FD3705" w:rsidRPr="008649BC" w:rsidTr="009D2BFC">
        <w:trPr>
          <w:trHeight w:val="630"/>
        </w:trPr>
        <w:tc>
          <w:tcPr>
            <w:tcW w:w="3261" w:type="dxa"/>
            <w:hideMark/>
          </w:tcPr>
          <w:p w:rsidR="00FD3705" w:rsidRPr="008649BC" w:rsidRDefault="00FD3705" w:rsidP="00FD37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налогу, взимаемому с индивидуальных предпринимателей и физических лиц, плательщиков налога на профессиональный доход</w:t>
            </w:r>
          </w:p>
        </w:tc>
        <w:tc>
          <w:tcPr>
            <w:tcW w:w="1843" w:type="dxa"/>
            <w:hideMark/>
          </w:tcPr>
          <w:p w:rsidR="00FD3705" w:rsidRPr="008649BC" w:rsidRDefault="00FD3705" w:rsidP="00FD3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FD3705" w:rsidRPr="008649BC" w:rsidRDefault="00FD3705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4446" w:rsidRPr="008649BC" w:rsidTr="00995016">
        <w:trPr>
          <w:trHeight w:val="225"/>
        </w:trPr>
        <w:tc>
          <w:tcPr>
            <w:tcW w:w="15437" w:type="dxa"/>
            <w:gridSpan w:val="17"/>
            <w:noWrap/>
            <w:hideMark/>
          </w:tcPr>
          <w:p w:rsidR="00834446" w:rsidRPr="008649BC" w:rsidRDefault="00834446" w:rsidP="008344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VI. Инвестиции</w:t>
            </w:r>
          </w:p>
          <w:p w:rsidR="00834446" w:rsidRPr="008649BC" w:rsidRDefault="0083444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540E" w:rsidRPr="008649BC" w:rsidTr="009D2BFC">
        <w:trPr>
          <w:trHeight w:val="390"/>
        </w:trPr>
        <w:tc>
          <w:tcPr>
            <w:tcW w:w="3261" w:type="dxa"/>
            <w:vMerge w:val="restart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Инвестиции в основной капитал за счет всех источников финансирования (по местонахождению заказчика) - всего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186191,50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184138,62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184447,64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174323,69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181983,72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179735,60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188505,40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191428,70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206777,04</w:t>
            </w:r>
          </w:p>
        </w:tc>
      </w:tr>
      <w:tr w:rsidR="000E540E" w:rsidRPr="008649BC" w:rsidTr="009D2BFC">
        <w:trPr>
          <w:trHeight w:val="390"/>
        </w:trPr>
        <w:tc>
          <w:tcPr>
            <w:tcW w:w="3261" w:type="dxa"/>
            <w:vMerge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77,23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89,66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93,53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89,16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93,43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98,01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98,56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99,72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102,80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к предыдущему году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Досчет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84689,50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96575,62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110564,64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104119,69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108515,72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106034,60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111282,40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113755,70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123921,04</w:t>
            </w:r>
          </w:p>
        </w:tc>
      </w:tr>
      <w:tr w:rsidR="000E540E" w:rsidRPr="008649BC" w:rsidTr="009D2BFC">
        <w:trPr>
          <w:trHeight w:val="390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Средства на индивидуальное жилищное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строительство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19939,50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31775,62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45664,64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39099,69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43392,72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40471,60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44961,40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46802,70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56921,04</w:t>
            </w:r>
          </w:p>
        </w:tc>
      </w:tr>
      <w:tr w:rsidR="000E540E" w:rsidRPr="008649BC" w:rsidTr="009D2BFC">
        <w:trPr>
          <w:trHeight w:val="780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Прочее (малые предприятия без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неформальная экономика (10-15% в среднем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      по области) и др.)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64750,00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64800,00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64900,00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65020,00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65123,00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65563,00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66321,00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66953,00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67000,00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vMerge w:val="restart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Инвестиции за счет всех </w:t>
            </w: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источников финансирования (по местонахождению заказчика) по крупным и средним предприятиям и организациям (без субъектов малого предпринимательства и параметров неформальной деятельности, с учетом организаций со средней численностью раб-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15 человек, не являющиеся субъектами малого предпринимательства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101502,00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87563,00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73883,00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70204,00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73468,00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73701,00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77223,00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77673,00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82856,00</w:t>
            </w:r>
          </w:p>
        </w:tc>
      </w:tr>
      <w:tr w:rsidR="000E540E" w:rsidRPr="008649BC" w:rsidTr="009D2BFC">
        <w:trPr>
          <w:trHeight w:val="1485"/>
        </w:trPr>
        <w:tc>
          <w:tcPr>
            <w:tcW w:w="3261" w:type="dxa"/>
            <w:vMerge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78,21</w:t>
            </w:r>
          </w:p>
        </w:tc>
        <w:tc>
          <w:tcPr>
            <w:tcW w:w="1007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78,78</w:t>
            </w:r>
          </w:p>
        </w:tc>
        <w:tc>
          <w:tcPr>
            <w:tcW w:w="1275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89,64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94,17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99,79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98,68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100,56</w:t>
            </w:r>
          </w:p>
        </w:tc>
      </w:tr>
      <w:tr w:rsidR="000E540E" w:rsidRPr="008649BC" w:rsidTr="009D2BFC">
        <w:trPr>
          <w:trHeight w:val="521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РАЗДЕЛ С: Обрабатывающие производства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21760,00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55330,00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23162,00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24332,00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24355,00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25612,00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27525,00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21760,00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55330,00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23162,00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24332,00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24355,00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25612,00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27525,00</w:t>
            </w:r>
          </w:p>
        </w:tc>
      </w:tr>
      <w:tr w:rsidR="000E540E" w:rsidRPr="008649BC" w:rsidTr="009D2BFC">
        <w:trPr>
          <w:trHeight w:val="480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D Обеспечение электрической энергией, газом и паром; кондиционирование воздуха                                                   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E Водоснабжение; водоотведение, организация сбора и утилизации отходов, деятельность по ликвидации 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загрязнениЙ</w:t>
            </w:r>
            <w:proofErr w:type="spellEnd"/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435,00</w:t>
            </w:r>
          </w:p>
        </w:tc>
      </w:tr>
      <w:tr w:rsidR="000E540E" w:rsidRPr="008649BC" w:rsidTr="009D2BFC">
        <w:trPr>
          <w:trHeight w:val="623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G: Торговля оптовая и розничная; ремонт автотранспортных средств и мотоциклов 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1891,00</w:t>
            </w:r>
          </w:p>
        </w:tc>
      </w:tr>
      <w:tr w:rsidR="000E540E" w:rsidRPr="008649BC" w:rsidTr="009D2BFC">
        <w:trPr>
          <w:trHeight w:val="417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H: Транспортировка и хранение  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14920,00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1650,00</w:t>
            </w:r>
          </w:p>
        </w:tc>
      </w:tr>
      <w:tr w:rsidR="000E540E" w:rsidRPr="008649BC" w:rsidTr="009D2BFC">
        <w:trPr>
          <w:trHeight w:val="411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2805,00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40E" w:rsidRPr="008649BC" w:rsidTr="009D2BFC">
        <w:trPr>
          <w:trHeight w:val="430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J: Деятельность в области информации и связи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L: Деятельность по операциям с недвижимым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имуществом                                                                                   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11335,00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РАЗДЕЛ M: Деятельность профессиональная, научная и техническая    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O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7383,00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P: Образование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16970,00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23739,00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34257,00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34520,00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36222,00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36300,00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40896,00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R: Деятельность в области культуры, спорта, организации досуга и развлечений     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5587,00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3961,00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4296,00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4496,00</w:t>
            </w:r>
          </w:p>
        </w:tc>
      </w:tr>
      <w:tr w:rsidR="000E540E" w:rsidRPr="008649BC" w:rsidTr="009D2BFC">
        <w:trPr>
          <w:trHeight w:val="718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инвестиций в основной капитал по источникам финансирования без субъектов малого предпринимательства и параметров неформальной деятельности: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101502,00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87563,00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73883,00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70204,00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73468,00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73701,00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77223,00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77673,00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82856,00</w:t>
            </w:r>
          </w:p>
        </w:tc>
      </w:tr>
      <w:tr w:rsidR="000E540E" w:rsidRPr="008649BC" w:rsidTr="009D2BFC">
        <w:trPr>
          <w:trHeight w:val="58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капитал, финансируемых за счет собственных средств организаций, из них: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57227,00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26918,00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27077,00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28285,00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28315,00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29627,00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29837,00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31719,00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</w:t>
            </w:r>
            <w:r w:rsidR="001A6375"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рибыль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3156,57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5150,43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2691,80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2707,70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2828,50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2831,50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2962,70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2983,70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3171,90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</w:t>
            </w:r>
            <w:r w:rsidR="001A6375"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мортизация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26830,85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43778,66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22880,30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23015,45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24042,25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24067,75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25182,95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25361,45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26961,15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прочие собственные средства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5085,59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8297,92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1345,90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1353,85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1414,25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1415,75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1481,35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1491,85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1585,95</w:t>
            </w:r>
          </w:p>
        </w:tc>
      </w:tr>
      <w:tr w:rsidR="000E540E" w:rsidRPr="008649BC" w:rsidTr="009D2BFC">
        <w:trPr>
          <w:trHeight w:val="58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капитал, финансируемых за счет привлеченных средств, из них: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66429,00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30336,00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46965,00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43127,00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45183,00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45386,00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47596,00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47836,00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51137,00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кредиты банков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40E" w:rsidRPr="008649BC" w:rsidTr="009D2BFC">
        <w:trPr>
          <w:trHeight w:val="49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заемные средства других организаций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40E" w:rsidRPr="008649BC" w:rsidTr="009D2BFC">
        <w:trPr>
          <w:trHeight w:val="49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бюджетные средства, в том числе: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54493,00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27410,00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44215,00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40162,00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42273,00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42464,00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44668,00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44721,00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47780,00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из федерального бюджета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25227,00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29555,00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31302,00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31378,00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33162,00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33085,00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33990,00</w:t>
            </w:r>
          </w:p>
        </w:tc>
      </w:tr>
      <w:tr w:rsidR="000E540E" w:rsidRPr="008649BC" w:rsidTr="009D2BFC">
        <w:trPr>
          <w:trHeight w:val="390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                        из бюджетов субъектов федерации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14492,00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11806,00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6252,00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6521,00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6716,00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8201,00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из местного бюджета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14774,00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7086,00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4355,00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4565,00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5589,00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средства внебюджетных фондов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997,00</w:t>
            </w:r>
          </w:p>
        </w:tc>
      </w:tr>
      <w:tr w:rsidR="000E540E" w:rsidRPr="008649BC" w:rsidTr="009D2BFC">
        <w:trPr>
          <w:trHeight w:val="225"/>
        </w:trPr>
        <w:tc>
          <w:tcPr>
            <w:tcW w:w="3261" w:type="dxa"/>
            <w:hideMark/>
          </w:tcPr>
          <w:p w:rsidR="000E540E" w:rsidRPr="008649BC" w:rsidRDefault="000E540E" w:rsidP="000E540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прочие  </w:t>
            </w:r>
          </w:p>
        </w:tc>
        <w:tc>
          <w:tcPr>
            <w:tcW w:w="1843" w:type="dxa"/>
            <w:hideMark/>
          </w:tcPr>
          <w:p w:rsidR="000E540E" w:rsidRPr="008649BC" w:rsidRDefault="000E540E" w:rsidP="000E5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1280,00</w:t>
            </w:r>
          </w:p>
        </w:tc>
        <w:tc>
          <w:tcPr>
            <w:tcW w:w="1261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2280,00</w:t>
            </w:r>
          </w:p>
        </w:tc>
        <w:tc>
          <w:tcPr>
            <w:tcW w:w="1134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2290,00</w:t>
            </w:r>
          </w:p>
        </w:tc>
        <w:tc>
          <w:tcPr>
            <w:tcW w:w="1134" w:type="dxa"/>
            <w:gridSpan w:val="3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2230,00</w:t>
            </w:r>
          </w:p>
        </w:tc>
        <w:tc>
          <w:tcPr>
            <w:tcW w:w="1148" w:type="dxa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2240,00</w:t>
            </w:r>
          </w:p>
        </w:tc>
        <w:tc>
          <w:tcPr>
            <w:tcW w:w="1120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134" w:type="dxa"/>
            <w:gridSpan w:val="2"/>
            <w:noWrap/>
            <w:hideMark/>
          </w:tcPr>
          <w:p w:rsidR="000E540E" w:rsidRPr="008649BC" w:rsidRDefault="000E540E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2360,00</w:t>
            </w:r>
          </w:p>
        </w:tc>
      </w:tr>
      <w:tr w:rsidR="00834446" w:rsidRPr="008649BC" w:rsidTr="00995016">
        <w:trPr>
          <w:trHeight w:val="225"/>
        </w:trPr>
        <w:tc>
          <w:tcPr>
            <w:tcW w:w="15437" w:type="dxa"/>
            <w:gridSpan w:val="17"/>
            <w:hideMark/>
          </w:tcPr>
          <w:p w:rsidR="00834446" w:rsidRPr="008649BC" w:rsidRDefault="00834446" w:rsidP="00834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VII. Основные фонды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4446" w:rsidRPr="008649BC" w:rsidRDefault="00834446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7967" w:rsidRPr="008649BC" w:rsidTr="009D2BFC">
        <w:trPr>
          <w:trHeight w:val="225"/>
        </w:trPr>
        <w:tc>
          <w:tcPr>
            <w:tcW w:w="3261" w:type="dxa"/>
            <w:hideMark/>
          </w:tcPr>
          <w:p w:rsidR="006E7967" w:rsidRPr="008649BC" w:rsidRDefault="006E7967" w:rsidP="006E796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Основные фонды по полной учетной стоимости на конец года </w:t>
            </w:r>
          </w:p>
        </w:tc>
        <w:tc>
          <w:tcPr>
            <w:tcW w:w="1843" w:type="dxa"/>
            <w:hideMark/>
          </w:tcPr>
          <w:p w:rsidR="006E7967" w:rsidRPr="008649BC" w:rsidRDefault="006E7967" w:rsidP="006E7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2 796 420</w:t>
            </w:r>
          </w:p>
        </w:tc>
        <w:tc>
          <w:tcPr>
            <w:tcW w:w="1261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2818824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2842495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2 867 868</w:t>
            </w:r>
          </w:p>
        </w:tc>
        <w:tc>
          <w:tcPr>
            <w:tcW w:w="1134" w:type="dxa"/>
            <w:gridSpan w:val="3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2870517</w:t>
            </w:r>
          </w:p>
        </w:tc>
        <w:tc>
          <w:tcPr>
            <w:tcW w:w="1148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2 896 988</w:t>
            </w:r>
          </w:p>
        </w:tc>
        <w:tc>
          <w:tcPr>
            <w:tcW w:w="1120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2 903 095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2 929 100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2 938 967</w:t>
            </w:r>
          </w:p>
        </w:tc>
      </w:tr>
      <w:tr w:rsidR="006E7967" w:rsidRPr="008649BC" w:rsidTr="009D2BFC">
        <w:trPr>
          <w:trHeight w:val="225"/>
        </w:trPr>
        <w:tc>
          <w:tcPr>
            <w:tcW w:w="3261" w:type="dxa"/>
            <w:hideMark/>
          </w:tcPr>
          <w:p w:rsidR="006E7967" w:rsidRPr="008649BC" w:rsidRDefault="006E7967" w:rsidP="006E796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 по  крупным и средним организациям</w:t>
            </w:r>
          </w:p>
        </w:tc>
        <w:tc>
          <w:tcPr>
            <w:tcW w:w="1843" w:type="dxa"/>
            <w:hideMark/>
          </w:tcPr>
          <w:p w:rsidR="006E7967" w:rsidRPr="008649BC" w:rsidRDefault="006E7967" w:rsidP="006E7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2413720 </w:t>
            </w:r>
          </w:p>
        </w:tc>
        <w:tc>
          <w:tcPr>
            <w:tcW w:w="1261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2456772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2500495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2545299</w:t>
            </w:r>
          </w:p>
        </w:tc>
        <w:tc>
          <w:tcPr>
            <w:tcW w:w="1134" w:type="dxa"/>
            <w:gridSpan w:val="3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2547186</w:t>
            </w:r>
          </w:p>
        </w:tc>
        <w:tc>
          <w:tcPr>
            <w:tcW w:w="1148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2592749</w:t>
            </w:r>
          </w:p>
        </w:tc>
        <w:tc>
          <w:tcPr>
            <w:tcW w:w="1120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2597685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2643220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2652826</w:t>
            </w:r>
          </w:p>
        </w:tc>
      </w:tr>
      <w:tr w:rsidR="006E7967" w:rsidRPr="008649BC" w:rsidTr="009D2BFC">
        <w:trPr>
          <w:trHeight w:val="225"/>
        </w:trPr>
        <w:tc>
          <w:tcPr>
            <w:tcW w:w="3261" w:type="dxa"/>
            <w:hideMark/>
          </w:tcPr>
          <w:p w:rsidR="006E7967" w:rsidRPr="008649BC" w:rsidRDefault="006E7967" w:rsidP="006E796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Ввод в действие основных фондов</w:t>
            </w:r>
          </w:p>
        </w:tc>
        <w:tc>
          <w:tcPr>
            <w:tcW w:w="1843" w:type="dxa"/>
            <w:hideMark/>
          </w:tcPr>
          <w:p w:rsidR="006E7967" w:rsidRPr="008649BC" w:rsidRDefault="006E7967" w:rsidP="006E7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141 491,00</w:t>
            </w:r>
          </w:p>
        </w:tc>
        <w:tc>
          <w:tcPr>
            <w:tcW w:w="1261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111 132,00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111 798,00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112 829,00</w:t>
            </w:r>
          </w:p>
        </w:tc>
        <w:tc>
          <w:tcPr>
            <w:tcW w:w="1134" w:type="dxa"/>
            <w:gridSpan w:val="3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115 811,00</w:t>
            </w:r>
          </w:p>
        </w:tc>
        <w:tc>
          <w:tcPr>
            <w:tcW w:w="1148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116 750,00</w:t>
            </w:r>
          </w:p>
        </w:tc>
        <w:tc>
          <w:tcPr>
            <w:tcW w:w="1120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122 359,00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122 361,00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132 511,00</w:t>
            </w:r>
          </w:p>
        </w:tc>
      </w:tr>
      <w:tr w:rsidR="006E7967" w:rsidRPr="008649BC" w:rsidTr="009D2BFC">
        <w:trPr>
          <w:trHeight w:val="225"/>
        </w:trPr>
        <w:tc>
          <w:tcPr>
            <w:tcW w:w="3261" w:type="dxa"/>
            <w:hideMark/>
          </w:tcPr>
          <w:p w:rsidR="006E7967" w:rsidRPr="008649BC" w:rsidRDefault="006E7967" w:rsidP="006E796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 по  крупным и средним организациям</w:t>
            </w:r>
          </w:p>
        </w:tc>
        <w:tc>
          <w:tcPr>
            <w:tcW w:w="1843" w:type="dxa"/>
            <w:hideMark/>
          </w:tcPr>
          <w:p w:rsidR="006E7967" w:rsidRPr="008649BC" w:rsidRDefault="006E7967" w:rsidP="006E7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76741 </w:t>
            </w:r>
          </w:p>
        </w:tc>
        <w:tc>
          <w:tcPr>
            <w:tcW w:w="1261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45873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46699</w:t>
            </w:r>
          </w:p>
        </w:tc>
        <w:tc>
          <w:tcPr>
            <w:tcW w:w="1134" w:type="dxa"/>
            <w:gridSpan w:val="3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48571</w:t>
            </w:r>
          </w:p>
        </w:tc>
        <w:tc>
          <w:tcPr>
            <w:tcW w:w="1148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49210</w:t>
            </w:r>
          </w:p>
        </w:tc>
        <w:tc>
          <w:tcPr>
            <w:tcW w:w="1120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52219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52001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56621</w:t>
            </w:r>
          </w:p>
        </w:tc>
      </w:tr>
      <w:tr w:rsidR="006E7967" w:rsidRPr="008649BC" w:rsidTr="009D2BFC">
        <w:trPr>
          <w:trHeight w:val="225"/>
        </w:trPr>
        <w:tc>
          <w:tcPr>
            <w:tcW w:w="3261" w:type="dxa"/>
            <w:hideMark/>
          </w:tcPr>
          <w:p w:rsidR="006E7967" w:rsidRPr="008649BC" w:rsidRDefault="006E7967" w:rsidP="006E796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Ликвидировано основных фондов </w:t>
            </w:r>
          </w:p>
        </w:tc>
        <w:tc>
          <w:tcPr>
            <w:tcW w:w="1843" w:type="dxa"/>
            <w:hideMark/>
          </w:tcPr>
          <w:p w:rsidR="006E7967" w:rsidRPr="008649BC" w:rsidRDefault="006E7967" w:rsidP="006E7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54 863,00</w:t>
            </w:r>
          </w:p>
        </w:tc>
        <w:tc>
          <w:tcPr>
            <w:tcW w:w="1261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3 020,00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2 990,00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2 795,00</w:t>
            </w:r>
          </w:p>
        </w:tc>
        <w:tc>
          <w:tcPr>
            <w:tcW w:w="1134" w:type="dxa"/>
            <w:gridSpan w:val="3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2 730,00</w:t>
            </w:r>
          </w:p>
        </w:tc>
        <w:tc>
          <w:tcPr>
            <w:tcW w:w="1148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20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2 230,00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2 080,00</w:t>
            </w:r>
          </w:p>
        </w:tc>
      </w:tr>
      <w:tr w:rsidR="006E7967" w:rsidRPr="008649BC" w:rsidTr="009D2BFC">
        <w:trPr>
          <w:trHeight w:val="225"/>
        </w:trPr>
        <w:tc>
          <w:tcPr>
            <w:tcW w:w="3261" w:type="dxa"/>
            <w:hideMark/>
          </w:tcPr>
          <w:p w:rsidR="006E7967" w:rsidRPr="008649BC" w:rsidRDefault="006E7967" w:rsidP="006E796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 по  крупным и средним организациям</w:t>
            </w:r>
          </w:p>
        </w:tc>
        <w:tc>
          <w:tcPr>
            <w:tcW w:w="1843" w:type="dxa"/>
            <w:hideMark/>
          </w:tcPr>
          <w:p w:rsidR="006E7967" w:rsidRPr="008649BC" w:rsidRDefault="006E7967" w:rsidP="006E7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54033 </w:t>
            </w:r>
          </w:p>
        </w:tc>
        <w:tc>
          <w:tcPr>
            <w:tcW w:w="1261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134" w:type="dxa"/>
            <w:gridSpan w:val="3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148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120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</w:t>
            </w:r>
          </w:p>
        </w:tc>
      </w:tr>
      <w:tr w:rsidR="006E7967" w:rsidRPr="008649BC" w:rsidTr="009D2BFC">
        <w:trPr>
          <w:trHeight w:val="225"/>
        </w:trPr>
        <w:tc>
          <w:tcPr>
            <w:tcW w:w="3261" w:type="dxa"/>
            <w:hideMark/>
          </w:tcPr>
          <w:p w:rsidR="006E7967" w:rsidRPr="008649BC" w:rsidRDefault="006E7967" w:rsidP="006E796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Амортизационные отчисления</w:t>
            </w:r>
          </w:p>
        </w:tc>
        <w:tc>
          <w:tcPr>
            <w:tcW w:w="1843" w:type="dxa"/>
            <w:hideMark/>
          </w:tcPr>
          <w:p w:rsidR="006E7967" w:rsidRPr="008649BC" w:rsidRDefault="006E7967" w:rsidP="006E7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115 477,40</w:t>
            </w:r>
          </w:p>
        </w:tc>
        <w:tc>
          <w:tcPr>
            <w:tcW w:w="1261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116 438,10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117 450,50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118 532,70</w:t>
            </w:r>
          </w:p>
        </w:tc>
        <w:tc>
          <w:tcPr>
            <w:tcW w:w="1134" w:type="dxa"/>
            <w:gridSpan w:val="3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118 641,50</w:t>
            </w:r>
          </w:p>
        </w:tc>
        <w:tc>
          <w:tcPr>
            <w:tcW w:w="1148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119 768,60</w:t>
            </w:r>
          </w:p>
        </w:tc>
        <w:tc>
          <w:tcPr>
            <w:tcW w:w="1120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120 020,30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121 128,80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121 537,90</w:t>
            </w:r>
          </w:p>
        </w:tc>
      </w:tr>
      <w:tr w:rsidR="006E7967" w:rsidRPr="008649BC" w:rsidTr="009D2BFC">
        <w:trPr>
          <w:trHeight w:val="225"/>
        </w:trPr>
        <w:tc>
          <w:tcPr>
            <w:tcW w:w="3261" w:type="dxa"/>
            <w:hideMark/>
          </w:tcPr>
          <w:p w:rsidR="006E7967" w:rsidRPr="008649BC" w:rsidRDefault="006E7967" w:rsidP="006E796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Остаточная балансовая стоимость основных фондов на конец года</w:t>
            </w:r>
          </w:p>
        </w:tc>
        <w:tc>
          <w:tcPr>
            <w:tcW w:w="1843" w:type="dxa"/>
            <w:hideMark/>
          </w:tcPr>
          <w:p w:rsidR="006E7967" w:rsidRPr="008649BC" w:rsidRDefault="006E7967" w:rsidP="006E7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1 266 313,00</w:t>
            </w:r>
          </w:p>
        </w:tc>
        <w:tc>
          <w:tcPr>
            <w:tcW w:w="1261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1257986,9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1249344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941E68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1240845,7</w:t>
            </w:r>
          </w:p>
          <w:p w:rsidR="00941E68" w:rsidRPr="008649BC" w:rsidRDefault="00941E68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1243783,9</w:t>
            </w:r>
          </w:p>
        </w:tc>
        <w:tc>
          <w:tcPr>
            <w:tcW w:w="1148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1 235 267,00</w:t>
            </w:r>
          </w:p>
        </w:tc>
        <w:tc>
          <w:tcPr>
            <w:tcW w:w="1120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1 243 652,60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1 234 269,20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1 252 545,60</w:t>
            </w:r>
          </w:p>
        </w:tc>
      </w:tr>
      <w:tr w:rsidR="006E7967" w:rsidRPr="008649BC" w:rsidTr="009D2BFC">
        <w:trPr>
          <w:trHeight w:val="225"/>
        </w:trPr>
        <w:tc>
          <w:tcPr>
            <w:tcW w:w="3261" w:type="dxa"/>
            <w:hideMark/>
          </w:tcPr>
          <w:p w:rsidR="006E7967" w:rsidRPr="008649BC" w:rsidRDefault="006E7967" w:rsidP="006E796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 том числе: по  крупным и средним организациям</w:t>
            </w:r>
          </w:p>
        </w:tc>
        <w:tc>
          <w:tcPr>
            <w:tcW w:w="1843" w:type="dxa"/>
            <w:hideMark/>
          </w:tcPr>
          <w:p w:rsidR="006E7967" w:rsidRPr="008649BC" w:rsidRDefault="006E7967" w:rsidP="006E7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1065269 </w:t>
            </w:r>
          </w:p>
        </w:tc>
        <w:tc>
          <w:tcPr>
            <w:tcW w:w="1261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1006365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946317</w:t>
            </w:r>
          </w:p>
        </w:tc>
        <w:tc>
          <w:tcPr>
            <w:tcW w:w="1134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885492</w:t>
            </w:r>
          </w:p>
        </w:tc>
        <w:tc>
          <w:tcPr>
            <w:tcW w:w="1134" w:type="dxa"/>
            <w:gridSpan w:val="3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887300</w:t>
            </w:r>
          </w:p>
        </w:tc>
        <w:tc>
          <w:tcPr>
            <w:tcW w:w="1148" w:type="dxa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825342</w:t>
            </w:r>
          </w:p>
        </w:tc>
        <w:tc>
          <w:tcPr>
            <w:tcW w:w="1120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829995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766120</w:t>
            </w:r>
          </w:p>
        </w:tc>
        <w:tc>
          <w:tcPr>
            <w:tcW w:w="1134" w:type="dxa"/>
            <w:gridSpan w:val="2"/>
            <w:noWrap/>
            <w:hideMark/>
          </w:tcPr>
          <w:p w:rsidR="006E7967" w:rsidRPr="008649BC" w:rsidRDefault="006E7967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775044</w:t>
            </w:r>
          </w:p>
        </w:tc>
      </w:tr>
      <w:tr w:rsidR="00834446" w:rsidRPr="008649BC" w:rsidTr="00995016">
        <w:trPr>
          <w:trHeight w:val="225"/>
        </w:trPr>
        <w:tc>
          <w:tcPr>
            <w:tcW w:w="15437" w:type="dxa"/>
            <w:gridSpan w:val="17"/>
            <w:noWrap/>
            <w:hideMark/>
          </w:tcPr>
          <w:p w:rsidR="00834446" w:rsidRPr="008649BC" w:rsidRDefault="00834446" w:rsidP="008344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VIII. Финансы</w:t>
            </w: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834446" w:rsidRPr="008649BC" w:rsidRDefault="0083444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24F" w:rsidRPr="008649BC" w:rsidTr="009D2BFC">
        <w:trPr>
          <w:trHeight w:val="360"/>
        </w:trPr>
        <w:tc>
          <w:tcPr>
            <w:tcW w:w="3261" w:type="dxa"/>
            <w:hideMark/>
          </w:tcPr>
          <w:p w:rsidR="001E524F" w:rsidRPr="008649BC" w:rsidRDefault="001E524F" w:rsidP="001E52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полному кругу предприятий и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1E5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предприятий и организаций - всего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прибыльных предприятий и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убыточных предприятий и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13,0 </w:t>
            </w:r>
          </w:p>
        </w:tc>
      </w:tr>
      <w:tr w:rsidR="001E524F" w:rsidRPr="008649BC" w:rsidTr="009D2BFC">
        <w:trPr>
          <w:trHeight w:val="360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 по крупным и средним предприятиям и организациям: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1E5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предприятий и организаций - всего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прибыльных предприятий и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убыточных предприятий и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1E52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Финансовый результат - всего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102680,0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100162,0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102983,0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105633,0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108354,0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111616,0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113264,0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116458,0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117719,0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115536,0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117067,0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117446,0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118131,0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118803,0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119335,0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119649,0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120341,0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120885,0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12856,0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16905,0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14463,0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12498,0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10449,0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7719,0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6385,0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3883,0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3166,0 </w:t>
            </w:r>
          </w:p>
        </w:tc>
      </w:tr>
      <w:tr w:rsidR="001E524F" w:rsidRPr="008649BC" w:rsidTr="009D2BFC">
        <w:trPr>
          <w:trHeight w:val="360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 по крупным и средним предприятиям и организациям: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1E52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-158,0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-7617,0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-5440,0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-4510,0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-3390,0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-1780,0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-1190,0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-170,0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240,0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380,0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530,0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610,0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158,0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7617,0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5540,0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4710,0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3690,0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2160,0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1630,0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370,0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C554CB" w:rsidP="001E5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A Сельское, лесное хозяйство, охота, рыболовство и рыбоводство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13830,0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15388,0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15644,0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16510,0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17100,0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17900,0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18550,0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20320,0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прибыль прибыльных 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19066,0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19300,0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19450,0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19630,0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19700,0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19800,0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5236,0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3912,0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3806,0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475"/>
        </w:trPr>
        <w:tc>
          <w:tcPr>
            <w:tcW w:w="3261" w:type="dxa"/>
            <w:hideMark/>
          </w:tcPr>
          <w:p w:rsidR="001E524F" w:rsidRPr="008649BC" w:rsidRDefault="00AC16FE" w:rsidP="00AC16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C Обрабатывающие производства ф</w:t>
            </w:r>
            <w:r w:rsidR="001E524F"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57512,0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58606,0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58648,0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58800,0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58901,0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59013,0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59145,0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59437,0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59780,0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59591,0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59630,0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59630,0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59730,0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59810,0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59870,0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59950,0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60140,0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60280,0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2079,0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1024,0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982,0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930,0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909,0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857,0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805,0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703,0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AC16FE" w:rsidP="00AC1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Производство пищевых продуктов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-130,0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-90,0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-70,0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701,0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831,0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AC16FE" w:rsidP="00AC1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Обработка древесины и производство изделий из дерева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58675,0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58696,0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58718,0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58720,0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58751,0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58773,0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58795,0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58817,0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58830,0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58890,0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58910,0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58930,0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58930,0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58960,0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58980,0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59000,0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59020,0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59030,0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209,0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1E524F" w:rsidRPr="008649BC" w:rsidTr="009D2BFC">
        <w:trPr>
          <w:trHeight w:val="360"/>
        </w:trPr>
        <w:tc>
          <w:tcPr>
            <w:tcW w:w="3261" w:type="dxa"/>
            <w:hideMark/>
          </w:tcPr>
          <w:p w:rsidR="001E524F" w:rsidRPr="008649BC" w:rsidRDefault="001E524F" w:rsidP="001E52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Производство химических веществ и химических продуктов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1E5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-1033,0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1033,0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605B0D" w:rsidP="00605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D Обеспечение электрической энергией, газом и паром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-1296,0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1827,0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2502,0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3900,0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4123,0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3798,0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2296,0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605B0D" w:rsidP="00605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E Водоснабжение; водоотведение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2356,0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-4533,0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-2450,0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-1637,0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-546,0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1025,0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2783,0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2790,0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2863,0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2954,0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3025,0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427,0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7323,0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</w:tr>
      <w:tr w:rsidR="001E524F" w:rsidRPr="008649BC" w:rsidTr="009D2BFC">
        <w:trPr>
          <w:trHeight w:val="360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 том числе по крупным и средним предприятиям и организациям: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1E5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-7323,0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-5270,0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-4400,0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-3350,0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-1800,0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-1250,0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7323,0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605B0D" w:rsidP="00605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F Строительство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-23,0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-8,0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605B0D" w:rsidP="00605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G Торговля оптовая и розничная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22734,0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22904,0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22992,0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23369,0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23660,0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24110,0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24120,0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24130,0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24150,0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23601,0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23705,0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23782,0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23890,0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23950,0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24110,0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24120,0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24130,0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24150,0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867,0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521,0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E908B4" w:rsidP="00E908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H: Транспортировка и хранение 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745,0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865,0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925,0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1012,0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рибыль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902,0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1054,0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1075,0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1085,0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1112,0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быток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294,0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E908B4" w:rsidP="00E908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I: Деятельность гостиниц и предприятий общественного питания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959,0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975,0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976,0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977,0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978,0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979,0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982,0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рибыль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959,0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975,0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976,0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977,0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978,0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979,0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982,0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быток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E908B4" w:rsidP="00E908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L: Деятельность по операциям с недвижимым имуществом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5658,0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5837,0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5910,0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6025,0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6162,0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6365,0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6500,0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рибыль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5923,0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6052,0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6120,0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6312,0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6415,0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6500,0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быток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4D0ED5" w:rsidP="004D0E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M: Деятельность профессиональная, научная и техническая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рибыль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быток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4D0ED5" w:rsidP="004D0E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Раздел N: Деятельность административная и сопутствующие дополнительные </w:t>
            </w: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услуги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рибыль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A6375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быток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EE4DAF" w:rsidP="00EE4D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P: Образование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EE4DAF" w:rsidP="00EE4D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S: Предоставление прочих видов услуг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="001E524F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результат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108,0 </w:t>
            </w:r>
          </w:p>
        </w:tc>
      </w:tr>
      <w:tr w:rsidR="001E524F" w:rsidRPr="008649BC" w:rsidTr="009D2BFC">
        <w:trPr>
          <w:trHeight w:val="225"/>
        </w:trPr>
        <w:tc>
          <w:tcPr>
            <w:tcW w:w="3261" w:type="dxa"/>
            <w:hideMark/>
          </w:tcPr>
          <w:p w:rsidR="001E524F" w:rsidRPr="008649BC" w:rsidRDefault="001E524F" w:rsidP="008649BC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 организаций</w:t>
            </w:r>
          </w:p>
        </w:tc>
        <w:tc>
          <w:tcPr>
            <w:tcW w:w="1843" w:type="dxa"/>
            <w:hideMark/>
          </w:tcPr>
          <w:p w:rsidR="001E524F" w:rsidRPr="008649BC" w:rsidRDefault="001E524F" w:rsidP="001E5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61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3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8" w:type="dxa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20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1E524F" w:rsidRPr="008649BC" w:rsidRDefault="001E524F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34446" w:rsidRPr="008649BC" w:rsidTr="00995016">
        <w:trPr>
          <w:trHeight w:val="300"/>
        </w:trPr>
        <w:tc>
          <w:tcPr>
            <w:tcW w:w="15437" w:type="dxa"/>
            <w:gridSpan w:val="17"/>
            <w:noWrap/>
            <w:hideMark/>
          </w:tcPr>
          <w:p w:rsidR="00834446" w:rsidRPr="008649BC" w:rsidRDefault="00834446" w:rsidP="008344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IX. Строительство</w:t>
            </w:r>
          </w:p>
          <w:p w:rsidR="00834446" w:rsidRPr="008649BC" w:rsidRDefault="0083444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E0428" w:rsidRPr="008649BC" w:rsidTr="009D2BFC">
        <w:trPr>
          <w:trHeight w:val="390"/>
        </w:trPr>
        <w:tc>
          <w:tcPr>
            <w:tcW w:w="3261" w:type="dxa"/>
            <w:hideMark/>
          </w:tcPr>
          <w:p w:rsidR="0085327B" w:rsidRPr="008649BC" w:rsidRDefault="0085327B" w:rsidP="008532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843" w:type="dxa"/>
            <w:hideMark/>
          </w:tcPr>
          <w:p w:rsidR="0085327B" w:rsidRPr="008649BC" w:rsidRDefault="0085327B" w:rsidP="008532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тыс.кв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1134" w:type="dxa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3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48" w:type="dxa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gridSpan w:val="2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7E0428" w:rsidRPr="008649BC" w:rsidTr="009D2BFC">
        <w:trPr>
          <w:trHeight w:val="345"/>
        </w:trPr>
        <w:tc>
          <w:tcPr>
            <w:tcW w:w="3261" w:type="dxa"/>
            <w:hideMark/>
          </w:tcPr>
          <w:p w:rsidR="0085327B" w:rsidRPr="008649BC" w:rsidRDefault="0085327B" w:rsidP="008649BC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843" w:type="dxa"/>
            <w:hideMark/>
          </w:tcPr>
          <w:p w:rsidR="0085327B" w:rsidRPr="008649BC" w:rsidRDefault="0085327B" w:rsidP="008532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тыс.кв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1134" w:type="dxa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3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48" w:type="dxa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gridSpan w:val="2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noWrap/>
            <w:hideMark/>
          </w:tcPr>
          <w:p w:rsidR="0085327B" w:rsidRPr="008649BC" w:rsidRDefault="0085327B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834446" w:rsidRPr="008649BC" w:rsidTr="00995016">
        <w:trPr>
          <w:trHeight w:val="225"/>
        </w:trPr>
        <w:tc>
          <w:tcPr>
            <w:tcW w:w="15437" w:type="dxa"/>
            <w:gridSpan w:val="17"/>
            <w:noWrap/>
            <w:hideMark/>
          </w:tcPr>
          <w:p w:rsidR="00834446" w:rsidRPr="008649BC" w:rsidRDefault="00834446" w:rsidP="008344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X. Торговля и услуги населению</w:t>
            </w: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834446" w:rsidRPr="008649BC" w:rsidRDefault="0083444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5D6D" w:rsidRPr="008649BC" w:rsidTr="009D2BFC">
        <w:trPr>
          <w:trHeight w:val="390"/>
        </w:trPr>
        <w:tc>
          <w:tcPr>
            <w:tcW w:w="3261" w:type="dxa"/>
            <w:vMerge w:val="restart"/>
            <w:hideMark/>
          </w:tcPr>
          <w:p w:rsidR="00F35D6D" w:rsidRPr="008649BC" w:rsidRDefault="00F35D6D" w:rsidP="00F35D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843" w:type="dxa"/>
            <w:hideMark/>
          </w:tcPr>
          <w:p w:rsidR="00F35D6D" w:rsidRPr="008649BC" w:rsidRDefault="00F35D6D" w:rsidP="00F35D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134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1829328,1</w:t>
            </w:r>
          </w:p>
        </w:tc>
        <w:tc>
          <w:tcPr>
            <w:tcW w:w="1261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1985250,9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2217058,7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2401943,7</w:t>
            </w:r>
          </w:p>
        </w:tc>
        <w:tc>
          <w:tcPr>
            <w:tcW w:w="1134" w:type="dxa"/>
            <w:gridSpan w:val="3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2416230,4</w:t>
            </w:r>
          </w:p>
        </w:tc>
        <w:tc>
          <w:tcPr>
            <w:tcW w:w="1148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2579831,6</w:t>
            </w:r>
          </w:p>
        </w:tc>
        <w:tc>
          <w:tcPr>
            <w:tcW w:w="1120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2608216,8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2757496,9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2804628,6</w:t>
            </w:r>
          </w:p>
        </w:tc>
      </w:tr>
      <w:tr w:rsidR="00F35D6D" w:rsidRPr="008649BC" w:rsidTr="009D2BFC">
        <w:trPr>
          <w:trHeight w:val="390"/>
        </w:trPr>
        <w:tc>
          <w:tcPr>
            <w:tcW w:w="3261" w:type="dxa"/>
            <w:vMerge/>
            <w:hideMark/>
          </w:tcPr>
          <w:p w:rsidR="00F35D6D" w:rsidRPr="008649BC" w:rsidRDefault="00F35D6D" w:rsidP="00F35D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F35D6D" w:rsidRPr="008649BC" w:rsidRDefault="00F35D6D" w:rsidP="00F35D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61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34" w:type="dxa"/>
            <w:gridSpan w:val="3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48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20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</w:tr>
      <w:tr w:rsidR="00F35D6D" w:rsidRPr="008649BC" w:rsidTr="009D2BFC">
        <w:trPr>
          <w:trHeight w:val="225"/>
        </w:trPr>
        <w:tc>
          <w:tcPr>
            <w:tcW w:w="3261" w:type="dxa"/>
            <w:hideMark/>
          </w:tcPr>
          <w:p w:rsidR="00F35D6D" w:rsidRPr="008649BC" w:rsidRDefault="00F35D6D" w:rsidP="00F35D6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индекс-дефлятор </w:t>
            </w:r>
          </w:p>
        </w:tc>
        <w:tc>
          <w:tcPr>
            <w:tcW w:w="1843" w:type="dxa"/>
            <w:hideMark/>
          </w:tcPr>
          <w:p w:rsidR="00F35D6D" w:rsidRPr="008649BC" w:rsidRDefault="00F35D6D" w:rsidP="00F35D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261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134" w:type="dxa"/>
            <w:gridSpan w:val="3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9C0006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48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20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104,5</w:t>
            </w:r>
          </w:p>
        </w:tc>
      </w:tr>
      <w:tr w:rsidR="00F35D6D" w:rsidRPr="008649BC" w:rsidTr="009D2BFC">
        <w:trPr>
          <w:trHeight w:val="390"/>
        </w:trPr>
        <w:tc>
          <w:tcPr>
            <w:tcW w:w="3261" w:type="dxa"/>
            <w:vMerge w:val="restart"/>
            <w:hideMark/>
          </w:tcPr>
          <w:p w:rsidR="00F35D6D" w:rsidRPr="008649BC" w:rsidRDefault="00F35D6D" w:rsidP="00F35D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843" w:type="dxa"/>
            <w:hideMark/>
          </w:tcPr>
          <w:p w:rsidR="00F35D6D" w:rsidRPr="008649BC" w:rsidRDefault="00F35D6D" w:rsidP="00F35D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134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23126,9</w:t>
            </w:r>
          </w:p>
        </w:tc>
        <w:tc>
          <w:tcPr>
            <w:tcW w:w="1261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25763,4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28464,8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30514,2</w:t>
            </w:r>
          </w:p>
        </w:tc>
        <w:tc>
          <w:tcPr>
            <w:tcW w:w="1134" w:type="dxa"/>
            <w:gridSpan w:val="3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30609,6</w:t>
            </w:r>
          </w:p>
        </w:tc>
        <w:tc>
          <w:tcPr>
            <w:tcW w:w="1148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31797,1</w:t>
            </w:r>
          </w:p>
        </w:tc>
        <w:tc>
          <w:tcPr>
            <w:tcW w:w="1120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31964,4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33133,9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33379,1</w:t>
            </w:r>
          </w:p>
        </w:tc>
      </w:tr>
      <w:tr w:rsidR="00F35D6D" w:rsidRPr="008649BC" w:rsidTr="009D2BFC">
        <w:trPr>
          <w:trHeight w:val="390"/>
        </w:trPr>
        <w:tc>
          <w:tcPr>
            <w:tcW w:w="3261" w:type="dxa"/>
            <w:vMerge/>
            <w:hideMark/>
          </w:tcPr>
          <w:p w:rsidR="00F35D6D" w:rsidRPr="008649BC" w:rsidRDefault="00F35D6D" w:rsidP="00F35D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F35D6D" w:rsidRPr="008649BC" w:rsidRDefault="00F35D6D" w:rsidP="00F35D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261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148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20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F35D6D" w:rsidRPr="008649BC" w:rsidTr="009D2BFC">
        <w:trPr>
          <w:trHeight w:val="225"/>
        </w:trPr>
        <w:tc>
          <w:tcPr>
            <w:tcW w:w="3261" w:type="dxa"/>
            <w:hideMark/>
          </w:tcPr>
          <w:p w:rsidR="00F35D6D" w:rsidRPr="008649BC" w:rsidRDefault="00F35D6D" w:rsidP="00F35D6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         индекс-дефлятор</w:t>
            </w:r>
          </w:p>
        </w:tc>
        <w:tc>
          <w:tcPr>
            <w:tcW w:w="1843" w:type="dxa"/>
            <w:hideMark/>
          </w:tcPr>
          <w:p w:rsidR="00F35D6D" w:rsidRPr="008649BC" w:rsidRDefault="00F35D6D" w:rsidP="00F35D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61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34" w:type="dxa"/>
            <w:gridSpan w:val="3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48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120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103,7</w:t>
            </w:r>
          </w:p>
        </w:tc>
      </w:tr>
      <w:tr w:rsidR="00F35D6D" w:rsidRPr="008649BC" w:rsidTr="009D2BFC">
        <w:trPr>
          <w:trHeight w:val="390"/>
        </w:trPr>
        <w:tc>
          <w:tcPr>
            <w:tcW w:w="3261" w:type="dxa"/>
            <w:vMerge w:val="restart"/>
            <w:hideMark/>
          </w:tcPr>
          <w:p w:rsidR="00F35D6D" w:rsidRPr="008649BC" w:rsidRDefault="00F35D6D" w:rsidP="00F35D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платных услуг населению</w:t>
            </w:r>
          </w:p>
        </w:tc>
        <w:tc>
          <w:tcPr>
            <w:tcW w:w="1843" w:type="dxa"/>
            <w:hideMark/>
          </w:tcPr>
          <w:p w:rsidR="00F35D6D" w:rsidRPr="008649BC" w:rsidRDefault="00F35D6D" w:rsidP="00F35D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134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326293,1</w:t>
            </w:r>
          </w:p>
        </w:tc>
        <w:tc>
          <w:tcPr>
            <w:tcW w:w="1261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363889,9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401186,4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435708,5</w:t>
            </w:r>
          </w:p>
        </w:tc>
        <w:tc>
          <w:tcPr>
            <w:tcW w:w="1134" w:type="dxa"/>
            <w:gridSpan w:val="3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435771,1</w:t>
            </w:r>
          </w:p>
        </w:tc>
        <w:tc>
          <w:tcPr>
            <w:tcW w:w="1148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465256,5</w:t>
            </w:r>
          </w:p>
        </w:tc>
        <w:tc>
          <w:tcPr>
            <w:tcW w:w="1120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467191,9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490585,1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497037,1</w:t>
            </w:r>
          </w:p>
        </w:tc>
      </w:tr>
      <w:tr w:rsidR="00F35D6D" w:rsidRPr="008649BC" w:rsidTr="009D2BFC">
        <w:trPr>
          <w:trHeight w:val="390"/>
        </w:trPr>
        <w:tc>
          <w:tcPr>
            <w:tcW w:w="3261" w:type="dxa"/>
            <w:vMerge/>
            <w:hideMark/>
          </w:tcPr>
          <w:p w:rsidR="00F35D6D" w:rsidRPr="008649BC" w:rsidRDefault="00F35D6D" w:rsidP="00F35D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F35D6D" w:rsidRPr="008649BC" w:rsidRDefault="00F35D6D" w:rsidP="00F35D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261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gridSpan w:val="3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148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20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F35D6D" w:rsidRPr="008649BC" w:rsidTr="009D2BFC">
        <w:trPr>
          <w:trHeight w:val="435"/>
        </w:trPr>
        <w:tc>
          <w:tcPr>
            <w:tcW w:w="3261" w:type="dxa"/>
            <w:hideMark/>
          </w:tcPr>
          <w:p w:rsidR="00F35D6D" w:rsidRPr="008649BC" w:rsidRDefault="00F35D6D" w:rsidP="00F35D6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индекс-дефлятор </w:t>
            </w:r>
          </w:p>
        </w:tc>
        <w:tc>
          <w:tcPr>
            <w:tcW w:w="1843" w:type="dxa"/>
            <w:hideMark/>
          </w:tcPr>
          <w:p w:rsidR="00F35D6D" w:rsidRPr="008649BC" w:rsidRDefault="00F35D6D" w:rsidP="00F35D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261" w:type="dxa"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134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4" w:type="dxa"/>
            <w:gridSpan w:val="3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148" w:type="dxa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20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134" w:type="dxa"/>
            <w:gridSpan w:val="2"/>
            <w:noWrap/>
            <w:hideMark/>
          </w:tcPr>
          <w:p w:rsidR="00F35D6D" w:rsidRPr="008649BC" w:rsidRDefault="00F35D6D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104,2</w:t>
            </w:r>
          </w:p>
        </w:tc>
      </w:tr>
      <w:tr w:rsidR="00834446" w:rsidRPr="008649BC" w:rsidTr="00995016">
        <w:trPr>
          <w:trHeight w:val="395"/>
        </w:trPr>
        <w:tc>
          <w:tcPr>
            <w:tcW w:w="15437" w:type="dxa"/>
            <w:gridSpan w:val="17"/>
            <w:noWrap/>
            <w:hideMark/>
          </w:tcPr>
          <w:p w:rsidR="00834446" w:rsidRPr="008649BC" w:rsidRDefault="00834446" w:rsidP="0083444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XI. Баланс трудовых ресурсов</w:t>
            </w: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834446" w:rsidRPr="008649BC" w:rsidRDefault="00834446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трудовых ресурсов, всего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6 048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5 790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5 681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5 576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5 582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5 471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5 482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5 367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5 382</w:t>
            </w:r>
          </w:p>
        </w:tc>
      </w:tr>
      <w:tr w:rsidR="00C92B47" w:rsidRPr="008649BC" w:rsidTr="009D2BFC">
        <w:trPr>
          <w:trHeight w:val="179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4 973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4 711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 старше трудоспособного возраста и подростки, занятые в экономике, из них: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671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лица старше трудоспособного возраста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1A6375"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одростки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миграция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-155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-149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-146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-147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-143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-141</w:t>
            </w:r>
          </w:p>
        </w:tc>
      </w:tr>
      <w:tr w:rsidR="00C92B47" w:rsidRPr="008649BC" w:rsidTr="009D2BFC">
        <w:trPr>
          <w:trHeight w:val="60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занятых в экономике (среднегодовая, включая лиц, занятых в личном подсобном хозяйстве) - всего</w:t>
            </w:r>
            <w:proofErr w:type="gramEnd"/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5 377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5 281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5 186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5 088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5 096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4 994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4 896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4 911</w:t>
            </w:r>
          </w:p>
        </w:tc>
      </w:tr>
      <w:tr w:rsidR="00C92B47" w:rsidRPr="008649BC" w:rsidTr="009D2BFC">
        <w:trPr>
          <w:trHeight w:val="24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2B47" w:rsidRPr="008649BC" w:rsidTr="009D2BFC">
        <w:trPr>
          <w:trHeight w:val="40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C92B47" w:rsidRPr="008649BC" w:rsidTr="009D2BFC">
        <w:trPr>
          <w:trHeight w:val="6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02 Лесоводство и лесозаготовки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ПРОМЫШЛЕННОСТЬ 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1 375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C Обрабатывающие производства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1 072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Производство пищевых продуктов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Производство текстильных изделий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Производство одежды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92B47" w:rsidRPr="008649BC" w:rsidTr="009D2BFC">
        <w:trPr>
          <w:trHeight w:val="654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</w:tr>
      <w:tr w:rsidR="00C92B47" w:rsidRPr="008649BC" w:rsidTr="009D2BFC">
        <w:trPr>
          <w:trHeight w:val="39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Производство прочей неметаллической минеральной продукции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Производство мебели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92B47" w:rsidRPr="008649BC" w:rsidTr="009D2BFC">
        <w:trPr>
          <w:trHeight w:val="39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C92B47" w:rsidRPr="008649BC" w:rsidTr="009D2BFC">
        <w:trPr>
          <w:trHeight w:val="58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F Строительство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C92B47" w:rsidRPr="008649BC" w:rsidTr="009D2BFC">
        <w:trPr>
          <w:trHeight w:val="60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G Торговля оптовая и розничная; ремонт автотранспортных средств и мотоциклов 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H Транспортировка и хранение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</w:tr>
      <w:tr w:rsidR="00C92B47" w:rsidRPr="008649BC" w:rsidTr="009D2BFC">
        <w:trPr>
          <w:trHeight w:val="39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Раздел J Деятельность в области информации и связи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K Деятельность финансовая и страховая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C92B47" w:rsidRPr="008649BC" w:rsidTr="009D2BFC">
        <w:trPr>
          <w:trHeight w:val="39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C92B47" w:rsidRPr="008649BC" w:rsidTr="009D2BFC">
        <w:trPr>
          <w:trHeight w:val="39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C92B47" w:rsidRPr="008649BC" w:rsidTr="009D2BFC">
        <w:trPr>
          <w:trHeight w:val="39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C92B47" w:rsidRPr="008649BC" w:rsidTr="009D2BFC">
        <w:trPr>
          <w:trHeight w:val="58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P Образование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C92B47" w:rsidRPr="008649BC" w:rsidTr="009D2BFC">
        <w:trPr>
          <w:trHeight w:val="58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Учащиеся в трудоспособном возрасте, обучающиеся с отрывом от работы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C92B47" w:rsidRPr="008649BC" w:rsidTr="009D2BFC">
        <w:trPr>
          <w:trHeight w:val="58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Трудоспособное население в трудоспособном возрасте, не занятое трудовой деятельностью и учебой, в том числе: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193</w:t>
            </w:r>
          </w:p>
        </w:tc>
      </w:tr>
      <w:tr w:rsidR="00C92B47" w:rsidRPr="008649BC" w:rsidTr="009D2BFC">
        <w:trPr>
          <w:trHeight w:val="70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безработных, рассчитанная по методологии МОТ (общая численность безработных)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C92B47" w:rsidRPr="008649BC" w:rsidTr="009D2BFC">
        <w:trPr>
          <w:trHeight w:val="58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Численность безработных, зарегистрированных в государственных учреждениях службы занятости населения (среднегодовая)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1" w:type="dxa"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C92B47" w:rsidRPr="008649BC" w:rsidTr="009D2BFC">
        <w:trPr>
          <w:trHeight w:val="63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среднегодовой численности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занятых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экономике по формам собственности: 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5 377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5 281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5 186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5 088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5 096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4 994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4 896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4 911</w:t>
            </w:r>
          </w:p>
        </w:tc>
      </w:tr>
      <w:tr w:rsidR="00C92B47" w:rsidRPr="008649BC" w:rsidTr="009D2BFC">
        <w:trPr>
          <w:trHeight w:val="39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организациях государственной и муниципальной форм собственности - всего, в том числе: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1 430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1 402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1 375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1 378</w:t>
            </w:r>
          </w:p>
        </w:tc>
      </w:tr>
      <w:tr w:rsidR="00C92B47" w:rsidRPr="008649BC" w:rsidTr="009D2BFC">
        <w:trPr>
          <w:trHeight w:val="39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организациях государственной формы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собственности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</w:tr>
      <w:tr w:rsidR="00C92B47" w:rsidRPr="008649BC" w:rsidTr="009D2BFC">
        <w:trPr>
          <w:trHeight w:val="39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организациях муниципальной формы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собственности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</w:tr>
      <w:tr w:rsidR="00C92B47" w:rsidRPr="008649BC" w:rsidTr="009D2BFC">
        <w:trPr>
          <w:trHeight w:val="43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общественных объединениях и организациях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92B47" w:rsidRPr="008649BC" w:rsidTr="009D2BFC">
        <w:trPr>
          <w:trHeight w:val="43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организациях  смешанной формой собственности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</w:tr>
      <w:tr w:rsidR="00C92B47" w:rsidRPr="008649BC" w:rsidTr="009D2BFC">
        <w:trPr>
          <w:trHeight w:val="43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организациях с иностранным участием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92B47" w:rsidRPr="008649BC" w:rsidTr="009D2BFC">
        <w:trPr>
          <w:trHeight w:val="43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частном секторе, всего, в том числе 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3 348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3 288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3 226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3 231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3 166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3 172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3 103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3 114</w:t>
            </w:r>
          </w:p>
        </w:tc>
      </w:tr>
      <w:tr w:rsidR="00C92B47" w:rsidRPr="008649BC" w:rsidTr="009D2BFC">
        <w:trPr>
          <w:trHeight w:val="42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крестьянских (фермерских) хозяйствах,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включая наемных работников, из них: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C92B47" w:rsidRPr="008649BC" w:rsidTr="009D2BFC">
        <w:trPr>
          <w:trHeight w:val="42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владельцы фермерских хозяйств (фермеры)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92B47" w:rsidRPr="008649BC" w:rsidTr="009D2BFC">
        <w:trPr>
          <w:trHeight w:val="42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наемные работники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C92B47" w:rsidRPr="008649BC" w:rsidTr="009D2BFC">
        <w:trPr>
          <w:trHeight w:val="42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на частных предприятиях, из них: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1 838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1 735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</w:t>
            </w:r>
          </w:p>
        </w:tc>
      </w:tr>
      <w:tr w:rsidR="00C92B47" w:rsidRPr="008649BC" w:rsidTr="009D2BFC">
        <w:trPr>
          <w:trHeight w:val="42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занятые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малых предприятиях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</w:t>
            </w:r>
          </w:p>
        </w:tc>
      </w:tr>
      <w:tr w:rsidR="00C92B47" w:rsidRPr="008649BC" w:rsidTr="009D2BFC">
        <w:trPr>
          <w:trHeight w:val="42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занятые индивидуальным трудом и по найму у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отдельных граждан, из них:</w:t>
            </w:r>
            <w:proofErr w:type="gramEnd"/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1 347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1 276</w:t>
            </w:r>
          </w:p>
        </w:tc>
      </w:tr>
      <w:tr w:rsidR="00C92B47" w:rsidRPr="008649BC" w:rsidTr="009D2BFC">
        <w:trPr>
          <w:trHeight w:val="42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индивидуальные предприниматели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C92B47" w:rsidRPr="008649BC" w:rsidTr="009D2BFC">
        <w:trPr>
          <w:trHeight w:val="42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занятые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найму у отдельных граждан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</w:tr>
      <w:tr w:rsidR="00C92B47" w:rsidRPr="008649BC" w:rsidTr="009D2BFC">
        <w:trPr>
          <w:trHeight w:val="60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физические лица - плательщики налога на 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профессиональный доход ("</w:t>
            </w:r>
            <w:proofErr w:type="spellStart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самозанятые</w:t>
            </w:r>
            <w:proofErr w:type="spellEnd"/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граждане")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</w:tr>
      <w:tr w:rsidR="00C92B47" w:rsidRPr="008649BC" w:rsidTr="009D2BFC">
        <w:trPr>
          <w:trHeight w:val="60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лица, занятые в домашнем хозяйстве (включая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личное подсобное хозяйство), производством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товаров и услуг для реализации 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92B47" w:rsidRPr="008649BC" w:rsidTr="009D2BFC">
        <w:trPr>
          <w:trHeight w:val="51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Численность рабочей силы  (по балансу трудовых ресурсов) 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5 605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5 448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5 350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5 249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5 254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5 151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5 063</w:t>
            </w:r>
          </w:p>
        </w:tc>
      </w:tr>
      <w:tr w:rsidR="00C92B47" w:rsidRPr="008649BC" w:rsidTr="009D2BFC">
        <w:trPr>
          <w:trHeight w:val="45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безработицы (по методологии МОТ)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C92B47" w:rsidRPr="008649BC" w:rsidTr="009D2BFC">
        <w:trPr>
          <w:trHeight w:val="54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зарегистрированной безработицы, 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среднегодовая</w:t>
            </w:r>
            <w:proofErr w:type="gramEnd"/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C92B47" w:rsidRPr="008649BC" w:rsidTr="009D2BFC">
        <w:trPr>
          <w:trHeight w:val="45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зарегистрированной безработицы, на конец года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C92B47" w:rsidRPr="008649BC" w:rsidTr="009D2BFC">
        <w:trPr>
          <w:trHeight w:val="57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работающих в бюджетных организациях</w:t>
            </w:r>
            <w:proofErr w:type="gramEnd"/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</w:tr>
      <w:tr w:rsidR="00C92B47" w:rsidRPr="008649BC" w:rsidTr="009D2BFC">
        <w:trPr>
          <w:trHeight w:val="63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занятого населения в организациях, включая занятых по найму у индивидуальных предпринимателей и отдельных граждан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4 737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4 647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4 559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4 473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  <w:t>4 398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  <w:t>4 317</w:t>
            </w:r>
          </w:p>
        </w:tc>
      </w:tr>
      <w:tr w:rsidR="00C92B47" w:rsidRPr="008649BC" w:rsidTr="009D2BFC">
        <w:trPr>
          <w:trHeight w:val="31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2B47" w:rsidRPr="008649BC" w:rsidTr="009D2BFC">
        <w:trPr>
          <w:trHeight w:val="43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C92B47" w:rsidRPr="008649BC" w:rsidTr="009D2BFC">
        <w:trPr>
          <w:trHeight w:val="6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том числе: 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C92B47" w:rsidRPr="008649BC" w:rsidTr="009D2BFC">
        <w:trPr>
          <w:trHeight w:val="36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в том числе: 02 Лесоводство и лесозаготовки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</w:tr>
      <w:tr w:rsidR="00C92B47" w:rsidRPr="008649BC" w:rsidTr="009D2BFC">
        <w:trPr>
          <w:trHeight w:val="39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ПРОМЫШЛЕННОСТЬ 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1 366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1 337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1 289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  <w:t>1 291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  <w:t>1 267</w:t>
            </w:r>
          </w:p>
        </w:tc>
      </w:tr>
      <w:tr w:rsidR="00C92B47" w:rsidRPr="008649BC" w:rsidTr="009D2BFC">
        <w:trPr>
          <w:trHeight w:val="42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B Добыча полезных ископаемых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92B47" w:rsidRPr="008649BC" w:rsidTr="009D2BFC">
        <w:trPr>
          <w:trHeight w:val="48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C Обрабатывающие производства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</w:tr>
      <w:tr w:rsidR="00C92B47" w:rsidRPr="008649BC" w:rsidTr="009D2BFC">
        <w:trPr>
          <w:trHeight w:val="57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C92B47" w:rsidRPr="008649BC" w:rsidTr="009D2BFC">
        <w:trPr>
          <w:trHeight w:val="70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C92B47" w:rsidRPr="008649BC" w:rsidTr="009D2BFC">
        <w:trPr>
          <w:trHeight w:val="43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F Строительство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C92B47" w:rsidRPr="008649BC" w:rsidTr="009D2BFC">
        <w:trPr>
          <w:trHeight w:val="61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G Торговля оптовая и розничная; ремонт автотранспортных средств и мотоциклов 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</w:tr>
      <w:tr w:rsidR="00C92B47" w:rsidRPr="008649BC" w:rsidTr="009D2BFC">
        <w:trPr>
          <w:trHeight w:val="34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H Транспортировка и хранение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  <w:tr w:rsidR="00C92B47" w:rsidRPr="008649BC" w:rsidTr="009D2BFC">
        <w:trPr>
          <w:trHeight w:val="43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92B47" w:rsidRPr="008649BC" w:rsidTr="009D2BFC">
        <w:trPr>
          <w:trHeight w:val="46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C92B47" w:rsidRPr="008649BC" w:rsidTr="009D2BFC">
        <w:trPr>
          <w:trHeight w:val="46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K Деятельность финансовая и страховая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C92B47" w:rsidRPr="008649BC" w:rsidTr="009D2BFC">
        <w:trPr>
          <w:trHeight w:val="61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C92B47" w:rsidRPr="008649BC" w:rsidTr="009D2BFC">
        <w:trPr>
          <w:trHeight w:val="45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92B47" w:rsidRPr="008649BC" w:rsidTr="009D2BFC">
        <w:trPr>
          <w:trHeight w:val="45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N Деятельность административная и сопутствующие дополнительные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92B47" w:rsidRPr="008649BC" w:rsidTr="009D2BFC">
        <w:trPr>
          <w:trHeight w:val="58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</w:tr>
      <w:tr w:rsidR="00C92B47" w:rsidRPr="008649BC" w:rsidTr="009D2BFC">
        <w:trPr>
          <w:trHeight w:val="43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P Образование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</w:tr>
      <w:tr w:rsidR="00C92B47" w:rsidRPr="008649BC" w:rsidTr="009D2BFC">
        <w:trPr>
          <w:trHeight w:val="43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</w:tr>
      <w:tr w:rsidR="00C92B47" w:rsidRPr="008649BC" w:rsidTr="009D2BFC">
        <w:trPr>
          <w:trHeight w:val="435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C92B47" w:rsidRPr="008649BC" w:rsidTr="009D2BFC">
        <w:trPr>
          <w:trHeight w:val="420"/>
        </w:trPr>
        <w:tc>
          <w:tcPr>
            <w:tcW w:w="3261" w:type="dxa"/>
            <w:hideMark/>
          </w:tcPr>
          <w:p w:rsidR="00C92B47" w:rsidRPr="008649BC" w:rsidRDefault="00C92B47" w:rsidP="00C92B4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843" w:type="dxa"/>
            <w:hideMark/>
          </w:tcPr>
          <w:p w:rsidR="00C92B47" w:rsidRPr="008649BC" w:rsidRDefault="00C92B47" w:rsidP="00C92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1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8" w:type="dxa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:rsidR="00C92B47" w:rsidRPr="008649BC" w:rsidRDefault="00C92B47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34446" w:rsidRPr="008649BC" w:rsidTr="00995016">
        <w:trPr>
          <w:trHeight w:val="300"/>
        </w:trPr>
        <w:tc>
          <w:tcPr>
            <w:tcW w:w="15437" w:type="dxa"/>
            <w:gridSpan w:val="17"/>
            <w:noWrap/>
            <w:hideMark/>
          </w:tcPr>
          <w:p w:rsidR="00834446" w:rsidRPr="008649BC" w:rsidRDefault="00834446" w:rsidP="008344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XII. Труд</w:t>
            </w:r>
          </w:p>
          <w:p w:rsidR="00834446" w:rsidRPr="008649BC" w:rsidRDefault="00834446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1373 151,4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1440 379,1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1612 542,5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1714 997,8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1730 220,5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1792 772,7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1817 633,4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1863 912,6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1901 924,0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A Сельское, лесное хозяйство, охота, рыболовство и рыбоводство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110280,3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118881,8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133112,1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141738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142784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147923,1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149714,4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154058,7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156659,1</w:t>
            </w:r>
          </w:p>
        </w:tc>
      </w:tr>
      <w:tr w:rsidR="0047716A" w:rsidRPr="008649BC" w:rsidTr="009D2BFC">
        <w:trPr>
          <w:trHeight w:val="58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том числе: 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30 429,20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28 330,60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32 616,50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34 781,30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35 038,00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36 123,70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36 561,20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37 677,70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38 313,60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том числе: 02 Лесоводство и лесозаготовки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79 851,20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90 551,20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100 495,70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106 956,60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107 746,00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111 799,40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113 153,20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116 381,10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118 345,50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ПРОМЫШЛЕННОСТЬ 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346 081,0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363 257,1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431 099,5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459 244,5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463 345,0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479 804,2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486 375,5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498 416,6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508 857,6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B Добыча полезных ископаемых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Обрабатывающие производства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283 507,50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297 062,00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357 570,50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380546,2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384 065,90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397 762,50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403 340,30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413 250,50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422 253,90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D Обеспечение электрической энергией, газом и паром; кондиционирование воздуха                                                   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53 056,10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56 233,10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62 867,00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67140,7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67 636,20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70 074,80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70 923,40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72 832,00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74 061,40</w:t>
            </w:r>
          </w:p>
        </w:tc>
      </w:tr>
      <w:tr w:rsidR="0047716A" w:rsidRPr="008649BC" w:rsidTr="009D2BFC">
        <w:trPr>
          <w:trHeight w:val="58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E Водоснабжение; водоотведение, организация сбора и утилизации отходов, </w:t>
            </w: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деятельность по ликвидации загрязнений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9 517,40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9 962,00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10 662,00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11557,6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11 642,90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11 966,90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12 111,80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12 334,10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12 542,30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Раздел F Строительство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9 124,20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9 243,30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10 087,00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10934,4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11 015,00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11 338,60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11 475,90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11 705,10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11 902,70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G Торговля оптовая и розничная; ремонт автотранспортных средств и мотоциклов 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142 122,20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155 667,50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171 058,10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181586,7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183 479,50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190 176,50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193 070,70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198 057,80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202 031,20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H Транспортировка и хранение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102 038,10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85 965,20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94 601,70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100424,5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101 471,30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105 013,40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106 612,10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109 362,20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111 556,80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10 167,20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4 111,40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4 974,80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5108,9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5 146,60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5 440,90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5 506,80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5 772,80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5 870,30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7 938,00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13 097,70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15 274,50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16219,7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16 339,40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16 914,10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17 118,90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17 564,00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17 860,50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K Деятельность финансовая и страховая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19 794,50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21 556,20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23 989,40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25204,4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25 793,40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26 416,60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27 167,70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27 575,90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28 041,40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10 467,90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8 923,90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9 931,50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10765,7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10 845,20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11 083,30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11 217,50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11 759,40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11 957,90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10 931,80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11 901,20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14 367,40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15280,4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15 393,20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15 960,70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16 153,90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16 602,20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16 882,40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5 236,10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5 759,70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6 623,70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6838,2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6 888,70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7 282,70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7 370,90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7 726,90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7 857,30</w:t>
            </w:r>
          </w:p>
        </w:tc>
      </w:tr>
      <w:tr w:rsidR="0047716A" w:rsidRPr="008649BC" w:rsidTr="009D2BFC">
        <w:trPr>
          <w:trHeight w:val="58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210 890,30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221 991,30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228 744,20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243246,9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245635,40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254 667,20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257 751,10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264 212,20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270 025,40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P Образование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168 564,20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183 028,60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206 640,40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219833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221 455,40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229 686,10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232 966,40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238 467,40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243 556,10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190 100,90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205 118,90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225 766,00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240207,6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241 980,40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251 004,40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254 585,60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261 205,10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266 191,50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28 050,40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29 088,20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33 011,30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34830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35 087,10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36 585,90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37 028,90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37 739,30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38 924,60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1 364,30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2 787,10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3 260,90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3534,9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3 560,90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3 475,00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3 517,10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3 687,00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3 749,20</w:t>
            </w:r>
          </w:p>
        </w:tc>
      </w:tr>
      <w:tr w:rsidR="0047716A" w:rsidRPr="008649BC" w:rsidTr="009D2BFC">
        <w:trPr>
          <w:trHeight w:val="54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  <w:t>24 156,5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color w:val="9C0006"/>
                <w:sz w:val="20"/>
                <w:szCs w:val="20"/>
                <w:lang w:eastAsia="ru-RU"/>
              </w:rPr>
              <w:t>25 829,9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29 475,4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31 950,9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32 184,2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34 031,4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34 440,5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36 097,2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36 713,8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A Сельское, лесное хозяйство, охота, рыболовство и рыбоводство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19 763,5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21 489,8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24 487,1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26 542,7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26 738,6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28 272,8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28 615,1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29 995,9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30 502,2</w:t>
            </w:r>
          </w:p>
        </w:tc>
      </w:tr>
      <w:tr w:rsidR="0047716A" w:rsidRPr="008649BC" w:rsidTr="009D2BFC">
        <w:trPr>
          <w:trHeight w:val="58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том числе: 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17 488,0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18 887,1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22 097,9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23 954,1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24 130,9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25 511,1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25 820,1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27 067,3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27 524,1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 том числе: 02 Лесоводство и лесозаготовки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20 794,6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22 458,1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25 377,7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27 509,4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27 712,4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29 297,5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29 652,3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31 084,7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31 609,4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ПРОМЫШЛЕННОСТЬ 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21 363,0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22 160,6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26 869,8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29 125,1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29 340,5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31 019,1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31 395,3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32 911,8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33 468,7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B Добыча полезных ископаемых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</w:t>
            </w:r>
            <w:proofErr w:type="gramStart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Обрабатывающие производства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21 400,0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22 063,4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27 138,0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29 417,6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29 634,7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31 329,7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31 709,1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33 240,9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33 801,9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D Обеспечение электрической энергией, газом и паром; кондиционирование воздуха                                                   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21 256,5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22 638,1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25 807,5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27 975,3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28 181,8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29 793,7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30 154,5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31 611,1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32 144,7</w:t>
            </w:r>
          </w:p>
        </w:tc>
      </w:tr>
      <w:tr w:rsidR="0047716A" w:rsidRPr="008649BC" w:rsidTr="009D2BFC">
        <w:trPr>
          <w:trHeight w:val="58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20 871,5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22 436,9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24 680,6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26 753,7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26 951,2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28 492,6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28 837,6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30 230,6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30 740,9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F Строительство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18 545,1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19 750,6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22 120,6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23 978,9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24 155,7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25 537,4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25 846,6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27 095,1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27 552,5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Раздел G Торговля оптовая и розничная; ремонт автотранспортных средств и мотоциклов 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17 416,9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18 827,7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21 087,0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22 858,3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23 027,0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24 344,2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24 638,9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25 829,1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26 265,1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H Транспортировка и хранение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19 683,3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20 824,9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23 323,9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25 283,1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25 469,7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26 926,5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27 252,6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28 569,0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29 051,3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15 986,2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18 032,5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21 819,3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23 652,3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23 826,9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25 189,4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25 494,4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26 725,9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27 177,3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20 045,5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21 829,5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25 977,0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28 159,2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28 367,0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29 989,5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30 352,7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31 818,8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32 356,0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K Деятельность финансовая и страховая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24 993,1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30 755,6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33 339,2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33 585,2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35 506,2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35 936,1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37 672,0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38 307,9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Раздел L Деятельность по операциям с недвижимым имуществом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21 808,1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23 989,0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27 587,5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29 904,7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30 125,6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31 848,6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32 234,2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33 791,4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34 361,8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16 267,6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18 366,0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22 590,3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24 487,8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24 668,6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26 079,6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26 395,3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27 670,3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28 137,3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20 778,2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22 856,0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26 284,5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28 492,5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28 702,9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30 344,6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30 712,1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32 195,4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32 738,8</w:t>
            </w:r>
          </w:p>
        </w:tc>
      </w:tr>
      <w:tr w:rsidR="0047716A" w:rsidRPr="008649BC" w:rsidTr="009D2BFC">
        <w:trPr>
          <w:trHeight w:val="58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40 681,0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43 121,9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45 277,9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49 081,3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49 443,5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52 271,6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52 904,6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55 460,2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56 396,3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P Образование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28 726,0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30 937,9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35 578,6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38 567,2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38 851,8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41 074,1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41 571,4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43 579,6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44 315,2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31 939,0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34 462,2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38 632,1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41 877,2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42 186,3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44 599,2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45 139,3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47 319,8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48 118,5</w:t>
            </w:r>
          </w:p>
        </w:tc>
      </w:tr>
      <w:tr w:rsidR="0047716A" w:rsidRPr="008649BC" w:rsidTr="009D2BFC">
        <w:trPr>
          <w:trHeight w:val="390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30 757,0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31 895,0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36 679,2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39 760,3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40 053,8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42 344,8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42 857,5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44 927,7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45 686,2</w:t>
            </w:r>
          </w:p>
        </w:tc>
      </w:tr>
      <w:tr w:rsidR="0047716A" w:rsidRPr="008649BC" w:rsidTr="009D2BFC">
        <w:trPr>
          <w:trHeight w:val="225"/>
        </w:trPr>
        <w:tc>
          <w:tcPr>
            <w:tcW w:w="3261" w:type="dxa"/>
            <w:hideMark/>
          </w:tcPr>
          <w:p w:rsidR="0047716A" w:rsidRPr="008649BC" w:rsidRDefault="0047716A" w:rsidP="004771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843" w:type="dxa"/>
            <w:hideMark/>
          </w:tcPr>
          <w:p w:rsidR="0047716A" w:rsidRPr="008649BC" w:rsidRDefault="0047716A" w:rsidP="00477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16 241,7</w:t>
            </w:r>
          </w:p>
        </w:tc>
        <w:tc>
          <w:tcPr>
            <w:tcW w:w="1261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17 866,0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20 903,2</w:t>
            </w:r>
          </w:p>
        </w:tc>
        <w:tc>
          <w:tcPr>
            <w:tcW w:w="1134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22 659,6</w:t>
            </w:r>
          </w:p>
        </w:tc>
        <w:tc>
          <w:tcPr>
            <w:tcW w:w="1134" w:type="dxa"/>
            <w:gridSpan w:val="3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22 826,3</w:t>
            </w:r>
          </w:p>
        </w:tc>
        <w:tc>
          <w:tcPr>
            <w:tcW w:w="1148" w:type="dxa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24 131,9</w:t>
            </w:r>
          </w:p>
        </w:tc>
        <w:tc>
          <w:tcPr>
            <w:tcW w:w="1120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24 424,3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25 604,2</w:t>
            </w:r>
          </w:p>
        </w:tc>
        <w:tc>
          <w:tcPr>
            <w:tcW w:w="1134" w:type="dxa"/>
            <w:gridSpan w:val="2"/>
            <w:noWrap/>
            <w:hideMark/>
          </w:tcPr>
          <w:p w:rsidR="0047716A" w:rsidRPr="008649BC" w:rsidRDefault="0047716A" w:rsidP="00CA288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26 036,1</w:t>
            </w:r>
          </w:p>
        </w:tc>
      </w:tr>
    </w:tbl>
    <w:p w:rsidR="000C0655" w:rsidRPr="008649BC" w:rsidRDefault="008649BC" w:rsidP="008649B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sectPr w:rsidR="000C0655" w:rsidRPr="008649BC" w:rsidSect="00E6620E">
      <w:pgSz w:w="16838" w:h="11906" w:orient="landscape"/>
      <w:pgMar w:top="1554" w:right="1134" w:bottom="709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0D" w:rsidRDefault="00BE060D" w:rsidP="009E62AC">
      <w:pPr>
        <w:spacing w:after="0" w:line="240" w:lineRule="auto"/>
      </w:pPr>
      <w:r>
        <w:separator/>
      </w:r>
    </w:p>
  </w:endnote>
  <w:endnote w:type="continuationSeparator" w:id="0">
    <w:p w:rsidR="00BE060D" w:rsidRDefault="00BE060D" w:rsidP="009E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0D" w:rsidRDefault="00BE060D" w:rsidP="009E62AC">
      <w:pPr>
        <w:spacing w:after="0" w:line="240" w:lineRule="auto"/>
      </w:pPr>
      <w:r>
        <w:separator/>
      </w:r>
    </w:p>
  </w:footnote>
  <w:footnote w:type="continuationSeparator" w:id="0">
    <w:p w:rsidR="00BE060D" w:rsidRDefault="00BE060D" w:rsidP="009E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1843"/>
      <w:gridCol w:w="1134"/>
      <w:gridCol w:w="1275"/>
      <w:gridCol w:w="1041"/>
      <w:gridCol w:w="1227"/>
      <w:gridCol w:w="1134"/>
      <w:gridCol w:w="1134"/>
      <w:gridCol w:w="1134"/>
      <w:gridCol w:w="1134"/>
      <w:gridCol w:w="1134"/>
    </w:tblGrid>
    <w:tr w:rsidR="00734AF4" w:rsidRPr="001F37BA" w:rsidTr="00995016">
      <w:trPr>
        <w:trHeight w:val="280"/>
      </w:trPr>
      <w:tc>
        <w:tcPr>
          <w:tcW w:w="3227" w:type="dxa"/>
          <w:vMerge w:val="restart"/>
          <w:shd w:val="clear" w:color="auto" w:fill="auto"/>
          <w:noWrap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Показатели</w:t>
          </w:r>
        </w:p>
      </w:tc>
      <w:tc>
        <w:tcPr>
          <w:tcW w:w="1843" w:type="dxa"/>
          <w:vMerge w:val="restart"/>
          <w:shd w:val="clear" w:color="auto" w:fill="auto"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Единица измерения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отчет</w:t>
          </w:r>
        </w:p>
      </w:tc>
      <w:tc>
        <w:tcPr>
          <w:tcW w:w="1275" w:type="dxa"/>
          <w:shd w:val="clear" w:color="auto" w:fill="auto"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отчет</w:t>
          </w:r>
        </w:p>
      </w:tc>
      <w:tc>
        <w:tcPr>
          <w:tcW w:w="1041" w:type="dxa"/>
          <w:shd w:val="clear" w:color="auto" w:fill="auto"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оценка</w:t>
          </w:r>
        </w:p>
      </w:tc>
      <w:tc>
        <w:tcPr>
          <w:tcW w:w="6897" w:type="dxa"/>
          <w:gridSpan w:val="6"/>
          <w:shd w:val="clear" w:color="auto" w:fill="auto"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прогноз</w:t>
          </w:r>
        </w:p>
      </w:tc>
    </w:tr>
    <w:tr w:rsidR="00734AF4" w:rsidRPr="001F37BA" w:rsidTr="00995016">
      <w:trPr>
        <w:trHeight w:val="280"/>
      </w:trPr>
      <w:tc>
        <w:tcPr>
          <w:tcW w:w="3227" w:type="dxa"/>
          <w:vMerge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1843" w:type="dxa"/>
          <w:vMerge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1134" w:type="dxa"/>
          <w:vMerge w:val="restart"/>
          <w:shd w:val="clear" w:color="auto" w:fill="auto"/>
          <w:noWrap/>
          <w:vAlign w:val="center"/>
          <w:hideMark/>
        </w:tcPr>
        <w:p w:rsidR="00734AF4" w:rsidRPr="00041159" w:rsidRDefault="00734AF4" w:rsidP="004E60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2022</w:t>
          </w:r>
        </w:p>
      </w:tc>
      <w:tc>
        <w:tcPr>
          <w:tcW w:w="1275" w:type="dxa"/>
          <w:vMerge w:val="restart"/>
          <w:shd w:val="clear" w:color="auto" w:fill="auto"/>
          <w:noWrap/>
          <w:vAlign w:val="center"/>
          <w:hideMark/>
        </w:tcPr>
        <w:p w:rsidR="00734AF4" w:rsidRPr="00041159" w:rsidRDefault="00734AF4" w:rsidP="004E60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2023</w:t>
          </w:r>
        </w:p>
      </w:tc>
      <w:tc>
        <w:tcPr>
          <w:tcW w:w="1041" w:type="dxa"/>
          <w:vMerge w:val="restart"/>
          <w:shd w:val="clear" w:color="auto" w:fill="auto"/>
          <w:noWrap/>
          <w:vAlign w:val="center"/>
          <w:hideMark/>
        </w:tcPr>
        <w:p w:rsidR="00734AF4" w:rsidRPr="00041159" w:rsidRDefault="00734AF4" w:rsidP="004E60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2024</w:t>
          </w:r>
        </w:p>
      </w:tc>
      <w:tc>
        <w:tcPr>
          <w:tcW w:w="2361" w:type="dxa"/>
          <w:gridSpan w:val="2"/>
          <w:shd w:val="clear" w:color="auto" w:fill="auto"/>
          <w:vAlign w:val="center"/>
          <w:hideMark/>
        </w:tcPr>
        <w:p w:rsidR="00734AF4" w:rsidRPr="00041159" w:rsidRDefault="00734AF4" w:rsidP="004E60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2025</w:t>
          </w:r>
        </w:p>
      </w:tc>
      <w:tc>
        <w:tcPr>
          <w:tcW w:w="2268" w:type="dxa"/>
          <w:gridSpan w:val="2"/>
          <w:shd w:val="clear" w:color="auto" w:fill="auto"/>
          <w:vAlign w:val="center"/>
          <w:hideMark/>
        </w:tcPr>
        <w:p w:rsidR="00734AF4" w:rsidRPr="00041159" w:rsidRDefault="00734AF4" w:rsidP="004E60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2026</w:t>
          </w:r>
        </w:p>
      </w:tc>
      <w:tc>
        <w:tcPr>
          <w:tcW w:w="2268" w:type="dxa"/>
          <w:gridSpan w:val="2"/>
          <w:shd w:val="clear" w:color="auto" w:fill="auto"/>
          <w:vAlign w:val="center"/>
          <w:hideMark/>
        </w:tcPr>
        <w:p w:rsidR="00734AF4" w:rsidRPr="00041159" w:rsidRDefault="00734AF4" w:rsidP="004E60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2027</w:t>
          </w:r>
        </w:p>
      </w:tc>
    </w:tr>
    <w:tr w:rsidR="00734AF4" w:rsidRPr="001F37BA" w:rsidTr="00995016">
      <w:trPr>
        <w:trHeight w:val="391"/>
      </w:trPr>
      <w:tc>
        <w:tcPr>
          <w:tcW w:w="3227" w:type="dxa"/>
          <w:vMerge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1843" w:type="dxa"/>
          <w:vMerge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1134" w:type="dxa"/>
          <w:vMerge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1275" w:type="dxa"/>
          <w:vMerge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1041" w:type="dxa"/>
          <w:vMerge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1227" w:type="dxa"/>
          <w:shd w:val="clear" w:color="auto" w:fill="auto"/>
          <w:noWrap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вариант 1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вариант 2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вариант 1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вариант 2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вариант 1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734AF4" w:rsidRPr="00041159" w:rsidRDefault="00734AF4" w:rsidP="006460F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04115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вариант 2</w:t>
          </w:r>
        </w:p>
      </w:tc>
    </w:tr>
  </w:tbl>
  <w:p w:rsidR="00734AF4" w:rsidRPr="000C3ABD" w:rsidRDefault="00734AF4" w:rsidP="000C3ABD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BA"/>
    <w:rsid w:val="00000669"/>
    <w:rsid w:val="000026F6"/>
    <w:rsid w:val="00003F74"/>
    <w:rsid w:val="00004AC2"/>
    <w:rsid w:val="000113C9"/>
    <w:rsid w:val="0001262C"/>
    <w:rsid w:val="00015DBE"/>
    <w:rsid w:val="00015FCB"/>
    <w:rsid w:val="0002460E"/>
    <w:rsid w:val="00025F77"/>
    <w:rsid w:val="00033774"/>
    <w:rsid w:val="000347E4"/>
    <w:rsid w:val="00034A2D"/>
    <w:rsid w:val="00034E94"/>
    <w:rsid w:val="00037286"/>
    <w:rsid w:val="00041159"/>
    <w:rsid w:val="00051406"/>
    <w:rsid w:val="000528AE"/>
    <w:rsid w:val="00055FF9"/>
    <w:rsid w:val="000662A9"/>
    <w:rsid w:val="000703FF"/>
    <w:rsid w:val="000808BD"/>
    <w:rsid w:val="00080B69"/>
    <w:rsid w:val="00083E32"/>
    <w:rsid w:val="00084BE9"/>
    <w:rsid w:val="000870CD"/>
    <w:rsid w:val="0009739E"/>
    <w:rsid w:val="000A006C"/>
    <w:rsid w:val="000A1326"/>
    <w:rsid w:val="000A469C"/>
    <w:rsid w:val="000A4CA4"/>
    <w:rsid w:val="000A72B0"/>
    <w:rsid w:val="000A7D9F"/>
    <w:rsid w:val="000B16B6"/>
    <w:rsid w:val="000B1AD4"/>
    <w:rsid w:val="000B3D33"/>
    <w:rsid w:val="000C0655"/>
    <w:rsid w:val="000C3ABD"/>
    <w:rsid w:val="000C3C42"/>
    <w:rsid w:val="000C4708"/>
    <w:rsid w:val="000C6F87"/>
    <w:rsid w:val="000D7AB8"/>
    <w:rsid w:val="000E0896"/>
    <w:rsid w:val="000E540E"/>
    <w:rsid w:val="000E588A"/>
    <w:rsid w:val="000F4A49"/>
    <w:rsid w:val="000F6EFC"/>
    <w:rsid w:val="00101ABD"/>
    <w:rsid w:val="00103A65"/>
    <w:rsid w:val="00104EF9"/>
    <w:rsid w:val="0011142E"/>
    <w:rsid w:val="001126ED"/>
    <w:rsid w:val="001130CA"/>
    <w:rsid w:val="001145D6"/>
    <w:rsid w:val="0011464E"/>
    <w:rsid w:val="00115C64"/>
    <w:rsid w:val="00117A6C"/>
    <w:rsid w:val="00121FC9"/>
    <w:rsid w:val="001220F4"/>
    <w:rsid w:val="001234DB"/>
    <w:rsid w:val="001248CF"/>
    <w:rsid w:val="0012796A"/>
    <w:rsid w:val="00130420"/>
    <w:rsid w:val="00135F04"/>
    <w:rsid w:val="001374A6"/>
    <w:rsid w:val="00140245"/>
    <w:rsid w:val="001439F4"/>
    <w:rsid w:val="0015102E"/>
    <w:rsid w:val="00153D3C"/>
    <w:rsid w:val="00181562"/>
    <w:rsid w:val="00181838"/>
    <w:rsid w:val="00183488"/>
    <w:rsid w:val="00183CEA"/>
    <w:rsid w:val="001942D4"/>
    <w:rsid w:val="001945D6"/>
    <w:rsid w:val="001A6375"/>
    <w:rsid w:val="001A6545"/>
    <w:rsid w:val="001B2FC3"/>
    <w:rsid w:val="001B5301"/>
    <w:rsid w:val="001C7852"/>
    <w:rsid w:val="001D3CAE"/>
    <w:rsid w:val="001E4F11"/>
    <w:rsid w:val="001E524F"/>
    <w:rsid w:val="001E6DA2"/>
    <w:rsid w:val="001F1051"/>
    <w:rsid w:val="001F116A"/>
    <w:rsid w:val="001F1F06"/>
    <w:rsid w:val="001F221A"/>
    <w:rsid w:val="001F26BA"/>
    <w:rsid w:val="001F37BA"/>
    <w:rsid w:val="001F411F"/>
    <w:rsid w:val="001F4DF6"/>
    <w:rsid w:val="001F685B"/>
    <w:rsid w:val="00202819"/>
    <w:rsid w:val="002054D7"/>
    <w:rsid w:val="0021244D"/>
    <w:rsid w:val="00217EA3"/>
    <w:rsid w:val="00223543"/>
    <w:rsid w:val="002338E8"/>
    <w:rsid w:val="0024004C"/>
    <w:rsid w:val="00260CAF"/>
    <w:rsid w:val="00261171"/>
    <w:rsid w:val="00261A9C"/>
    <w:rsid w:val="00274979"/>
    <w:rsid w:val="00275843"/>
    <w:rsid w:val="00280CFB"/>
    <w:rsid w:val="00283B17"/>
    <w:rsid w:val="002941E3"/>
    <w:rsid w:val="002965CE"/>
    <w:rsid w:val="00297F6B"/>
    <w:rsid w:val="002A155D"/>
    <w:rsid w:val="002A56EE"/>
    <w:rsid w:val="002A7B1F"/>
    <w:rsid w:val="002B6F42"/>
    <w:rsid w:val="002B78B0"/>
    <w:rsid w:val="002C3117"/>
    <w:rsid w:val="002C6814"/>
    <w:rsid w:val="002D538A"/>
    <w:rsid w:val="002E2250"/>
    <w:rsid w:val="002E7397"/>
    <w:rsid w:val="002F219F"/>
    <w:rsid w:val="0030281D"/>
    <w:rsid w:val="00306D10"/>
    <w:rsid w:val="0031182A"/>
    <w:rsid w:val="003150B1"/>
    <w:rsid w:val="00330C0D"/>
    <w:rsid w:val="0033271B"/>
    <w:rsid w:val="0033479B"/>
    <w:rsid w:val="00337EAE"/>
    <w:rsid w:val="00340C6D"/>
    <w:rsid w:val="00341A77"/>
    <w:rsid w:val="00344669"/>
    <w:rsid w:val="00344B51"/>
    <w:rsid w:val="0036602E"/>
    <w:rsid w:val="003716D1"/>
    <w:rsid w:val="0037410D"/>
    <w:rsid w:val="003877C1"/>
    <w:rsid w:val="0039163A"/>
    <w:rsid w:val="00391F05"/>
    <w:rsid w:val="003974FD"/>
    <w:rsid w:val="003A33E9"/>
    <w:rsid w:val="003A363C"/>
    <w:rsid w:val="003A58A2"/>
    <w:rsid w:val="003A680D"/>
    <w:rsid w:val="003B0FC7"/>
    <w:rsid w:val="003B1DA1"/>
    <w:rsid w:val="003C3289"/>
    <w:rsid w:val="003D2EC9"/>
    <w:rsid w:val="003D3005"/>
    <w:rsid w:val="003D4E0A"/>
    <w:rsid w:val="003D55AA"/>
    <w:rsid w:val="003E037A"/>
    <w:rsid w:val="003E1FEE"/>
    <w:rsid w:val="003F1711"/>
    <w:rsid w:val="003F2AD4"/>
    <w:rsid w:val="003F416E"/>
    <w:rsid w:val="003F7C48"/>
    <w:rsid w:val="00400039"/>
    <w:rsid w:val="0040254B"/>
    <w:rsid w:val="004074FC"/>
    <w:rsid w:val="00423118"/>
    <w:rsid w:val="00423283"/>
    <w:rsid w:val="00423E9F"/>
    <w:rsid w:val="004265DC"/>
    <w:rsid w:val="004266D5"/>
    <w:rsid w:val="004333A6"/>
    <w:rsid w:val="00435836"/>
    <w:rsid w:val="00435914"/>
    <w:rsid w:val="00442D78"/>
    <w:rsid w:val="004521CC"/>
    <w:rsid w:val="00463D68"/>
    <w:rsid w:val="004666A8"/>
    <w:rsid w:val="00467DB0"/>
    <w:rsid w:val="0047033D"/>
    <w:rsid w:val="0047716A"/>
    <w:rsid w:val="00481362"/>
    <w:rsid w:val="00484145"/>
    <w:rsid w:val="00486040"/>
    <w:rsid w:val="004941BE"/>
    <w:rsid w:val="004A288D"/>
    <w:rsid w:val="004A5051"/>
    <w:rsid w:val="004A6EF7"/>
    <w:rsid w:val="004B2317"/>
    <w:rsid w:val="004C75E4"/>
    <w:rsid w:val="004D0ED5"/>
    <w:rsid w:val="004D349E"/>
    <w:rsid w:val="004D3FB1"/>
    <w:rsid w:val="004D7281"/>
    <w:rsid w:val="004E30A9"/>
    <w:rsid w:val="004E6082"/>
    <w:rsid w:val="004E7BA5"/>
    <w:rsid w:val="004F223B"/>
    <w:rsid w:val="004F253E"/>
    <w:rsid w:val="004F3848"/>
    <w:rsid w:val="004F4828"/>
    <w:rsid w:val="00500AF0"/>
    <w:rsid w:val="00500E74"/>
    <w:rsid w:val="005049A5"/>
    <w:rsid w:val="00514E04"/>
    <w:rsid w:val="00517D82"/>
    <w:rsid w:val="00517F3B"/>
    <w:rsid w:val="00520BFB"/>
    <w:rsid w:val="00521640"/>
    <w:rsid w:val="005227AD"/>
    <w:rsid w:val="005330BD"/>
    <w:rsid w:val="00550DF8"/>
    <w:rsid w:val="00552AF4"/>
    <w:rsid w:val="0055610B"/>
    <w:rsid w:val="00557ADB"/>
    <w:rsid w:val="00570089"/>
    <w:rsid w:val="0057587C"/>
    <w:rsid w:val="00577EDB"/>
    <w:rsid w:val="00580D30"/>
    <w:rsid w:val="005817CB"/>
    <w:rsid w:val="00584E8D"/>
    <w:rsid w:val="00590735"/>
    <w:rsid w:val="005938DD"/>
    <w:rsid w:val="005A1116"/>
    <w:rsid w:val="005A401F"/>
    <w:rsid w:val="005B01DE"/>
    <w:rsid w:val="005B2804"/>
    <w:rsid w:val="005B3D15"/>
    <w:rsid w:val="005B4CDD"/>
    <w:rsid w:val="005C0067"/>
    <w:rsid w:val="005C0911"/>
    <w:rsid w:val="005C1F3E"/>
    <w:rsid w:val="005C4296"/>
    <w:rsid w:val="005C6001"/>
    <w:rsid w:val="005D2940"/>
    <w:rsid w:val="005D5162"/>
    <w:rsid w:val="005E0FAC"/>
    <w:rsid w:val="005E1B30"/>
    <w:rsid w:val="005E36D9"/>
    <w:rsid w:val="005E3A82"/>
    <w:rsid w:val="005E7C0B"/>
    <w:rsid w:val="005F35DE"/>
    <w:rsid w:val="005F5964"/>
    <w:rsid w:val="005F5B70"/>
    <w:rsid w:val="005F60AE"/>
    <w:rsid w:val="005F6BF2"/>
    <w:rsid w:val="00602F13"/>
    <w:rsid w:val="00605B0D"/>
    <w:rsid w:val="00610926"/>
    <w:rsid w:val="00612EDC"/>
    <w:rsid w:val="00613A0B"/>
    <w:rsid w:val="006147E0"/>
    <w:rsid w:val="00623529"/>
    <w:rsid w:val="0062466E"/>
    <w:rsid w:val="006301DE"/>
    <w:rsid w:val="00630EB7"/>
    <w:rsid w:val="006372AA"/>
    <w:rsid w:val="006432D2"/>
    <w:rsid w:val="006460F2"/>
    <w:rsid w:val="006500AA"/>
    <w:rsid w:val="00655A57"/>
    <w:rsid w:val="00662242"/>
    <w:rsid w:val="00662EB2"/>
    <w:rsid w:val="00677DF3"/>
    <w:rsid w:val="00690C08"/>
    <w:rsid w:val="006A0645"/>
    <w:rsid w:val="006B313A"/>
    <w:rsid w:val="006B73A6"/>
    <w:rsid w:val="006B786B"/>
    <w:rsid w:val="006B78D1"/>
    <w:rsid w:val="006C1218"/>
    <w:rsid w:val="006C1883"/>
    <w:rsid w:val="006C4A40"/>
    <w:rsid w:val="006C7712"/>
    <w:rsid w:val="006D55A6"/>
    <w:rsid w:val="006D7EC9"/>
    <w:rsid w:val="006E30DD"/>
    <w:rsid w:val="006E7967"/>
    <w:rsid w:val="00701E4A"/>
    <w:rsid w:val="007112A4"/>
    <w:rsid w:val="00711F73"/>
    <w:rsid w:val="0071277E"/>
    <w:rsid w:val="00722D3E"/>
    <w:rsid w:val="00723841"/>
    <w:rsid w:val="0072707A"/>
    <w:rsid w:val="00727C7B"/>
    <w:rsid w:val="00734AF4"/>
    <w:rsid w:val="00736272"/>
    <w:rsid w:val="00755B4B"/>
    <w:rsid w:val="00760758"/>
    <w:rsid w:val="0076621C"/>
    <w:rsid w:val="00770974"/>
    <w:rsid w:val="00773EB9"/>
    <w:rsid w:val="0078243C"/>
    <w:rsid w:val="00783C82"/>
    <w:rsid w:val="00786B81"/>
    <w:rsid w:val="00794276"/>
    <w:rsid w:val="007A4ED7"/>
    <w:rsid w:val="007A612E"/>
    <w:rsid w:val="007B0D7B"/>
    <w:rsid w:val="007B4B81"/>
    <w:rsid w:val="007D1F2E"/>
    <w:rsid w:val="007E0428"/>
    <w:rsid w:val="007E1A62"/>
    <w:rsid w:val="007E5100"/>
    <w:rsid w:val="007F08EF"/>
    <w:rsid w:val="007F287A"/>
    <w:rsid w:val="007F6003"/>
    <w:rsid w:val="008015EE"/>
    <w:rsid w:val="00801E85"/>
    <w:rsid w:val="00805269"/>
    <w:rsid w:val="00806C9B"/>
    <w:rsid w:val="00813313"/>
    <w:rsid w:val="00816026"/>
    <w:rsid w:val="008238B0"/>
    <w:rsid w:val="0083127C"/>
    <w:rsid w:val="0083340E"/>
    <w:rsid w:val="00834446"/>
    <w:rsid w:val="00836EF9"/>
    <w:rsid w:val="008372C5"/>
    <w:rsid w:val="0085327B"/>
    <w:rsid w:val="00862674"/>
    <w:rsid w:val="0086352E"/>
    <w:rsid w:val="00863FA9"/>
    <w:rsid w:val="008649BC"/>
    <w:rsid w:val="008709F1"/>
    <w:rsid w:val="008842CF"/>
    <w:rsid w:val="008857FD"/>
    <w:rsid w:val="00890BCF"/>
    <w:rsid w:val="00892CAA"/>
    <w:rsid w:val="00897C6E"/>
    <w:rsid w:val="008C42BD"/>
    <w:rsid w:val="008D2D7F"/>
    <w:rsid w:val="008E208D"/>
    <w:rsid w:val="008E4E42"/>
    <w:rsid w:val="008E69EE"/>
    <w:rsid w:val="008F0F60"/>
    <w:rsid w:val="008F3C57"/>
    <w:rsid w:val="008F4A1C"/>
    <w:rsid w:val="008F63DE"/>
    <w:rsid w:val="00905C05"/>
    <w:rsid w:val="00911D32"/>
    <w:rsid w:val="00930E98"/>
    <w:rsid w:val="0093364E"/>
    <w:rsid w:val="00936211"/>
    <w:rsid w:val="00941244"/>
    <w:rsid w:val="00941E68"/>
    <w:rsid w:val="00945CEE"/>
    <w:rsid w:val="00950D64"/>
    <w:rsid w:val="00955541"/>
    <w:rsid w:val="00955ECF"/>
    <w:rsid w:val="0095667E"/>
    <w:rsid w:val="00957AEB"/>
    <w:rsid w:val="00962A06"/>
    <w:rsid w:val="00963B98"/>
    <w:rsid w:val="009750D4"/>
    <w:rsid w:val="0098005C"/>
    <w:rsid w:val="009808E7"/>
    <w:rsid w:val="00983151"/>
    <w:rsid w:val="00984179"/>
    <w:rsid w:val="00991A47"/>
    <w:rsid w:val="00992750"/>
    <w:rsid w:val="00993172"/>
    <w:rsid w:val="00995016"/>
    <w:rsid w:val="00996FDF"/>
    <w:rsid w:val="009A0DA6"/>
    <w:rsid w:val="009A671C"/>
    <w:rsid w:val="009B5A7E"/>
    <w:rsid w:val="009B5E0B"/>
    <w:rsid w:val="009B7512"/>
    <w:rsid w:val="009C6FEB"/>
    <w:rsid w:val="009C738C"/>
    <w:rsid w:val="009D1C0D"/>
    <w:rsid w:val="009D2BBC"/>
    <w:rsid w:val="009D2BFC"/>
    <w:rsid w:val="009D43D8"/>
    <w:rsid w:val="009E2E5E"/>
    <w:rsid w:val="009E62AC"/>
    <w:rsid w:val="009F23B8"/>
    <w:rsid w:val="009F653F"/>
    <w:rsid w:val="009F6FFD"/>
    <w:rsid w:val="00A0068D"/>
    <w:rsid w:val="00A028E5"/>
    <w:rsid w:val="00A10268"/>
    <w:rsid w:val="00A11EF3"/>
    <w:rsid w:val="00A1351E"/>
    <w:rsid w:val="00A21EDA"/>
    <w:rsid w:val="00A24F7B"/>
    <w:rsid w:val="00A35E59"/>
    <w:rsid w:val="00A36CC1"/>
    <w:rsid w:val="00A427F0"/>
    <w:rsid w:val="00A54DAB"/>
    <w:rsid w:val="00A568C6"/>
    <w:rsid w:val="00A61AF9"/>
    <w:rsid w:val="00A6499C"/>
    <w:rsid w:val="00A6514C"/>
    <w:rsid w:val="00A753AE"/>
    <w:rsid w:val="00A8525F"/>
    <w:rsid w:val="00A87C90"/>
    <w:rsid w:val="00A9235A"/>
    <w:rsid w:val="00A93008"/>
    <w:rsid w:val="00A93144"/>
    <w:rsid w:val="00A95E41"/>
    <w:rsid w:val="00A9790E"/>
    <w:rsid w:val="00AB0B09"/>
    <w:rsid w:val="00AB6A1A"/>
    <w:rsid w:val="00AC16FE"/>
    <w:rsid w:val="00AC23BD"/>
    <w:rsid w:val="00AC2560"/>
    <w:rsid w:val="00AC7EAE"/>
    <w:rsid w:val="00AD4145"/>
    <w:rsid w:val="00AD4E45"/>
    <w:rsid w:val="00AD5D20"/>
    <w:rsid w:val="00AE1880"/>
    <w:rsid w:val="00AE19C4"/>
    <w:rsid w:val="00AE4D26"/>
    <w:rsid w:val="00AE7EEF"/>
    <w:rsid w:val="00AF3A1D"/>
    <w:rsid w:val="00B02832"/>
    <w:rsid w:val="00B05337"/>
    <w:rsid w:val="00B13D2F"/>
    <w:rsid w:val="00B176CB"/>
    <w:rsid w:val="00B2322F"/>
    <w:rsid w:val="00B27188"/>
    <w:rsid w:val="00B30D08"/>
    <w:rsid w:val="00B35E32"/>
    <w:rsid w:val="00B35FAA"/>
    <w:rsid w:val="00B3724D"/>
    <w:rsid w:val="00B37A85"/>
    <w:rsid w:val="00B40211"/>
    <w:rsid w:val="00B46F37"/>
    <w:rsid w:val="00B55786"/>
    <w:rsid w:val="00B56709"/>
    <w:rsid w:val="00B62F20"/>
    <w:rsid w:val="00B71EE1"/>
    <w:rsid w:val="00B74453"/>
    <w:rsid w:val="00B774C4"/>
    <w:rsid w:val="00B81C86"/>
    <w:rsid w:val="00B82530"/>
    <w:rsid w:val="00B83BA1"/>
    <w:rsid w:val="00B86F15"/>
    <w:rsid w:val="00B87568"/>
    <w:rsid w:val="00B90140"/>
    <w:rsid w:val="00B90494"/>
    <w:rsid w:val="00B908B5"/>
    <w:rsid w:val="00BA01D4"/>
    <w:rsid w:val="00BA69DA"/>
    <w:rsid w:val="00BB0E66"/>
    <w:rsid w:val="00BC34CE"/>
    <w:rsid w:val="00BD0B12"/>
    <w:rsid w:val="00BD15A7"/>
    <w:rsid w:val="00BD2B7E"/>
    <w:rsid w:val="00BD79CD"/>
    <w:rsid w:val="00BE060D"/>
    <w:rsid w:val="00BE101A"/>
    <w:rsid w:val="00BE74D3"/>
    <w:rsid w:val="00BF3736"/>
    <w:rsid w:val="00BF7224"/>
    <w:rsid w:val="00C03712"/>
    <w:rsid w:val="00C06F5D"/>
    <w:rsid w:val="00C07049"/>
    <w:rsid w:val="00C118A2"/>
    <w:rsid w:val="00C15A88"/>
    <w:rsid w:val="00C15ED5"/>
    <w:rsid w:val="00C21645"/>
    <w:rsid w:val="00C23E36"/>
    <w:rsid w:val="00C2528F"/>
    <w:rsid w:val="00C2760B"/>
    <w:rsid w:val="00C27BF0"/>
    <w:rsid w:val="00C27F23"/>
    <w:rsid w:val="00C3745C"/>
    <w:rsid w:val="00C435ED"/>
    <w:rsid w:val="00C46CE0"/>
    <w:rsid w:val="00C554CB"/>
    <w:rsid w:val="00C55F3D"/>
    <w:rsid w:val="00C56038"/>
    <w:rsid w:val="00C57235"/>
    <w:rsid w:val="00C57BA8"/>
    <w:rsid w:val="00C57C92"/>
    <w:rsid w:val="00C66226"/>
    <w:rsid w:val="00C7145D"/>
    <w:rsid w:val="00C72045"/>
    <w:rsid w:val="00C72EB3"/>
    <w:rsid w:val="00C75343"/>
    <w:rsid w:val="00C77104"/>
    <w:rsid w:val="00C8064D"/>
    <w:rsid w:val="00C80790"/>
    <w:rsid w:val="00C80E15"/>
    <w:rsid w:val="00C8280F"/>
    <w:rsid w:val="00C85631"/>
    <w:rsid w:val="00C85ADB"/>
    <w:rsid w:val="00C9048E"/>
    <w:rsid w:val="00C92B47"/>
    <w:rsid w:val="00CA1E2B"/>
    <w:rsid w:val="00CA288B"/>
    <w:rsid w:val="00CA2B77"/>
    <w:rsid w:val="00CA54A9"/>
    <w:rsid w:val="00CA743D"/>
    <w:rsid w:val="00CB20CB"/>
    <w:rsid w:val="00CB39FF"/>
    <w:rsid w:val="00CB4D7D"/>
    <w:rsid w:val="00CC2CB1"/>
    <w:rsid w:val="00CC3AA3"/>
    <w:rsid w:val="00CC5B39"/>
    <w:rsid w:val="00CC6669"/>
    <w:rsid w:val="00CD1640"/>
    <w:rsid w:val="00CE39AE"/>
    <w:rsid w:val="00CE46F5"/>
    <w:rsid w:val="00CE64D8"/>
    <w:rsid w:val="00CE6832"/>
    <w:rsid w:val="00CE7CB8"/>
    <w:rsid w:val="00CF4717"/>
    <w:rsid w:val="00CF6F09"/>
    <w:rsid w:val="00D02E32"/>
    <w:rsid w:val="00D10D63"/>
    <w:rsid w:val="00D1666F"/>
    <w:rsid w:val="00D21EDA"/>
    <w:rsid w:val="00D22AC6"/>
    <w:rsid w:val="00D22F1C"/>
    <w:rsid w:val="00D251FA"/>
    <w:rsid w:val="00D26944"/>
    <w:rsid w:val="00D335CB"/>
    <w:rsid w:val="00D35B80"/>
    <w:rsid w:val="00D44097"/>
    <w:rsid w:val="00D472F1"/>
    <w:rsid w:val="00D5563C"/>
    <w:rsid w:val="00D60B4A"/>
    <w:rsid w:val="00D621E8"/>
    <w:rsid w:val="00D73F38"/>
    <w:rsid w:val="00D753A4"/>
    <w:rsid w:val="00D8060C"/>
    <w:rsid w:val="00D812EA"/>
    <w:rsid w:val="00D8430D"/>
    <w:rsid w:val="00D86E84"/>
    <w:rsid w:val="00DA199B"/>
    <w:rsid w:val="00DC06E1"/>
    <w:rsid w:val="00DC69C0"/>
    <w:rsid w:val="00DC7B40"/>
    <w:rsid w:val="00DD171A"/>
    <w:rsid w:val="00DD3394"/>
    <w:rsid w:val="00DD7BF5"/>
    <w:rsid w:val="00DE119E"/>
    <w:rsid w:val="00DE2381"/>
    <w:rsid w:val="00DE32F7"/>
    <w:rsid w:val="00DE407E"/>
    <w:rsid w:val="00DE6640"/>
    <w:rsid w:val="00DF0F44"/>
    <w:rsid w:val="00DF6551"/>
    <w:rsid w:val="00E00D90"/>
    <w:rsid w:val="00E01F41"/>
    <w:rsid w:val="00E05F17"/>
    <w:rsid w:val="00E10A8A"/>
    <w:rsid w:val="00E1707C"/>
    <w:rsid w:val="00E30930"/>
    <w:rsid w:val="00E45065"/>
    <w:rsid w:val="00E57019"/>
    <w:rsid w:val="00E657A0"/>
    <w:rsid w:val="00E6620E"/>
    <w:rsid w:val="00E82AFF"/>
    <w:rsid w:val="00E838CA"/>
    <w:rsid w:val="00E908B4"/>
    <w:rsid w:val="00EA01D2"/>
    <w:rsid w:val="00EA3B1C"/>
    <w:rsid w:val="00EB7EAD"/>
    <w:rsid w:val="00EC3F79"/>
    <w:rsid w:val="00EC669B"/>
    <w:rsid w:val="00ED00DC"/>
    <w:rsid w:val="00ED1C42"/>
    <w:rsid w:val="00ED1D0B"/>
    <w:rsid w:val="00ED6AFC"/>
    <w:rsid w:val="00EE4DAF"/>
    <w:rsid w:val="00EF050E"/>
    <w:rsid w:val="00EF20F2"/>
    <w:rsid w:val="00EF4E16"/>
    <w:rsid w:val="00EF536C"/>
    <w:rsid w:val="00EF6BAE"/>
    <w:rsid w:val="00F01364"/>
    <w:rsid w:val="00F01733"/>
    <w:rsid w:val="00F01A0F"/>
    <w:rsid w:val="00F01CD2"/>
    <w:rsid w:val="00F039AB"/>
    <w:rsid w:val="00F07B4D"/>
    <w:rsid w:val="00F07D6B"/>
    <w:rsid w:val="00F1608B"/>
    <w:rsid w:val="00F216C9"/>
    <w:rsid w:val="00F33B46"/>
    <w:rsid w:val="00F35D6D"/>
    <w:rsid w:val="00F419CD"/>
    <w:rsid w:val="00F51E51"/>
    <w:rsid w:val="00F52076"/>
    <w:rsid w:val="00F521DF"/>
    <w:rsid w:val="00F54C56"/>
    <w:rsid w:val="00F558A3"/>
    <w:rsid w:val="00F57348"/>
    <w:rsid w:val="00F573AB"/>
    <w:rsid w:val="00F60241"/>
    <w:rsid w:val="00F653A8"/>
    <w:rsid w:val="00F67B39"/>
    <w:rsid w:val="00F73FAD"/>
    <w:rsid w:val="00FA0D5F"/>
    <w:rsid w:val="00FA2637"/>
    <w:rsid w:val="00FC0585"/>
    <w:rsid w:val="00FC46F3"/>
    <w:rsid w:val="00FD3705"/>
    <w:rsid w:val="00FD62D4"/>
    <w:rsid w:val="00FE350A"/>
    <w:rsid w:val="00FE754A"/>
    <w:rsid w:val="00FE7EAA"/>
    <w:rsid w:val="00FF1ADF"/>
    <w:rsid w:val="00FF3DF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19CD"/>
  </w:style>
  <w:style w:type="character" w:styleId="a3">
    <w:name w:val="Hyperlink"/>
    <w:basedOn w:val="a0"/>
    <w:uiPriority w:val="99"/>
    <w:semiHidden/>
    <w:unhideWhenUsed/>
    <w:rsid w:val="00F419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19CD"/>
    <w:rPr>
      <w:color w:val="800080"/>
      <w:u w:val="single"/>
    </w:rPr>
  </w:style>
  <w:style w:type="paragraph" w:customStyle="1" w:styleId="xl65">
    <w:name w:val="xl65"/>
    <w:basedOn w:val="a"/>
    <w:rsid w:val="00F4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F419C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95">
    <w:name w:val="xl9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96">
    <w:name w:val="xl9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5">
    <w:name w:val="xl105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6">
    <w:name w:val="xl10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F419CD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9">
    <w:name w:val="xl11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3">
    <w:name w:val="xl12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4">
    <w:name w:val="xl12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6">
    <w:name w:val="xl12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7">
    <w:name w:val="xl127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8">
    <w:name w:val="xl128"/>
    <w:basedOn w:val="a"/>
    <w:rsid w:val="00F419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F419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6">
    <w:name w:val="xl13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5">
    <w:name w:val="xl14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7">
    <w:name w:val="xl14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8">
    <w:name w:val="xl14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9">
    <w:name w:val="xl14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1">
    <w:name w:val="xl15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2">
    <w:name w:val="xl15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6">
    <w:name w:val="xl15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7">
    <w:name w:val="xl15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F419C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F4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AF4"/>
  </w:style>
  <w:style w:type="paragraph" w:customStyle="1" w:styleId="xl183">
    <w:name w:val="xl183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7">
    <w:name w:val="xl207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8">
    <w:name w:val="xl20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9">
    <w:name w:val="xl209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0">
    <w:name w:val="xl210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1">
    <w:name w:val="xl211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3">
    <w:name w:val="xl213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8">
    <w:name w:val="xl21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0">
    <w:name w:val="xl220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552A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552A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3144"/>
  </w:style>
  <w:style w:type="paragraph" w:customStyle="1" w:styleId="xl63">
    <w:name w:val="xl63"/>
    <w:basedOn w:val="a"/>
    <w:rsid w:val="00A9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9314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07D6B"/>
  </w:style>
  <w:style w:type="numbering" w:customStyle="1" w:styleId="5">
    <w:name w:val="Нет списка5"/>
    <w:next w:val="a2"/>
    <w:uiPriority w:val="99"/>
    <w:semiHidden/>
    <w:unhideWhenUsed/>
    <w:rsid w:val="00004AC2"/>
  </w:style>
  <w:style w:type="paragraph" w:styleId="a5">
    <w:name w:val="header"/>
    <w:basedOn w:val="a"/>
    <w:link w:val="a6"/>
    <w:uiPriority w:val="99"/>
    <w:unhideWhenUsed/>
    <w:rsid w:val="009E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2AC"/>
  </w:style>
  <w:style w:type="paragraph" w:styleId="a7">
    <w:name w:val="footer"/>
    <w:basedOn w:val="a"/>
    <w:link w:val="a8"/>
    <w:uiPriority w:val="99"/>
    <w:unhideWhenUsed/>
    <w:rsid w:val="009E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2AC"/>
  </w:style>
  <w:style w:type="numbering" w:customStyle="1" w:styleId="6">
    <w:name w:val="Нет списка6"/>
    <w:next w:val="a2"/>
    <w:uiPriority w:val="99"/>
    <w:semiHidden/>
    <w:unhideWhenUsed/>
    <w:rsid w:val="00962A06"/>
  </w:style>
  <w:style w:type="numbering" w:customStyle="1" w:styleId="7">
    <w:name w:val="Нет списка7"/>
    <w:next w:val="a2"/>
    <w:uiPriority w:val="99"/>
    <w:semiHidden/>
    <w:unhideWhenUsed/>
    <w:rsid w:val="00C2528F"/>
  </w:style>
  <w:style w:type="numbering" w:customStyle="1" w:styleId="8">
    <w:name w:val="Нет списка8"/>
    <w:next w:val="a2"/>
    <w:uiPriority w:val="99"/>
    <w:semiHidden/>
    <w:unhideWhenUsed/>
    <w:rsid w:val="00FD3705"/>
  </w:style>
  <w:style w:type="numbering" w:customStyle="1" w:styleId="9">
    <w:name w:val="Нет списка9"/>
    <w:next w:val="a2"/>
    <w:uiPriority w:val="99"/>
    <w:semiHidden/>
    <w:unhideWhenUsed/>
    <w:rsid w:val="000E540E"/>
  </w:style>
  <w:style w:type="paragraph" w:customStyle="1" w:styleId="font5">
    <w:name w:val="font5"/>
    <w:basedOn w:val="a"/>
    <w:rsid w:val="000E54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numbering" w:customStyle="1" w:styleId="10">
    <w:name w:val="Нет списка10"/>
    <w:next w:val="a2"/>
    <w:uiPriority w:val="99"/>
    <w:semiHidden/>
    <w:unhideWhenUsed/>
    <w:rsid w:val="001E524F"/>
  </w:style>
  <w:style w:type="numbering" w:customStyle="1" w:styleId="11">
    <w:name w:val="Нет списка11"/>
    <w:next w:val="a2"/>
    <w:uiPriority w:val="99"/>
    <w:semiHidden/>
    <w:unhideWhenUsed/>
    <w:rsid w:val="00C92B47"/>
  </w:style>
  <w:style w:type="numbering" w:customStyle="1" w:styleId="12">
    <w:name w:val="Нет списка12"/>
    <w:next w:val="a2"/>
    <w:uiPriority w:val="99"/>
    <w:semiHidden/>
    <w:unhideWhenUsed/>
    <w:rsid w:val="0047716A"/>
  </w:style>
  <w:style w:type="table" w:styleId="a9">
    <w:name w:val="Table Grid"/>
    <w:basedOn w:val="a1"/>
    <w:uiPriority w:val="59"/>
    <w:rsid w:val="00A13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6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9BC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7662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19CD"/>
  </w:style>
  <w:style w:type="character" w:styleId="a3">
    <w:name w:val="Hyperlink"/>
    <w:basedOn w:val="a0"/>
    <w:uiPriority w:val="99"/>
    <w:semiHidden/>
    <w:unhideWhenUsed/>
    <w:rsid w:val="00F419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19CD"/>
    <w:rPr>
      <w:color w:val="800080"/>
      <w:u w:val="single"/>
    </w:rPr>
  </w:style>
  <w:style w:type="paragraph" w:customStyle="1" w:styleId="xl65">
    <w:name w:val="xl65"/>
    <w:basedOn w:val="a"/>
    <w:rsid w:val="00F4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F419C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95">
    <w:name w:val="xl9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96">
    <w:name w:val="xl9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5">
    <w:name w:val="xl105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6">
    <w:name w:val="xl10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F419CD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F419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9">
    <w:name w:val="xl11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3">
    <w:name w:val="xl12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4">
    <w:name w:val="xl12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6">
    <w:name w:val="xl12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7">
    <w:name w:val="xl127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8">
    <w:name w:val="xl128"/>
    <w:basedOn w:val="a"/>
    <w:rsid w:val="00F419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F419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6">
    <w:name w:val="xl13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5">
    <w:name w:val="xl14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7">
    <w:name w:val="xl14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8">
    <w:name w:val="xl14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9">
    <w:name w:val="xl14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1">
    <w:name w:val="xl15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2">
    <w:name w:val="xl15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6">
    <w:name w:val="xl15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7">
    <w:name w:val="xl15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F419C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F419C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F419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F4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F419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AF4"/>
  </w:style>
  <w:style w:type="paragraph" w:customStyle="1" w:styleId="xl183">
    <w:name w:val="xl183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552AF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552AF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7">
    <w:name w:val="xl207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8">
    <w:name w:val="xl20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9">
    <w:name w:val="xl209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0">
    <w:name w:val="xl210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1">
    <w:name w:val="xl211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3">
    <w:name w:val="xl213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8">
    <w:name w:val="xl218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0">
    <w:name w:val="xl220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55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552A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552A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552A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552AF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552A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3144"/>
  </w:style>
  <w:style w:type="paragraph" w:customStyle="1" w:styleId="xl63">
    <w:name w:val="xl63"/>
    <w:basedOn w:val="a"/>
    <w:rsid w:val="00A9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9314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07D6B"/>
  </w:style>
  <w:style w:type="numbering" w:customStyle="1" w:styleId="5">
    <w:name w:val="Нет списка5"/>
    <w:next w:val="a2"/>
    <w:uiPriority w:val="99"/>
    <w:semiHidden/>
    <w:unhideWhenUsed/>
    <w:rsid w:val="00004AC2"/>
  </w:style>
  <w:style w:type="paragraph" w:styleId="a5">
    <w:name w:val="header"/>
    <w:basedOn w:val="a"/>
    <w:link w:val="a6"/>
    <w:uiPriority w:val="99"/>
    <w:unhideWhenUsed/>
    <w:rsid w:val="009E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2AC"/>
  </w:style>
  <w:style w:type="paragraph" w:styleId="a7">
    <w:name w:val="footer"/>
    <w:basedOn w:val="a"/>
    <w:link w:val="a8"/>
    <w:uiPriority w:val="99"/>
    <w:unhideWhenUsed/>
    <w:rsid w:val="009E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2AC"/>
  </w:style>
  <w:style w:type="numbering" w:customStyle="1" w:styleId="6">
    <w:name w:val="Нет списка6"/>
    <w:next w:val="a2"/>
    <w:uiPriority w:val="99"/>
    <w:semiHidden/>
    <w:unhideWhenUsed/>
    <w:rsid w:val="00962A06"/>
  </w:style>
  <w:style w:type="numbering" w:customStyle="1" w:styleId="7">
    <w:name w:val="Нет списка7"/>
    <w:next w:val="a2"/>
    <w:uiPriority w:val="99"/>
    <w:semiHidden/>
    <w:unhideWhenUsed/>
    <w:rsid w:val="00C2528F"/>
  </w:style>
  <w:style w:type="numbering" w:customStyle="1" w:styleId="8">
    <w:name w:val="Нет списка8"/>
    <w:next w:val="a2"/>
    <w:uiPriority w:val="99"/>
    <w:semiHidden/>
    <w:unhideWhenUsed/>
    <w:rsid w:val="00FD3705"/>
  </w:style>
  <w:style w:type="numbering" w:customStyle="1" w:styleId="9">
    <w:name w:val="Нет списка9"/>
    <w:next w:val="a2"/>
    <w:uiPriority w:val="99"/>
    <w:semiHidden/>
    <w:unhideWhenUsed/>
    <w:rsid w:val="000E540E"/>
  </w:style>
  <w:style w:type="paragraph" w:customStyle="1" w:styleId="font5">
    <w:name w:val="font5"/>
    <w:basedOn w:val="a"/>
    <w:rsid w:val="000E54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numbering" w:customStyle="1" w:styleId="10">
    <w:name w:val="Нет списка10"/>
    <w:next w:val="a2"/>
    <w:uiPriority w:val="99"/>
    <w:semiHidden/>
    <w:unhideWhenUsed/>
    <w:rsid w:val="001E524F"/>
  </w:style>
  <w:style w:type="numbering" w:customStyle="1" w:styleId="11">
    <w:name w:val="Нет списка11"/>
    <w:next w:val="a2"/>
    <w:uiPriority w:val="99"/>
    <w:semiHidden/>
    <w:unhideWhenUsed/>
    <w:rsid w:val="00C92B47"/>
  </w:style>
  <w:style w:type="numbering" w:customStyle="1" w:styleId="12">
    <w:name w:val="Нет списка12"/>
    <w:next w:val="a2"/>
    <w:uiPriority w:val="99"/>
    <w:semiHidden/>
    <w:unhideWhenUsed/>
    <w:rsid w:val="0047716A"/>
  </w:style>
  <w:style w:type="table" w:styleId="a9">
    <w:name w:val="Table Grid"/>
    <w:basedOn w:val="a1"/>
    <w:uiPriority w:val="59"/>
    <w:rsid w:val="00A13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6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9BC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7662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BD885904A5CB96F12CE76502E1888E1E778C3F88C7848BEADAABCEA8FD78C8B91BA52EA2CC7D5mFL1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8BD885904A5CB96F12D07B46424481E0E420C9F28C7B1CE2F2F1E1BD86DDDBCCDEE310AE23C0D6F098BDmDL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B901-89CE-46A3-9809-6AD561DD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8483</Words>
  <Characters>48355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9</cp:revision>
  <cp:lastPrinted>2024-09-17T06:59:00Z</cp:lastPrinted>
  <dcterms:created xsi:type="dcterms:W3CDTF">2024-09-17T07:00:00Z</dcterms:created>
  <dcterms:modified xsi:type="dcterms:W3CDTF">2024-09-24T07:00:00Z</dcterms:modified>
</cp:coreProperties>
</file>